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57957" w14:textId="08DAD945" w:rsidR="002A4693" w:rsidRDefault="002A4693" w:rsidP="00CA5E0D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4693">
        <w:rPr>
          <w:rFonts w:ascii="Times New Roman" w:hAnsi="Times New Roman" w:cs="Times New Roman"/>
          <w:b/>
          <w:noProof/>
          <w:sz w:val="24"/>
          <w:szCs w:val="24"/>
          <w:u w:val="single"/>
        </w:rPr>
        <w:drawing>
          <wp:inline distT="0" distB="0" distL="0" distR="0" wp14:anchorId="368C0F4E" wp14:editId="46B0D4A7">
            <wp:extent cx="4313555" cy="5940425"/>
            <wp:effectExtent l="0" t="0" r="0" b="0"/>
            <wp:docPr id="1" name="Рисунок 1" descr="C:\Users\user\Desktop\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9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55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1725A" w14:textId="175D20F1" w:rsidR="00CA5E0D" w:rsidRPr="00097DD9" w:rsidRDefault="00CA5E0D" w:rsidP="00CA5E0D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7DD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Пояснительная записка</w:t>
      </w:r>
    </w:p>
    <w:p w14:paraId="524C924E" w14:textId="77777777" w:rsidR="00CA5E0D" w:rsidRPr="00902919" w:rsidRDefault="00CA5E0D" w:rsidP="00CA5E0D">
      <w:pPr>
        <w:spacing w:line="240" w:lineRule="auto"/>
        <w:rPr>
          <w:rFonts w:ascii="Calibri" w:eastAsia="Calibri" w:hAnsi="Calibri" w:cs="Times New Roman"/>
        </w:rPr>
      </w:pPr>
      <w:r w:rsidRPr="00902919">
        <w:rPr>
          <w:rFonts w:ascii="Times New Roman" w:eastAsia="Calibri" w:hAnsi="Times New Roman" w:cs="Times New Roman"/>
          <w:bCs/>
          <w:sz w:val="24"/>
          <w:szCs w:val="24"/>
        </w:rPr>
        <w:t xml:space="preserve">Данная рабочая программа по английскому языку разработана для обучения учащихся </w:t>
      </w:r>
      <w:r w:rsidR="000C64AC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902919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на основе:</w:t>
      </w:r>
    </w:p>
    <w:p w14:paraId="5E95893C" w14:textId="77777777" w:rsidR="00CA5E0D" w:rsidRPr="00902919" w:rsidRDefault="00CA5E0D" w:rsidP="00CA5E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2919">
        <w:rPr>
          <w:rFonts w:ascii="Times New Roman" w:eastAsia="Calibri" w:hAnsi="Times New Roman" w:cs="Times New Roman"/>
          <w:sz w:val="24"/>
          <w:szCs w:val="24"/>
        </w:rPr>
        <w:t xml:space="preserve">1.Федерального компонента государственного стандарта общего образования, в соответствии с Федеральным базисным учебном планом для образовательных учреждений РФ </w:t>
      </w:r>
    </w:p>
    <w:p w14:paraId="29BEBDE8" w14:textId="77777777" w:rsidR="00CA5E0D" w:rsidRPr="00902919" w:rsidRDefault="00CA5E0D" w:rsidP="00CA5E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919">
        <w:rPr>
          <w:rFonts w:ascii="Times New Roman" w:eastAsia="Calibri" w:hAnsi="Times New Roman" w:cs="Times New Roman"/>
          <w:sz w:val="24"/>
          <w:szCs w:val="24"/>
        </w:rPr>
        <w:t xml:space="preserve">2. Примерной программы основного общего образования по иностранным языкам </w:t>
      </w:r>
    </w:p>
    <w:p w14:paraId="15883178" w14:textId="77777777" w:rsidR="00CA5E0D" w:rsidRPr="00451F4B" w:rsidRDefault="00CA5E0D" w:rsidP="00CA5E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161D">
        <w:rPr>
          <w:rFonts w:ascii="Times New Roman" w:eastAsia="Calibri" w:hAnsi="Times New Roman" w:cs="Times New Roman"/>
          <w:sz w:val="24"/>
          <w:szCs w:val="24"/>
        </w:rPr>
        <w:t xml:space="preserve">3. Рабочей программы к </w:t>
      </w:r>
      <w:proofErr w:type="gramStart"/>
      <w:r w:rsidRPr="0008161D">
        <w:rPr>
          <w:rFonts w:ascii="Times New Roman" w:eastAsia="Calibri" w:hAnsi="Times New Roman" w:cs="Times New Roman"/>
          <w:sz w:val="24"/>
          <w:szCs w:val="24"/>
        </w:rPr>
        <w:t>учебникам  «</w:t>
      </w:r>
      <w:proofErr w:type="gramEnd"/>
      <w:r w:rsidRPr="0008161D">
        <w:rPr>
          <w:rFonts w:ascii="Times New Roman" w:eastAsia="Calibri" w:hAnsi="Times New Roman" w:cs="Times New Roman"/>
          <w:sz w:val="24"/>
          <w:szCs w:val="24"/>
        </w:rPr>
        <w:t>Английский язык» 5-9 классы, Ю.А. Комаровой, И. В. Ларионовой и др.. Москва, «Русское слово», 201</w:t>
      </w:r>
      <w:r w:rsidR="0008161D" w:rsidRPr="00451F4B">
        <w:rPr>
          <w:rFonts w:ascii="Times New Roman" w:eastAsia="Calibri" w:hAnsi="Times New Roman" w:cs="Times New Roman"/>
          <w:sz w:val="24"/>
          <w:szCs w:val="24"/>
        </w:rPr>
        <w:t>9</w:t>
      </w:r>
    </w:p>
    <w:p w14:paraId="24DE8750" w14:textId="77777777" w:rsidR="00CA5E0D" w:rsidRDefault="00CA5E0D" w:rsidP="00841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61D">
        <w:rPr>
          <w:rFonts w:ascii="Times New Roman" w:eastAsia="Calibri" w:hAnsi="Times New Roman" w:cs="Times New Roman"/>
          <w:sz w:val="24"/>
          <w:szCs w:val="24"/>
        </w:rPr>
        <w:t xml:space="preserve">4. Учебника для </w:t>
      </w:r>
      <w:r w:rsidR="00675D4B" w:rsidRPr="0008161D">
        <w:rPr>
          <w:rFonts w:ascii="Times New Roman" w:eastAsia="Calibri" w:hAnsi="Times New Roman" w:cs="Times New Roman"/>
          <w:sz w:val="24"/>
          <w:szCs w:val="24"/>
        </w:rPr>
        <w:t>9</w:t>
      </w:r>
      <w:r w:rsidRPr="0008161D">
        <w:rPr>
          <w:rFonts w:ascii="Times New Roman" w:eastAsia="Calibri" w:hAnsi="Times New Roman" w:cs="Times New Roman"/>
          <w:sz w:val="24"/>
          <w:szCs w:val="24"/>
        </w:rPr>
        <w:t xml:space="preserve"> класса общеобразовательных учреждений «Английский язык» Ю.А. Комаровой, И.В. Ларионовой, К. Макбет, Москва, «Русское слово», </w:t>
      </w:r>
      <w:r w:rsidR="0008161D" w:rsidRPr="0008161D">
        <w:rPr>
          <w:rFonts w:ascii="Times New Roman" w:eastAsia="Calibri" w:hAnsi="Times New Roman" w:cs="Times New Roman"/>
          <w:sz w:val="24"/>
          <w:szCs w:val="24"/>
        </w:rPr>
        <w:t>2019</w:t>
      </w:r>
      <w:r w:rsidRPr="00097DD9">
        <w:rPr>
          <w:rFonts w:ascii="Times New Roman" w:hAnsi="Times New Roman" w:cs="Times New Roman"/>
          <w:sz w:val="24"/>
          <w:szCs w:val="24"/>
        </w:rPr>
        <w:t>.</w:t>
      </w:r>
    </w:p>
    <w:p w14:paraId="07F9BCD1" w14:textId="77777777" w:rsidR="00704C1C" w:rsidRDefault="00704C1C" w:rsidP="00841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CD4C9C" w14:textId="77777777" w:rsidR="0084131D" w:rsidRPr="00704C1C" w:rsidRDefault="0084131D" w:rsidP="0084131D">
      <w:p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704C1C">
        <w:rPr>
          <w:rFonts w:ascii="Times New Roman" w:hAnsi="Times New Roman" w:cs="Times New Roman"/>
          <w:b/>
          <w:sz w:val="28"/>
          <w:szCs w:val="24"/>
        </w:rPr>
        <w:t xml:space="preserve">Планируемые результаты освоения </w:t>
      </w:r>
      <w:r w:rsidR="00704C1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04C1C">
        <w:rPr>
          <w:rFonts w:ascii="Times New Roman" w:hAnsi="Times New Roman" w:cs="Times New Roman"/>
          <w:b/>
          <w:sz w:val="28"/>
          <w:szCs w:val="24"/>
        </w:rPr>
        <w:t xml:space="preserve">учебного предмета  </w:t>
      </w:r>
    </w:p>
    <w:p w14:paraId="6900B65D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F3B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14:paraId="5B6108BE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55F3B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14:paraId="34993DA3" w14:textId="77777777" w:rsidR="0084131D" w:rsidRDefault="0084131D" w:rsidP="0084131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развивать такие качества как дисциплинированность, трудолюбие и целеустремленность.</w:t>
      </w:r>
    </w:p>
    <w:p w14:paraId="75DE5D2B" w14:textId="77777777" w:rsidR="0084131D" w:rsidRDefault="0084131D" w:rsidP="0084131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излагать свои мысли в устной и письменной речи на английском языке, понимать смысл поставленной задачи, выстраивать аргументацию, приводить примеры;</w:t>
      </w:r>
    </w:p>
    <w:p w14:paraId="6EA93B58" w14:textId="77777777" w:rsidR="0084131D" w:rsidRDefault="0084131D" w:rsidP="0084131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контролировать процесс и результат учебной деятельности;</w:t>
      </w:r>
    </w:p>
    <w:p w14:paraId="6D56A191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55F3B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14:paraId="2F812898" w14:textId="77777777" w:rsidR="0084131D" w:rsidRPr="0046127F" w:rsidRDefault="0084131D" w:rsidP="0084131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12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вести обсуждение, давать оценки;</w:t>
      </w:r>
    </w:p>
    <w:p w14:paraId="08FF1EDF" w14:textId="77777777" w:rsidR="0084131D" w:rsidRPr="0046127F" w:rsidRDefault="0084131D" w:rsidP="0084131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127F">
        <w:rPr>
          <w:rFonts w:ascii="Times New Roman" w:hAnsi="Times New Roman" w:cs="Times New Roman"/>
          <w:sz w:val="24"/>
          <w:szCs w:val="24"/>
        </w:rPr>
        <w:t>анализировать нравственную сторону своих поступков и поступков других людей</w:t>
      </w:r>
    </w:p>
    <w:p w14:paraId="3E5007B6" w14:textId="77777777" w:rsidR="0084131D" w:rsidRPr="0046127F" w:rsidRDefault="0084131D" w:rsidP="0084131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127F">
        <w:rPr>
          <w:rFonts w:ascii="Times New Roman" w:hAnsi="Times New Roman" w:cs="Times New Roman"/>
          <w:sz w:val="24"/>
          <w:szCs w:val="24"/>
        </w:rPr>
        <w:t>высказывать свое мнение, приводя необходимые аргументы</w:t>
      </w:r>
    </w:p>
    <w:p w14:paraId="1F449B86" w14:textId="77777777" w:rsidR="0084131D" w:rsidRPr="0046127F" w:rsidRDefault="0084131D" w:rsidP="0084131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127F">
        <w:rPr>
          <w:rFonts w:ascii="Times New Roman" w:hAnsi="Times New Roman" w:cs="Times New Roman"/>
          <w:sz w:val="24"/>
          <w:szCs w:val="24"/>
        </w:rPr>
        <w:t>самоопределяться в жизненном, личностном, профессиональном плане</w:t>
      </w:r>
    </w:p>
    <w:p w14:paraId="260F2552" w14:textId="77777777" w:rsidR="0084131D" w:rsidRPr="0046127F" w:rsidRDefault="0084131D" w:rsidP="0084131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127F">
        <w:rPr>
          <w:rFonts w:ascii="Times New Roman" w:hAnsi="Times New Roman" w:cs="Times New Roman"/>
          <w:sz w:val="24"/>
          <w:szCs w:val="24"/>
        </w:rPr>
        <w:t xml:space="preserve">совершать действия </w:t>
      </w:r>
      <w:proofErr w:type="spellStart"/>
      <w:r w:rsidRPr="0046127F">
        <w:rPr>
          <w:rFonts w:ascii="Times New Roman" w:hAnsi="Times New Roman" w:cs="Times New Roman"/>
          <w:sz w:val="24"/>
          <w:szCs w:val="24"/>
        </w:rPr>
        <w:t>смыслообразования</w:t>
      </w:r>
      <w:proofErr w:type="spellEnd"/>
      <w:r w:rsidRPr="0046127F">
        <w:rPr>
          <w:rFonts w:ascii="Times New Roman" w:hAnsi="Times New Roman" w:cs="Times New Roman"/>
          <w:sz w:val="24"/>
          <w:szCs w:val="24"/>
        </w:rPr>
        <w:t xml:space="preserve"> и нравственно-этического оценивания, реализуемые на основе ценностно-смысловой ориентации учащихся (готовность к жизненному и личностному самоопределению)</w:t>
      </w:r>
    </w:p>
    <w:p w14:paraId="2E1772C3" w14:textId="77777777" w:rsidR="0084131D" w:rsidRPr="0046127F" w:rsidRDefault="0084131D" w:rsidP="0084131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12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ответственно относиться к образованию и самообразованию, понимать их важность в условиях современного информационного общества;</w:t>
      </w:r>
    </w:p>
    <w:p w14:paraId="549A709D" w14:textId="77777777" w:rsidR="0084131D" w:rsidRPr="00F85874" w:rsidRDefault="0084131D" w:rsidP="0084131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3DF25B4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F3B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14:paraId="62B64F18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55F3B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14:paraId="07052A5B" w14:textId="77777777" w:rsidR="0084131D" w:rsidRDefault="0084131D" w:rsidP="0084131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lastRenderedPageBreak/>
        <w:t>планировать свое речевое и неречевое поведение;</w:t>
      </w:r>
    </w:p>
    <w:p w14:paraId="6C36A858" w14:textId="77777777" w:rsidR="0084131D" w:rsidRDefault="0084131D" w:rsidP="0084131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развивать коммуникативную компетенцию, включая умение взаимодействовать с окружающими, выполняя разные социальные роли;</w:t>
      </w:r>
    </w:p>
    <w:p w14:paraId="07E51628" w14:textId="77777777" w:rsidR="0084131D" w:rsidRDefault="0084131D" w:rsidP="0084131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развивать исследовательские учебные действия, включая навыки работы с информацией: поиск и выделение нужной информации, обобщение и фиксацию информации;</w:t>
      </w:r>
    </w:p>
    <w:p w14:paraId="7A8FBC71" w14:textId="77777777" w:rsidR="0084131D" w:rsidRDefault="0084131D" w:rsidP="0084131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воспринимать и терпимо относиться к другой точке зрения;</w:t>
      </w:r>
    </w:p>
    <w:p w14:paraId="773D38ED" w14:textId="77777777" w:rsidR="0084131D" w:rsidRDefault="0084131D" w:rsidP="0084131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развивать навыки смыслового чтения, включая умение определять тему, прогнозировать содержание текста по заголовку/, по ключевым словам, выделять основную мысль, главные факты, опуская второстепенные, устанавливать логическую последовательность основных фактов</w:t>
      </w:r>
      <w:r w:rsidRPr="004612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02BDE24C" w14:textId="77777777" w:rsidR="0084131D" w:rsidRPr="0046127F" w:rsidRDefault="0084131D" w:rsidP="0084131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12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использовать речевые средства для аргументации своей точки зрения</w:t>
      </w:r>
      <w:r w:rsidRPr="00D55F3B">
        <w:rPr>
          <w:rFonts w:ascii="Times New Roman" w:hAnsi="Times New Roman" w:cs="Times New Roman"/>
          <w:sz w:val="24"/>
          <w:szCs w:val="24"/>
        </w:rPr>
        <w:t>.</w:t>
      </w:r>
    </w:p>
    <w:p w14:paraId="499F3D60" w14:textId="77777777" w:rsidR="0084131D" w:rsidRDefault="0084131D" w:rsidP="0084131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7D025574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55F3B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14:paraId="5D954238" w14:textId="77777777" w:rsidR="0084131D" w:rsidRDefault="0084131D" w:rsidP="0084131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осуществлять регулятивные действия самонаблюдения, самоконтроля, самооценки в процессе коммуникативной де</w:t>
      </w:r>
      <w:r>
        <w:rPr>
          <w:rFonts w:ascii="Times New Roman" w:hAnsi="Times New Roman" w:cs="Times New Roman"/>
          <w:sz w:val="24"/>
          <w:szCs w:val="24"/>
        </w:rPr>
        <w:t>ятельности на иностранном языке;</w:t>
      </w:r>
    </w:p>
    <w:p w14:paraId="421A3A95" w14:textId="77777777" w:rsidR="0084131D" w:rsidRPr="00632DEA" w:rsidRDefault="0084131D" w:rsidP="0084131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DEA">
        <w:rPr>
          <w:rFonts w:ascii="Times New Roman" w:hAnsi="Times New Roman" w:cs="Times New Roman"/>
          <w:sz w:val="24"/>
          <w:szCs w:val="24"/>
        </w:rPr>
        <w:t>ИКТ-компетентности</w:t>
      </w:r>
    </w:p>
    <w:p w14:paraId="0346309D" w14:textId="77777777" w:rsidR="0084131D" w:rsidRDefault="0084131D" w:rsidP="0084131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6C39947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D55F3B">
        <w:rPr>
          <w:rFonts w:ascii="Times New Roman" w:hAnsi="Times New Roman" w:cs="Times New Roman"/>
          <w:sz w:val="24"/>
          <w:szCs w:val="24"/>
        </w:rPr>
        <w:t xml:space="preserve"> освоения данной программы по английскому языку выразятся в следующих компетенциях:</w:t>
      </w:r>
    </w:p>
    <w:p w14:paraId="08DC1303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b/>
          <w:i/>
          <w:sz w:val="24"/>
          <w:szCs w:val="24"/>
        </w:rPr>
        <w:t>Речевая компетенция</w:t>
      </w:r>
      <w:r w:rsidRPr="00D55F3B">
        <w:rPr>
          <w:rFonts w:ascii="Times New Roman" w:hAnsi="Times New Roman" w:cs="Times New Roman"/>
          <w:sz w:val="24"/>
          <w:szCs w:val="24"/>
        </w:rPr>
        <w:t xml:space="preserve"> в следующих видах речевой деятельности:</w:t>
      </w:r>
    </w:p>
    <w:p w14:paraId="7DD218E0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F3B">
        <w:rPr>
          <w:rFonts w:ascii="Times New Roman" w:hAnsi="Times New Roman" w:cs="Times New Roman"/>
          <w:b/>
          <w:sz w:val="24"/>
          <w:szCs w:val="24"/>
        </w:rPr>
        <w:t xml:space="preserve"> Говорение</w:t>
      </w:r>
    </w:p>
    <w:p w14:paraId="001151D3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55F3B">
        <w:rPr>
          <w:rFonts w:ascii="Times New Roman" w:hAnsi="Times New Roman" w:cs="Times New Roman"/>
          <w:i/>
          <w:sz w:val="24"/>
          <w:szCs w:val="24"/>
        </w:rPr>
        <w:t xml:space="preserve">Обучающийся научится: </w:t>
      </w:r>
    </w:p>
    <w:p w14:paraId="337CB64A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1)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14:paraId="5269F5EC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2)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14:paraId="460C3953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3) рассказывать о себе, своей семье, друзьях, своих интересах и планах на будущее;</w:t>
      </w:r>
    </w:p>
    <w:p w14:paraId="5DFFEFC8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4) сообщать краткие сведения о своем городе/селе, о своей стране и странах изучаемого языка;</w:t>
      </w:r>
    </w:p>
    <w:p w14:paraId="3E9EA233" w14:textId="77777777" w:rsidR="0084131D" w:rsidRDefault="0084131D" w:rsidP="00841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5) описывать события/явления,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14:paraId="66C1507F" w14:textId="77777777" w:rsidR="0084131D" w:rsidRPr="00704C1C" w:rsidRDefault="0084131D" w:rsidP="00704C1C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6127F">
        <w:rPr>
          <w:rFonts w:ascii="Times New Roman" w:hAnsi="Times New Roman" w:cs="Times New Roman"/>
          <w:sz w:val="24"/>
          <w:szCs w:val="24"/>
        </w:rPr>
        <w:lastRenderedPageBreak/>
        <w:t>6)</w:t>
      </w:r>
      <w:r w:rsidRPr="004612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Ученик научится вести комбинированный диалог в стандартных ситуациях неофициального общения, соблюдая нормы речевого этикета, прин</w:t>
      </w:r>
      <w:r w:rsidR="00704C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ятые в стране изучаемого языка.</w:t>
      </w:r>
    </w:p>
    <w:p w14:paraId="213A0D67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F3B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14:paraId="4B20E629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55F3B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14:paraId="482A8025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1) воспринимать на слух и полностью понимать речь учителя, одноклассников;</w:t>
      </w:r>
    </w:p>
    <w:p w14:paraId="2182EFB3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2)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14:paraId="37325ADA" w14:textId="77777777" w:rsidR="0084131D" w:rsidRDefault="0084131D" w:rsidP="00841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4) 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</w:r>
    </w:p>
    <w:p w14:paraId="21D43936" w14:textId="77777777" w:rsidR="0084131D" w:rsidRPr="007141C2" w:rsidRDefault="0084131D" w:rsidP="0084131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 w:rsidRPr="007141C2">
        <w:rPr>
          <w:i/>
          <w:iCs/>
          <w:color w:val="000000"/>
        </w:rPr>
        <w:t>Обучающийся  получит</w:t>
      </w:r>
      <w:proofErr w:type="gramEnd"/>
      <w:r w:rsidRPr="007141C2">
        <w:rPr>
          <w:i/>
          <w:iCs/>
          <w:color w:val="000000"/>
        </w:rPr>
        <w:t xml:space="preserve"> возможность научиться:</w:t>
      </w:r>
    </w:p>
    <w:p w14:paraId="65A38230" w14:textId="77777777" w:rsidR="0084131D" w:rsidRPr="007141C2" w:rsidRDefault="0084131D" w:rsidP="0084131D">
      <w:pPr>
        <w:pStyle w:val="a3"/>
        <w:shd w:val="clear" w:color="auto" w:fill="FFFFFF"/>
        <w:spacing w:before="0" w:beforeAutospacing="0" w:afterAutospacing="0" w:line="294" w:lineRule="atLeast"/>
        <w:rPr>
          <w:color w:val="000000"/>
        </w:rPr>
      </w:pPr>
      <w:r w:rsidRPr="007141C2">
        <w:rPr>
          <w:color w:val="000000"/>
        </w:rPr>
        <w:t>1) </w:t>
      </w:r>
      <w:r w:rsidRPr="007141C2">
        <w:rPr>
          <w:iCs/>
          <w:color w:val="000000"/>
        </w:rPr>
        <w:t>выделять основную мысль в воспринимаемом на слух тексте;</w:t>
      </w:r>
    </w:p>
    <w:p w14:paraId="4CC666C5" w14:textId="77777777" w:rsidR="0084131D" w:rsidRPr="007141C2" w:rsidRDefault="0084131D" w:rsidP="0084131D">
      <w:pPr>
        <w:pStyle w:val="a3"/>
        <w:shd w:val="clear" w:color="auto" w:fill="FFFFFF"/>
        <w:spacing w:before="0" w:beforeAutospacing="0" w:afterAutospacing="0" w:line="294" w:lineRule="atLeast"/>
        <w:rPr>
          <w:color w:val="000000"/>
        </w:rPr>
      </w:pPr>
      <w:r w:rsidRPr="007141C2">
        <w:rPr>
          <w:color w:val="000000"/>
        </w:rPr>
        <w:t>2)</w:t>
      </w:r>
      <w:r w:rsidRPr="007141C2">
        <w:rPr>
          <w:iCs/>
          <w:color w:val="000000"/>
        </w:rPr>
        <w:t>отделять в тексте, воспринимаемом на слух, главные факты от второстепенных;</w:t>
      </w:r>
    </w:p>
    <w:p w14:paraId="72616CA7" w14:textId="77777777" w:rsidR="0084131D" w:rsidRPr="007141C2" w:rsidRDefault="0084131D" w:rsidP="0084131D">
      <w:pPr>
        <w:pStyle w:val="a3"/>
        <w:shd w:val="clear" w:color="auto" w:fill="FFFFFF"/>
        <w:spacing w:before="0" w:beforeAutospacing="0" w:afterAutospacing="0" w:line="294" w:lineRule="atLeast"/>
        <w:rPr>
          <w:color w:val="000000"/>
        </w:rPr>
      </w:pPr>
      <w:r w:rsidRPr="007141C2">
        <w:rPr>
          <w:color w:val="000000"/>
        </w:rPr>
        <w:t>3) </w:t>
      </w:r>
      <w:r w:rsidRPr="007141C2">
        <w:rPr>
          <w:iCs/>
          <w:color w:val="000000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14:paraId="1E9241C0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F3B">
        <w:rPr>
          <w:rFonts w:ascii="Times New Roman" w:hAnsi="Times New Roman" w:cs="Times New Roman"/>
          <w:b/>
          <w:sz w:val="24"/>
          <w:szCs w:val="24"/>
        </w:rPr>
        <w:t>Чтение</w:t>
      </w:r>
    </w:p>
    <w:p w14:paraId="6BF1189F" w14:textId="77777777" w:rsidR="0084131D" w:rsidRPr="00704C1C" w:rsidRDefault="0084131D" w:rsidP="00704C1C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 xml:space="preserve"> </w:t>
      </w:r>
      <w:r w:rsidRPr="00D55F3B">
        <w:rPr>
          <w:rFonts w:ascii="Times New Roman" w:hAnsi="Times New Roman" w:cs="Times New Roman"/>
          <w:i/>
          <w:sz w:val="24"/>
          <w:szCs w:val="24"/>
        </w:rPr>
        <w:t>Обучаю</w:t>
      </w:r>
      <w:r w:rsidR="00704C1C">
        <w:rPr>
          <w:rFonts w:ascii="Times New Roman" w:hAnsi="Times New Roman" w:cs="Times New Roman"/>
          <w:i/>
          <w:sz w:val="24"/>
          <w:szCs w:val="24"/>
        </w:rPr>
        <w:t>щийся научится:</w:t>
      </w:r>
    </w:p>
    <w:p w14:paraId="1B4A7C9B" w14:textId="77777777" w:rsidR="0084131D" w:rsidRPr="000433BA" w:rsidRDefault="0084131D" w:rsidP="0084131D">
      <w:pPr>
        <w:pStyle w:val="a3"/>
        <w:shd w:val="clear" w:color="auto" w:fill="FFFFFF"/>
        <w:spacing w:before="0" w:beforeAutospacing="0" w:afterLines="100" w:after="240" w:afterAutospacing="0" w:line="294" w:lineRule="atLeast"/>
        <w:rPr>
          <w:color w:val="000000"/>
        </w:rPr>
      </w:pPr>
      <w:r w:rsidRPr="000433BA">
        <w:rPr>
          <w:color w:val="000000"/>
        </w:rPr>
        <w:t xml:space="preserve">1) </w:t>
      </w:r>
      <w:r w:rsidRPr="000433BA">
        <w:rPr>
          <w:iCs/>
          <w:color w:val="000000"/>
        </w:rPr>
        <w:t>читать и полностью понимать несложные аутентичные тексты, построенные в основном на изученном языковом материале;</w:t>
      </w:r>
    </w:p>
    <w:p w14:paraId="139B0F11" w14:textId="77777777" w:rsidR="0084131D" w:rsidRPr="000433BA" w:rsidRDefault="0084131D" w:rsidP="0084131D">
      <w:pPr>
        <w:pStyle w:val="a3"/>
        <w:shd w:val="clear" w:color="auto" w:fill="FFFFFF"/>
        <w:spacing w:before="0" w:beforeAutospacing="0" w:afterLines="100" w:after="240" w:afterAutospacing="0" w:line="294" w:lineRule="atLeast"/>
        <w:rPr>
          <w:color w:val="000000"/>
        </w:rPr>
      </w:pPr>
      <w:r w:rsidRPr="000433BA">
        <w:rPr>
          <w:color w:val="000000"/>
        </w:rPr>
        <w:t>2) </w:t>
      </w:r>
      <w:r w:rsidRPr="000433BA">
        <w:rPr>
          <w:iCs/>
          <w:color w:val="000000"/>
        </w:rPr>
        <w:t>догадываться о значении незнакомых слов по сходству с русским/родным языком, по словообразовательным элементам, по контексту;</w:t>
      </w:r>
    </w:p>
    <w:p w14:paraId="3E9DC0F7" w14:textId="77777777" w:rsidR="0084131D" w:rsidRPr="000433BA" w:rsidRDefault="0084131D" w:rsidP="0084131D">
      <w:pPr>
        <w:pStyle w:val="a3"/>
        <w:shd w:val="clear" w:color="auto" w:fill="FFFFFF"/>
        <w:spacing w:before="0" w:beforeAutospacing="0" w:afterLines="100" w:after="240" w:afterAutospacing="0" w:line="294" w:lineRule="atLeast"/>
        <w:rPr>
          <w:color w:val="000000"/>
        </w:rPr>
      </w:pPr>
      <w:r w:rsidRPr="000433BA">
        <w:rPr>
          <w:color w:val="000000"/>
        </w:rPr>
        <w:t>3) </w:t>
      </w:r>
      <w:r w:rsidRPr="000433BA">
        <w:rPr>
          <w:iCs/>
          <w:color w:val="000000"/>
        </w:rPr>
        <w:t>игнорировать в процессе чтения незнакомые слова, не мешающие понимать основное содержание текста;</w:t>
      </w:r>
    </w:p>
    <w:p w14:paraId="450089A3" w14:textId="77777777" w:rsidR="0084131D" w:rsidRPr="000433BA" w:rsidRDefault="0084131D" w:rsidP="0084131D">
      <w:pPr>
        <w:pStyle w:val="a3"/>
        <w:shd w:val="clear" w:color="auto" w:fill="FFFFFF"/>
        <w:spacing w:before="0" w:beforeAutospacing="0" w:afterLines="100" w:after="240" w:afterAutospacing="0" w:line="294" w:lineRule="atLeast"/>
        <w:rPr>
          <w:color w:val="000000"/>
        </w:rPr>
      </w:pPr>
      <w:r w:rsidRPr="000433BA">
        <w:rPr>
          <w:color w:val="000000"/>
        </w:rPr>
        <w:t xml:space="preserve">4) </w:t>
      </w:r>
      <w:r w:rsidRPr="000433BA">
        <w:rPr>
          <w:iCs/>
          <w:color w:val="000000"/>
        </w:rPr>
        <w:t>пользоваться сносками и лингвострановедческим справочником.</w:t>
      </w:r>
    </w:p>
    <w:p w14:paraId="40AD1E1D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F3B">
        <w:rPr>
          <w:rFonts w:ascii="Times New Roman" w:hAnsi="Times New Roman" w:cs="Times New Roman"/>
          <w:b/>
          <w:sz w:val="24"/>
          <w:szCs w:val="24"/>
        </w:rPr>
        <w:t>Письмо</w:t>
      </w:r>
    </w:p>
    <w:p w14:paraId="4C690797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55F3B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14:paraId="74550983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1) заполнять анкеты и формуляры;</w:t>
      </w:r>
    </w:p>
    <w:p w14:paraId="7D5AE8BD" w14:textId="77777777" w:rsidR="0084131D" w:rsidRPr="00D55F3B" w:rsidRDefault="0084131D" w:rsidP="008413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lastRenderedPageBreak/>
        <w:t>2)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14:paraId="239F8822" w14:textId="77777777" w:rsidR="0084131D" w:rsidRPr="00704C1C" w:rsidRDefault="0084131D" w:rsidP="00704C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5F3B">
        <w:rPr>
          <w:rFonts w:ascii="Times New Roman" w:hAnsi="Times New Roman" w:cs="Times New Roman"/>
          <w:sz w:val="24"/>
          <w:szCs w:val="24"/>
        </w:rPr>
        <w:t>3) составлять план, тезисы устного или письменного сообщения; кратко излагать результаты проектной деятельности.</w:t>
      </w:r>
    </w:p>
    <w:p w14:paraId="3A36425D" w14:textId="77777777" w:rsidR="0084131D" w:rsidRPr="00704C1C" w:rsidRDefault="00CA5E0D" w:rsidP="00CA5E0D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704C1C">
        <w:rPr>
          <w:rFonts w:ascii="Times New Roman" w:eastAsia="Calibri" w:hAnsi="Times New Roman" w:cs="Times New Roman"/>
          <w:b/>
          <w:sz w:val="28"/>
          <w:szCs w:val="24"/>
        </w:rPr>
        <w:t>Содержание учебного предмета</w:t>
      </w:r>
    </w:p>
    <w:p w14:paraId="4E9CC499" w14:textId="77777777" w:rsidR="00CA5E0D" w:rsidRPr="005B169F" w:rsidRDefault="00CA5E0D" w:rsidP="00CA5E0D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2919">
        <w:rPr>
          <w:rFonts w:ascii="Times New Roman" w:eastAsia="Calibri" w:hAnsi="Times New Roman" w:cs="Times New Roman"/>
          <w:sz w:val="24"/>
          <w:szCs w:val="24"/>
        </w:rPr>
        <w:t xml:space="preserve">Согласно базисному (образовательному) плану образовательных учреждений РФ всего на изучение английского языка в </w:t>
      </w:r>
      <w:r w:rsidR="00704C1C">
        <w:rPr>
          <w:rFonts w:ascii="Times New Roman" w:eastAsia="Calibri" w:hAnsi="Times New Roman" w:cs="Times New Roman"/>
          <w:sz w:val="24"/>
          <w:szCs w:val="24"/>
        </w:rPr>
        <w:t>9</w:t>
      </w:r>
      <w:r w:rsidRPr="00902919">
        <w:rPr>
          <w:rFonts w:ascii="Times New Roman" w:eastAsia="Calibri" w:hAnsi="Times New Roman" w:cs="Times New Roman"/>
          <w:sz w:val="24"/>
          <w:szCs w:val="24"/>
        </w:rPr>
        <w:t xml:space="preserve"> классе выделяется </w:t>
      </w:r>
      <w:r w:rsidRPr="00902919">
        <w:rPr>
          <w:rFonts w:ascii="Times New Roman" w:eastAsia="Calibri" w:hAnsi="Times New Roman" w:cs="Times New Roman"/>
          <w:b/>
          <w:sz w:val="24"/>
          <w:szCs w:val="24"/>
        </w:rPr>
        <w:t>102ч.  (3 ч. в неделю, 34 учебных недели</w:t>
      </w:r>
      <w:r w:rsidRPr="005B169F">
        <w:rPr>
          <w:rFonts w:ascii="Times New Roman" w:eastAsia="Calibri" w:hAnsi="Times New Roman" w:cs="Times New Roman"/>
          <w:b/>
          <w:sz w:val="24"/>
          <w:szCs w:val="24"/>
        </w:rPr>
        <w:t xml:space="preserve">). </w:t>
      </w:r>
      <w:r w:rsidRPr="005B169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F2F011D" w14:textId="77777777" w:rsidR="009E7A2D" w:rsidRDefault="009E7A2D" w:rsidP="009E7A2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02919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Жертвы моды</w:t>
      </w:r>
      <w:r w:rsidRPr="00902919">
        <w:rPr>
          <w:rFonts w:ascii="Times New Roman" w:eastAsia="Calibri" w:hAnsi="Times New Roman" w:cs="Times New Roman"/>
          <w:sz w:val="24"/>
          <w:szCs w:val="24"/>
        </w:rPr>
        <w:t xml:space="preserve"> – 1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902919">
        <w:rPr>
          <w:rFonts w:ascii="Times New Roman" w:eastAsia="Calibri" w:hAnsi="Times New Roman" w:cs="Times New Roman"/>
          <w:sz w:val="24"/>
          <w:szCs w:val="24"/>
        </w:rPr>
        <w:t xml:space="preserve"> часов</w:t>
      </w:r>
    </w:p>
    <w:p w14:paraId="794AA613" w14:textId="77777777" w:rsidR="009E7A2D" w:rsidRPr="00DF04E0" w:rsidRDefault="009E7A2D" w:rsidP="00D4678D">
      <w:pPr>
        <w:spacing w:afterLines="100" w:after="2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Материалы и узоры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ш</w:t>
      </w:r>
      <w:r w:rsidRPr="00183A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кольная форма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23D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</w:t>
      </w:r>
      <w:r w:rsidRPr="00806F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астоящее простое и настоящее длительное время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A23DF7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  <w:r w:rsidRPr="00FE15E3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одные аксессуары</w:t>
      </w: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23DF7">
        <w:rPr>
          <w:rStyle w:val="eop"/>
          <w:color w:val="000000"/>
          <w:sz w:val="24"/>
          <w:shd w:val="clear" w:color="auto" w:fill="FFFFFF"/>
        </w:rPr>
        <w:t xml:space="preserve"> </w:t>
      </w:r>
      <w:r w:rsidRPr="00FE15E3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C069F1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олодёжные субкультуры</w:t>
      </w:r>
      <w:r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,</w:t>
      </w:r>
      <w:r w:rsidRPr="00C069F1">
        <w:rPr>
          <w:rStyle w:val="eop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</w:t>
      </w:r>
      <w:r w:rsidRPr="00C069F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тносительные местоимения</w:t>
      </w:r>
    </w:p>
    <w:p w14:paraId="3FD22083" w14:textId="77777777" w:rsidR="009E7A2D" w:rsidRDefault="009E7A2D" w:rsidP="009E7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5845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Великие избавления</w:t>
      </w:r>
      <w:r w:rsidRPr="004F5845">
        <w:rPr>
          <w:rFonts w:ascii="Times New Roman" w:eastAsia="Calibri" w:hAnsi="Times New Roman" w:cs="Times New Roman"/>
          <w:sz w:val="24"/>
          <w:szCs w:val="24"/>
        </w:rPr>
        <w:t xml:space="preserve"> - 11 часов</w:t>
      </w:r>
      <w:r w:rsidRPr="00A2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B3613EF" w14:textId="77777777" w:rsidR="009E7A2D" w:rsidRPr="00DF04E0" w:rsidRDefault="009E7A2D" w:rsidP="009E7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0C32">
        <w:rPr>
          <w:rFonts w:ascii="Times New Roman" w:hAnsi="Times New Roman" w:cs="Times New Roman"/>
          <w:sz w:val="24"/>
          <w:szCs w:val="24"/>
          <w:shd w:val="clear" w:color="auto" w:fill="FFFFFF"/>
        </w:rPr>
        <w:t>Сочетаемость слов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A23D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380C32">
        <w:rPr>
          <w:rFonts w:ascii="Times New Roman" w:hAnsi="Times New Roman" w:cs="Times New Roman"/>
          <w:color w:val="000000" w:themeColor="text1"/>
          <w:sz w:val="24"/>
          <w:szCs w:val="24"/>
        </w:rPr>
        <w:t>рошедшее простое и прошедшее продолженное время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ф</w:t>
      </w:r>
      <w:r w:rsidRPr="00380C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акты и вымысел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</w:t>
      </w:r>
      <w:r w:rsidRPr="00380C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астоящее совершенное время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380C32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ыражение согласия и несогласия</w:t>
      </w:r>
      <w:r w:rsidRPr="00380C32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64A7A990" w14:textId="77777777" w:rsidR="009E7A2D" w:rsidRDefault="009E7A2D" w:rsidP="009E7A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20EF54" w14:textId="77777777" w:rsidR="009E7A2D" w:rsidRDefault="009E7A2D" w:rsidP="009E7A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7571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0A7571">
        <w:rPr>
          <w:rFonts w:ascii="Times New Roman" w:hAnsi="Times New Roman" w:cs="Times New Roman"/>
          <w:bCs/>
          <w:iCs/>
          <w:color w:val="000000"/>
          <w:shd w:val="clear" w:color="auto" w:fill="FFFFFF"/>
        </w:rPr>
        <w:t>Смешение культур</w:t>
      </w:r>
      <w:r w:rsidRPr="000A7571">
        <w:rPr>
          <w:rFonts w:ascii="Times New Roman" w:eastAsia="Calibri" w:hAnsi="Times New Roman" w:cs="Times New Roman"/>
          <w:sz w:val="24"/>
          <w:szCs w:val="24"/>
        </w:rPr>
        <w:t xml:space="preserve">  – 11 часов </w:t>
      </w:r>
    </w:p>
    <w:p w14:paraId="7D8A2036" w14:textId="77777777" w:rsidR="009E7A2D" w:rsidRDefault="009E7A2D" w:rsidP="009E7A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0C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 мимики и жестов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</w:t>
      </w:r>
      <w:r w:rsidRPr="007502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астоящее совершенное и простое прошедшее время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б</w:t>
      </w:r>
      <w:r w:rsidRPr="00294E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ританский и американский варианты английского языка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</w:t>
      </w:r>
      <w:r w:rsidRPr="005E06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олучение гражданства в Великобритании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5E65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Pr="005E06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рошедшее совершенное время</w:t>
      </w:r>
    </w:p>
    <w:p w14:paraId="3702A863" w14:textId="77777777" w:rsidR="009E7A2D" w:rsidRPr="000A7571" w:rsidRDefault="009E7A2D" w:rsidP="00D4678D">
      <w:pPr>
        <w:spacing w:afterLines="100" w:after="24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029FAC" w14:textId="77777777" w:rsidR="009E7A2D" w:rsidRDefault="009E7A2D" w:rsidP="009E7A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Что дальше? – 11 часов </w:t>
      </w:r>
    </w:p>
    <w:p w14:paraId="0BB49527" w14:textId="77777777" w:rsidR="009E7A2D" w:rsidRDefault="009E7A2D" w:rsidP="009E7A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Профессии, к</w:t>
      </w:r>
      <w:r w:rsidRPr="004304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онструкции, выражающие будущее время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ч</w:t>
      </w:r>
      <w:r w:rsidRPr="004304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ерты характера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5E65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012C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ыбор профессии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5E65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4304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потребление герундия и инфинитива</w:t>
      </w:r>
    </w:p>
    <w:p w14:paraId="29CAC2D3" w14:textId="77777777" w:rsidR="009E7A2D" w:rsidRDefault="009E7A2D" w:rsidP="00D4678D">
      <w:pPr>
        <w:spacing w:afterLines="100" w:after="24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A0E155" w14:textId="77777777" w:rsidR="009E7A2D" w:rsidRDefault="009E7A2D" w:rsidP="009E7A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25CC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4D25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Наш изменчивый мир</w:t>
      </w:r>
      <w:r w:rsidRPr="004D25CC">
        <w:rPr>
          <w:rFonts w:ascii="Times New Roman" w:eastAsia="Calibri" w:hAnsi="Times New Roman" w:cs="Times New Roman"/>
          <w:sz w:val="24"/>
          <w:szCs w:val="24"/>
        </w:rPr>
        <w:t xml:space="preserve">– 11 часов </w:t>
      </w:r>
    </w:p>
    <w:p w14:paraId="50F15B0F" w14:textId="77777777" w:rsidR="009E7A2D" w:rsidRDefault="009E7A2D" w:rsidP="00704C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59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Проблемы </w:t>
      </w:r>
      <w:r w:rsidRPr="00B4559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XXI</w:t>
      </w:r>
      <w:r w:rsidRPr="00B4559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века</w:t>
      </w:r>
      <w:r w:rsidRPr="005E65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Условные предложения первого, второго и третьего типа,</w:t>
      </w:r>
      <w:r w:rsidRPr="005E65E5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FF06F7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храна окружающей среды</w:t>
      </w: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FF06F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r w:rsidRPr="00FF06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доровое питание</w:t>
      </w:r>
    </w:p>
    <w:p w14:paraId="563F3ED7" w14:textId="77777777" w:rsidR="00704C1C" w:rsidRDefault="00704C1C" w:rsidP="00704C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5AA9A0" w14:textId="77777777" w:rsidR="009E7A2D" w:rsidRDefault="009E7A2D" w:rsidP="009E7A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5E5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Pr="005E65E5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>Самовыражение</w:t>
      </w:r>
      <w:r w:rsidRPr="005E65E5">
        <w:rPr>
          <w:rFonts w:ascii="Times New Roman" w:eastAsia="Calibri" w:hAnsi="Times New Roman" w:cs="Times New Roman"/>
          <w:sz w:val="24"/>
          <w:szCs w:val="24"/>
        </w:rPr>
        <w:t xml:space="preserve"> - 11 часов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82A5210" w14:textId="77777777" w:rsidR="009E7A2D" w:rsidRDefault="009E7A2D" w:rsidP="009E7A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E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Изобразительное искусство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5E65E5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Pr="00A57E93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традательный залог</w:t>
      </w:r>
      <w:r w:rsidRPr="00A57E93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eop"/>
          <w:color w:val="000000"/>
          <w:sz w:val="24"/>
          <w:shd w:val="clear" w:color="auto" w:fill="FFFFFF"/>
        </w:rPr>
        <w:t xml:space="preserve">в утвердительных, отрицательных и вопросительных предложениях, </w:t>
      </w: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</w:t>
      </w:r>
      <w:r w:rsidRPr="00A57E93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естиваль песчаных скульптур</w:t>
      </w: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</w:t>
      </w:r>
      <w:r w:rsidRPr="00A57E93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овременное искусство Великобритании</w:t>
      </w:r>
      <w:r w:rsidRPr="00A57E93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</w:t>
      </w:r>
    </w:p>
    <w:p w14:paraId="6A9B2213" w14:textId="77777777" w:rsidR="009E7A2D" w:rsidRDefault="009E7A2D" w:rsidP="00D4678D">
      <w:pPr>
        <w:spacing w:afterLines="100" w:after="24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77332E" w14:textId="77777777" w:rsidR="009E7A2D" w:rsidRDefault="009E7A2D" w:rsidP="009E7A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8F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7. </w:t>
      </w:r>
      <w:r>
        <w:rPr>
          <w:rFonts w:ascii="Times New Roman" w:hAnsi="Times New Roman" w:cs="Times New Roman"/>
          <w:sz w:val="24"/>
          <w:szCs w:val="24"/>
        </w:rPr>
        <w:t xml:space="preserve">Наперекор всему </w:t>
      </w:r>
      <w:r w:rsidRPr="00B518FB">
        <w:rPr>
          <w:rFonts w:ascii="Times New Roman" w:eastAsia="Calibri" w:hAnsi="Times New Roman" w:cs="Times New Roman"/>
          <w:sz w:val="24"/>
          <w:szCs w:val="24"/>
        </w:rPr>
        <w:t xml:space="preserve"> – 11 часов </w:t>
      </w:r>
    </w:p>
    <w:p w14:paraId="63F34459" w14:textId="77777777" w:rsidR="009E7A2D" w:rsidRDefault="009E7A2D" w:rsidP="009E7A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4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Страхи и фобии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</w:t>
      </w:r>
      <w:r w:rsidRPr="00E656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рганы чувств человека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дислексия, модальные глаголы.</w:t>
      </w:r>
    </w:p>
    <w:p w14:paraId="069205F8" w14:textId="77777777" w:rsidR="009E7A2D" w:rsidRPr="00D55F3B" w:rsidRDefault="009E7A2D" w:rsidP="00D4678D">
      <w:pPr>
        <w:spacing w:afterLines="100" w:after="24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FBA355" w14:textId="77777777" w:rsidR="009E7A2D" w:rsidRDefault="009E7A2D" w:rsidP="009E7A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61E">
        <w:rPr>
          <w:rFonts w:ascii="Times New Roman" w:hAnsi="Times New Roman" w:cs="Times New Roman"/>
          <w:sz w:val="24"/>
          <w:szCs w:val="24"/>
        </w:rPr>
        <w:t xml:space="preserve">8. </w:t>
      </w:r>
      <w:r w:rsidRPr="004A261E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Давайте встречаться</w:t>
      </w:r>
      <w:r w:rsidRPr="004A261E">
        <w:rPr>
          <w:rFonts w:ascii="Times New Roman" w:hAnsi="Times New Roman" w:cs="Times New Roman"/>
          <w:sz w:val="24"/>
          <w:szCs w:val="24"/>
        </w:rPr>
        <w:t xml:space="preserve"> – 11 часов </w:t>
      </w:r>
    </w:p>
    <w:p w14:paraId="12B5BC1D" w14:textId="77777777" w:rsidR="009E7A2D" w:rsidRDefault="009E7A2D" w:rsidP="009E7A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55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Взаимоотношения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косвенная речь,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Pr="007A09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лаголы, вводящие косвенную речь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Pr="000A61D5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оциальные сети</w:t>
      </w: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0A61D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0A61D5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бщие вопросы в косвенной речи</w:t>
      </w:r>
      <w:r w:rsidRPr="000A61D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60FE5BE8" w14:textId="77777777" w:rsidR="009E7A2D" w:rsidRDefault="009E7A2D" w:rsidP="00D4678D">
      <w:pPr>
        <w:spacing w:afterLines="100" w:after="240" w:line="240" w:lineRule="auto"/>
        <w:rPr>
          <w:rFonts w:ascii="Times New Roman" w:hAnsi="Times New Roman" w:cs="Times New Roman"/>
          <w:sz w:val="24"/>
          <w:szCs w:val="24"/>
        </w:rPr>
      </w:pPr>
    </w:p>
    <w:p w14:paraId="1918B60A" w14:textId="77777777" w:rsidR="009E7A2D" w:rsidRDefault="009E7A2D" w:rsidP="009E7A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Чудесный мир – 13 часов</w:t>
      </w:r>
    </w:p>
    <w:p w14:paraId="640C608B" w14:textId="77777777" w:rsidR="009E7A2D" w:rsidRDefault="009E7A2D" w:rsidP="009E7A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Описание места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</w:t>
      </w:r>
      <w:r w:rsidRPr="008245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емь чудес света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</w:t>
      </w:r>
      <w:r w:rsidRPr="008245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борот </w:t>
      </w:r>
      <w:proofErr w:type="spellStart"/>
      <w:r w:rsidRPr="008245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used</w:t>
      </w:r>
      <w:proofErr w:type="spellEnd"/>
      <w:r w:rsidRPr="008245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245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DF04E0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D15450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бзор грамматических времён</w:t>
      </w:r>
      <w:r w:rsidRPr="00D1545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49E09634" w14:textId="33A2CFEF" w:rsidR="009E7A2D" w:rsidRDefault="009E7A2D" w:rsidP="009E7A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8E435" w14:textId="77777777" w:rsidR="00EA6467" w:rsidRPr="00171201" w:rsidRDefault="00EA6467" w:rsidP="00EA6467">
      <w:pPr>
        <w:shd w:val="clear" w:color="auto" w:fill="FFFFFF"/>
        <w:spacing w:after="15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7120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Учебно-тематический план.</w:t>
      </w:r>
    </w:p>
    <w:tbl>
      <w:tblPr>
        <w:tblW w:w="70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8"/>
        <w:gridCol w:w="4068"/>
        <w:gridCol w:w="2539"/>
      </w:tblGrid>
      <w:tr w:rsidR="00EA6467" w:rsidRPr="00171201" w14:paraId="2072D3A0" w14:textId="77777777" w:rsidTr="00907D72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37A2B1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14:paraId="7C69272E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4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110978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Название темы, раздела</w:t>
            </w:r>
          </w:p>
        </w:tc>
        <w:tc>
          <w:tcPr>
            <w:tcW w:w="2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A520E0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</w:t>
            </w:r>
          </w:p>
          <w:p w14:paraId="52EB1AE0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часов</w:t>
            </w:r>
          </w:p>
        </w:tc>
      </w:tr>
      <w:tr w:rsidR="00EA6467" w:rsidRPr="00171201" w14:paraId="6F133A3D" w14:textId="77777777" w:rsidTr="00907D72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2D6934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29E60E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Fashion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victims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?»</w:t>
            </w:r>
          </w:p>
        </w:tc>
        <w:tc>
          <w:tcPr>
            <w:tcW w:w="2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6B6BCB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2ч вводные уроки +10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(12ч)</w:t>
            </w:r>
          </w:p>
        </w:tc>
      </w:tr>
      <w:tr w:rsidR="00EA6467" w:rsidRPr="00171201" w14:paraId="5A4712B0" w14:textId="77777777" w:rsidTr="00907D72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AE1ACA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468F1F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Great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escapes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2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ED8D00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</w:tr>
      <w:tr w:rsidR="00EA6467" w:rsidRPr="00171201" w14:paraId="4E10625B" w14:textId="77777777" w:rsidTr="00907D72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A4D408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673EE7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Crossing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cultures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2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E4F178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</w:tr>
      <w:tr w:rsidR="00EA6467" w:rsidRPr="00171201" w14:paraId="5A0E7CF3" w14:textId="77777777" w:rsidTr="00907D72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9A2E20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E85F22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What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next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?»</w:t>
            </w:r>
          </w:p>
        </w:tc>
        <w:tc>
          <w:tcPr>
            <w:tcW w:w="2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968F90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</w:tr>
      <w:tr w:rsidR="00EA6467" w:rsidRPr="00171201" w14:paraId="713ECE94" w14:textId="77777777" w:rsidTr="00907D72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DC5702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02D4AC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Our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changing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world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2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A5A885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</w:tr>
      <w:tr w:rsidR="00EA6467" w:rsidRPr="00171201" w14:paraId="16711680" w14:textId="77777777" w:rsidTr="00907D72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8802EC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E4D4A7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Express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yourself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2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BED7FE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</w:tr>
      <w:tr w:rsidR="00EA6467" w:rsidRPr="00171201" w14:paraId="578B53FB" w14:textId="77777777" w:rsidTr="00907D72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78DD35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CAF047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Against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the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odds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2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70AC36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</w:tr>
      <w:tr w:rsidR="00EA6467" w:rsidRPr="00171201" w14:paraId="45B4B4C2" w14:textId="77777777" w:rsidTr="00907D72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219F26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E33BE8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Let`s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get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together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2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7E41F2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</w:tr>
      <w:tr w:rsidR="00EA6467" w:rsidRPr="00171201" w14:paraId="7E611FBE" w14:textId="77777777" w:rsidTr="00907D72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875A22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999428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Wonderful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world</w:t>
            </w:r>
            <w:proofErr w:type="spellEnd"/>
            <w:r w:rsidRPr="0017120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2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D59926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</w:tr>
      <w:tr w:rsidR="00EA6467" w:rsidRPr="00171201" w14:paraId="4DE7F3A1" w14:textId="77777777" w:rsidTr="00907D72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0BAD2A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FF08E3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2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04C435" w14:textId="77777777" w:rsidR="00EA6467" w:rsidRPr="00171201" w:rsidRDefault="00EA6467" w:rsidP="00907D7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120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</w:tbl>
    <w:p w14:paraId="080FD487" w14:textId="11AAC18B" w:rsidR="00EA6467" w:rsidRPr="00EA6467" w:rsidRDefault="00EA6467" w:rsidP="00EA6467">
      <w:pPr>
        <w:shd w:val="clear" w:color="auto" w:fill="FFFFFF"/>
        <w:spacing w:after="15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7120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47EF1D56" w14:textId="77777777" w:rsidR="00704C1C" w:rsidRPr="00FF0582" w:rsidRDefault="00704C1C" w:rsidP="00704C1C">
      <w:pPr>
        <w:rPr>
          <w:rFonts w:ascii="Times New Roman" w:hAnsi="Times New Roman" w:cs="Times New Roman"/>
          <w:b/>
          <w:sz w:val="24"/>
          <w:szCs w:val="24"/>
        </w:rPr>
      </w:pPr>
      <w:r w:rsidRPr="00FF0582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и материально-техническое обеспечение</w:t>
      </w:r>
    </w:p>
    <w:p w14:paraId="3B453AEB" w14:textId="77777777" w:rsidR="00704C1C" w:rsidRPr="00FF0582" w:rsidRDefault="00704C1C" w:rsidP="00704C1C">
      <w:pPr>
        <w:rPr>
          <w:rFonts w:ascii="Times New Roman" w:hAnsi="Times New Roman" w:cs="Times New Roman"/>
          <w:sz w:val="24"/>
          <w:szCs w:val="24"/>
        </w:rPr>
      </w:pPr>
      <w:r w:rsidRPr="00FF0582">
        <w:rPr>
          <w:rFonts w:ascii="Times New Roman" w:hAnsi="Times New Roman" w:cs="Times New Roman"/>
          <w:sz w:val="24"/>
          <w:szCs w:val="24"/>
        </w:rPr>
        <w:t xml:space="preserve">1. Ю.А. Комарова, И.В. Ларионова, К. </w:t>
      </w:r>
      <w:r>
        <w:rPr>
          <w:rFonts w:ascii="Times New Roman" w:hAnsi="Times New Roman" w:cs="Times New Roman"/>
          <w:sz w:val="24"/>
          <w:szCs w:val="24"/>
        </w:rPr>
        <w:t>Макбет</w:t>
      </w:r>
      <w:r w:rsidRPr="00FF0582">
        <w:rPr>
          <w:rFonts w:ascii="Times New Roman" w:hAnsi="Times New Roman" w:cs="Times New Roman"/>
          <w:sz w:val="24"/>
          <w:szCs w:val="24"/>
        </w:rPr>
        <w:t xml:space="preserve"> «Английский язык»: учебник для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учреждений, Москва, «Русское слово», 201</w:t>
      </w:r>
      <w:r w:rsidRPr="00D65BA5"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>.</w:t>
      </w:r>
    </w:p>
    <w:p w14:paraId="69F21891" w14:textId="77777777" w:rsidR="00704C1C" w:rsidRPr="00FF0582" w:rsidRDefault="00704C1C" w:rsidP="00704C1C">
      <w:pPr>
        <w:rPr>
          <w:rFonts w:ascii="Times New Roman" w:hAnsi="Times New Roman" w:cs="Times New Roman"/>
          <w:sz w:val="24"/>
          <w:szCs w:val="24"/>
        </w:rPr>
      </w:pPr>
      <w:r w:rsidRPr="00FF0582">
        <w:rPr>
          <w:rFonts w:ascii="Times New Roman" w:hAnsi="Times New Roman" w:cs="Times New Roman"/>
          <w:sz w:val="24"/>
          <w:szCs w:val="24"/>
        </w:rPr>
        <w:t>2</w:t>
      </w:r>
      <w:r w:rsidRPr="00EB7A7C">
        <w:rPr>
          <w:rFonts w:ascii="Times New Roman" w:hAnsi="Times New Roman" w:cs="Times New Roman"/>
          <w:sz w:val="24"/>
          <w:szCs w:val="24"/>
        </w:rPr>
        <w:t xml:space="preserve">.  Ю.А. Комарова, И.В. Ларионова, </w:t>
      </w:r>
      <w:r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Билсборо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Билсборо</w:t>
      </w:r>
      <w:proofErr w:type="spellEnd"/>
      <w:r w:rsidRPr="00EB7A7C">
        <w:rPr>
          <w:rFonts w:ascii="Times New Roman" w:hAnsi="Times New Roman" w:cs="Times New Roman"/>
          <w:sz w:val="24"/>
          <w:szCs w:val="24"/>
        </w:rPr>
        <w:t>. Английский язык: Рабочая тетрадь к учебнику Ю.А. Комаровой, И.В. Ларионовой, К. Макбет</w:t>
      </w:r>
      <w:r w:rsidRPr="00FF0582">
        <w:rPr>
          <w:rFonts w:ascii="Times New Roman" w:hAnsi="Times New Roman" w:cs="Times New Roman"/>
          <w:sz w:val="24"/>
          <w:szCs w:val="24"/>
        </w:rPr>
        <w:t xml:space="preserve"> «Английский язык» для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учреждений, Москва, «Русское слово», 201</w:t>
      </w:r>
      <w:r w:rsidRPr="00D65BA5"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>.</w:t>
      </w:r>
    </w:p>
    <w:p w14:paraId="07A572A8" w14:textId="77777777" w:rsidR="00704C1C" w:rsidRPr="00FF0582" w:rsidRDefault="00704C1C" w:rsidP="00704C1C">
      <w:pPr>
        <w:rPr>
          <w:rFonts w:ascii="Times New Roman" w:hAnsi="Times New Roman" w:cs="Times New Roman"/>
          <w:sz w:val="24"/>
          <w:szCs w:val="24"/>
        </w:rPr>
      </w:pPr>
      <w:r w:rsidRPr="00FF0582">
        <w:rPr>
          <w:rFonts w:ascii="Times New Roman" w:hAnsi="Times New Roman" w:cs="Times New Roman"/>
          <w:sz w:val="24"/>
          <w:szCs w:val="24"/>
        </w:rPr>
        <w:t xml:space="preserve">3.  Ю.А. Комарова, И.В. Ларионова, </w:t>
      </w:r>
      <w:r>
        <w:rPr>
          <w:rFonts w:ascii="Times New Roman" w:hAnsi="Times New Roman" w:cs="Times New Roman"/>
          <w:sz w:val="24"/>
          <w:szCs w:val="24"/>
        </w:rPr>
        <w:t xml:space="preserve">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Мохлин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F0582">
        <w:rPr>
          <w:rFonts w:ascii="Times New Roman" w:hAnsi="Times New Roman" w:cs="Times New Roman"/>
          <w:sz w:val="24"/>
          <w:szCs w:val="24"/>
        </w:rPr>
        <w:t xml:space="preserve"> Книга для учителя к учебнику Ю.А. Комаровой, И.В. Ларионовой, К. </w:t>
      </w:r>
      <w:r>
        <w:rPr>
          <w:rFonts w:ascii="Times New Roman" w:hAnsi="Times New Roman" w:cs="Times New Roman"/>
          <w:sz w:val="24"/>
          <w:szCs w:val="24"/>
        </w:rPr>
        <w:t>Макбет</w:t>
      </w:r>
      <w:r w:rsidRPr="00FF0582">
        <w:rPr>
          <w:rFonts w:ascii="Times New Roman" w:hAnsi="Times New Roman" w:cs="Times New Roman"/>
          <w:sz w:val="24"/>
          <w:szCs w:val="24"/>
        </w:rPr>
        <w:t xml:space="preserve"> «Английский язык» для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</w:t>
      </w:r>
      <w:r>
        <w:rPr>
          <w:rFonts w:ascii="Times New Roman" w:hAnsi="Times New Roman" w:cs="Times New Roman"/>
          <w:sz w:val="24"/>
          <w:szCs w:val="24"/>
        </w:rPr>
        <w:t>й, Москва, «Русское слово», 201</w:t>
      </w:r>
      <w:r w:rsidRPr="00D65BA5"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>.</w:t>
      </w:r>
    </w:p>
    <w:p w14:paraId="712C53CC" w14:textId="77777777" w:rsidR="00704C1C" w:rsidRPr="00FF0582" w:rsidRDefault="00704C1C" w:rsidP="00704C1C">
      <w:pPr>
        <w:rPr>
          <w:rFonts w:ascii="Times New Roman" w:hAnsi="Times New Roman" w:cs="Times New Roman"/>
          <w:sz w:val="24"/>
          <w:szCs w:val="24"/>
        </w:rPr>
      </w:pPr>
      <w:r w:rsidRPr="00FF0582">
        <w:rPr>
          <w:rFonts w:ascii="Times New Roman" w:hAnsi="Times New Roman" w:cs="Times New Roman"/>
          <w:sz w:val="24"/>
          <w:szCs w:val="24"/>
        </w:rPr>
        <w:t xml:space="preserve">4. Аудиодиск к учебнику Ю.А. Комаровой, И.В. Ларионовой, К. </w:t>
      </w:r>
      <w:r>
        <w:rPr>
          <w:rFonts w:ascii="Times New Roman" w:hAnsi="Times New Roman" w:cs="Times New Roman"/>
          <w:sz w:val="24"/>
          <w:szCs w:val="24"/>
        </w:rPr>
        <w:t>Макбет</w:t>
      </w:r>
      <w:r w:rsidRPr="00FF0582">
        <w:rPr>
          <w:rFonts w:ascii="Times New Roman" w:hAnsi="Times New Roman" w:cs="Times New Roman"/>
          <w:sz w:val="24"/>
          <w:szCs w:val="24"/>
        </w:rPr>
        <w:t xml:space="preserve"> «Английский язык» для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учреждений, Москва, «Русское слово».</w:t>
      </w:r>
    </w:p>
    <w:p w14:paraId="4C979EDD" w14:textId="77777777" w:rsidR="00704C1C" w:rsidRPr="00FF0582" w:rsidRDefault="00704C1C" w:rsidP="00704C1C">
      <w:pPr>
        <w:rPr>
          <w:rFonts w:ascii="Times New Roman" w:hAnsi="Times New Roman" w:cs="Times New Roman"/>
          <w:sz w:val="24"/>
          <w:szCs w:val="24"/>
        </w:rPr>
      </w:pPr>
      <w:r w:rsidRPr="00FF058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36AB0">
        <w:rPr>
          <w:rFonts w:ascii="Times New Roman" w:hAnsi="Times New Roman" w:cs="Times New Roman"/>
          <w:sz w:val="24"/>
          <w:szCs w:val="24"/>
        </w:rPr>
        <w:t xml:space="preserve">Ю. А. Комарова, </w:t>
      </w:r>
      <w:r>
        <w:rPr>
          <w:rFonts w:ascii="Times New Roman" w:hAnsi="Times New Roman" w:cs="Times New Roman"/>
          <w:sz w:val="24"/>
          <w:szCs w:val="24"/>
        </w:rPr>
        <w:t xml:space="preserve">И. В. Ларионова. Рабочая </w:t>
      </w:r>
      <w:r w:rsidRPr="00336AB0">
        <w:rPr>
          <w:rFonts w:ascii="Times New Roman" w:hAnsi="Times New Roman" w:cs="Times New Roman"/>
          <w:sz w:val="24"/>
          <w:szCs w:val="24"/>
        </w:rPr>
        <w:t>программа к учебникам «</w:t>
      </w:r>
      <w:r>
        <w:rPr>
          <w:rFonts w:ascii="Times New Roman" w:hAnsi="Times New Roman" w:cs="Times New Roman"/>
          <w:sz w:val="24"/>
          <w:szCs w:val="24"/>
        </w:rPr>
        <w:t xml:space="preserve">Английский язык» </w:t>
      </w:r>
      <w:r w:rsidRPr="00336AB0">
        <w:rPr>
          <w:rFonts w:ascii="Times New Roman" w:hAnsi="Times New Roman" w:cs="Times New Roman"/>
          <w:sz w:val="24"/>
          <w:szCs w:val="24"/>
        </w:rPr>
        <w:t>для 5- 9 классов, Москва, «Русское слово», 201</w:t>
      </w:r>
      <w:r>
        <w:rPr>
          <w:rFonts w:ascii="Times New Roman" w:hAnsi="Times New Roman" w:cs="Times New Roman"/>
          <w:sz w:val="24"/>
          <w:szCs w:val="24"/>
        </w:rPr>
        <w:t>8.</w:t>
      </w:r>
    </w:p>
    <w:p w14:paraId="6FB65189" w14:textId="77777777" w:rsidR="00704C1C" w:rsidRDefault="00704C1C" w:rsidP="00704C1C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62D906" w14:textId="77777777" w:rsidR="00704C1C" w:rsidRDefault="00704C1C" w:rsidP="00972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2C9685" w14:textId="77777777" w:rsidR="00704C1C" w:rsidRDefault="00704C1C" w:rsidP="00972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972FE6" w14:textId="5ECFB0F5" w:rsidR="00704C1C" w:rsidRDefault="00704C1C" w:rsidP="00972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C4A16F" w14:textId="727217E2" w:rsidR="00EA6467" w:rsidRDefault="00EA6467" w:rsidP="00972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0B1CE9" w14:textId="2B60C806" w:rsidR="00EA6467" w:rsidRDefault="00EA6467" w:rsidP="00972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E65C8E" w14:textId="32798D47" w:rsidR="00EA6467" w:rsidRDefault="00EA6467" w:rsidP="00972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2DA086" w14:textId="7D743CAC" w:rsidR="00EA6467" w:rsidRDefault="00EA6467" w:rsidP="00972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488665" w14:textId="4C58D0E5" w:rsidR="00EA6467" w:rsidRDefault="00EA6467" w:rsidP="00972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52B2F1" w14:textId="77777777" w:rsidR="00EA6467" w:rsidRDefault="00EA6467" w:rsidP="00972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15849E" w14:textId="77777777" w:rsidR="00704C1C" w:rsidRDefault="00704C1C" w:rsidP="00972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8D50C1" w14:textId="77777777" w:rsidR="00704C1C" w:rsidRDefault="00704C1C" w:rsidP="00211968">
      <w:pPr>
        <w:rPr>
          <w:rFonts w:ascii="Times New Roman" w:hAnsi="Times New Roman" w:cs="Times New Roman"/>
          <w:b/>
          <w:sz w:val="24"/>
          <w:szCs w:val="24"/>
        </w:rPr>
      </w:pPr>
    </w:p>
    <w:p w14:paraId="6F5FCE28" w14:textId="77777777" w:rsidR="00972929" w:rsidRPr="00991C42" w:rsidRDefault="00972929" w:rsidP="009729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C42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14:paraId="4974D0C3" w14:textId="77777777" w:rsidR="007C1004" w:rsidRDefault="007C1004" w:rsidP="00D4678D">
      <w:pPr>
        <w:spacing w:afterLines="100" w:after="24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8"/>
        <w:gridCol w:w="1932"/>
        <w:gridCol w:w="2158"/>
        <w:gridCol w:w="182"/>
        <w:gridCol w:w="1944"/>
        <w:gridCol w:w="284"/>
        <w:gridCol w:w="2711"/>
        <w:gridCol w:w="124"/>
        <w:gridCol w:w="2693"/>
        <w:gridCol w:w="1418"/>
        <w:gridCol w:w="1134"/>
      </w:tblGrid>
      <w:tr w:rsidR="00972929" w:rsidRPr="00806FAE" w14:paraId="7842F538" w14:textId="77777777" w:rsidTr="009363BD">
        <w:tc>
          <w:tcPr>
            <w:tcW w:w="588" w:type="dxa"/>
            <w:vAlign w:val="center"/>
          </w:tcPr>
          <w:p w14:paraId="2179A8FA" w14:textId="77777777" w:rsidR="00972929" w:rsidRPr="00806FAE" w:rsidRDefault="00972929" w:rsidP="00223EE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</w:t>
            </w:r>
            <w:r w:rsidRPr="00806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Pr="00806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932" w:type="dxa"/>
            <w:vAlign w:val="center"/>
          </w:tcPr>
          <w:p w14:paraId="53543405" w14:textId="77777777" w:rsidR="00972929" w:rsidRPr="00806FAE" w:rsidRDefault="00972929" w:rsidP="00223EE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 проведения</w:t>
            </w:r>
          </w:p>
        </w:tc>
        <w:tc>
          <w:tcPr>
            <w:tcW w:w="2340" w:type="dxa"/>
            <w:gridSpan w:val="2"/>
            <w:vAlign w:val="center"/>
          </w:tcPr>
          <w:p w14:paraId="605C7C4E" w14:textId="77777777" w:rsidR="00972929" w:rsidRPr="00806FAE" w:rsidRDefault="00972929" w:rsidP="00223EE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2228" w:type="dxa"/>
            <w:gridSpan w:val="2"/>
            <w:vAlign w:val="center"/>
          </w:tcPr>
          <w:p w14:paraId="5719AA08" w14:textId="77777777" w:rsidR="00972929" w:rsidRPr="00806FAE" w:rsidRDefault="00972929" w:rsidP="00223EE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урока</w:t>
            </w:r>
          </w:p>
        </w:tc>
        <w:tc>
          <w:tcPr>
            <w:tcW w:w="5528" w:type="dxa"/>
            <w:gridSpan w:val="3"/>
            <w:vAlign w:val="center"/>
          </w:tcPr>
          <w:p w14:paraId="0E9CCBC0" w14:textId="77777777" w:rsidR="00972929" w:rsidRPr="00806FAE" w:rsidRDefault="00972929" w:rsidP="00223EE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Планируемые результаты</w:t>
            </w:r>
          </w:p>
        </w:tc>
        <w:tc>
          <w:tcPr>
            <w:tcW w:w="1418" w:type="dxa"/>
            <w:vAlign w:val="center"/>
          </w:tcPr>
          <w:p w14:paraId="30414C3C" w14:textId="77777777" w:rsidR="00972929" w:rsidRPr="00806FAE" w:rsidRDefault="00972929" w:rsidP="00223EE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Тематический контроль</w:t>
            </w:r>
          </w:p>
        </w:tc>
        <w:tc>
          <w:tcPr>
            <w:tcW w:w="1134" w:type="dxa"/>
            <w:vAlign w:val="center"/>
          </w:tcPr>
          <w:p w14:paraId="54165836" w14:textId="77777777" w:rsidR="00972929" w:rsidRPr="00806FAE" w:rsidRDefault="00972929" w:rsidP="00223EE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Примечание учителя</w:t>
            </w:r>
          </w:p>
        </w:tc>
      </w:tr>
      <w:tr w:rsidR="00704C1C" w:rsidRPr="00806FAE" w14:paraId="170ADE5F" w14:textId="77777777" w:rsidTr="0095158E">
        <w:tc>
          <w:tcPr>
            <w:tcW w:w="588" w:type="dxa"/>
          </w:tcPr>
          <w:p w14:paraId="3BC64ADF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dxa"/>
          </w:tcPr>
          <w:p w14:paraId="41332BA5" w14:textId="77777777" w:rsidR="00704C1C" w:rsidRPr="00806FAE" w:rsidRDefault="00704C1C" w:rsidP="00223EE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631E4297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8" w:type="dxa"/>
            <w:gridSpan w:val="2"/>
          </w:tcPr>
          <w:p w14:paraId="1AED790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23495AD6" w14:textId="77777777" w:rsidR="00704C1C" w:rsidRPr="00806FAE" w:rsidRDefault="00704C1C" w:rsidP="00223EE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</w:tcPr>
          <w:p w14:paraId="502E944A" w14:textId="77777777" w:rsidR="00704C1C" w:rsidRPr="00806FAE" w:rsidRDefault="00704C1C" w:rsidP="00223EE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Метапредметные УУД</w:t>
            </w:r>
          </w:p>
        </w:tc>
        <w:tc>
          <w:tcPr>
            <w:tcW w:w="1418" w:type="dxa"/>
          </w:tcPr>
          <w:p w14:paraId="25FBBED7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D4FD6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2929" w:rsidRPr="009363BD" w14:paraId="32FADB8C" w14:textId="77777777" w:rsidTr="00223EE6">
        <w:tc>
          <w:tcPr>
            <w:tcW w:w="15168" w:type="dxa"/>
            <w:gridSpan w:val="11"/>
          </w:tcPr>
          <w:p w14:paraId="17019697" w14:textId="77777777" w:rsidR="00972929" w:rsidRPr="009363BD" w:rsidRDefault="009363BD" w:rsidP="009363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63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Жертвы моды (12 часов)</w:t>
            </w:r>
          </w:p>
        </w:tc>
      </w:tr>
      <w:tr w:rsidR="00704C1C" w:rsidRPr="00806FAE" w14:paraId="4DC2CC29" w14:textId="77777777" w:rsidTr="00B803A4">
        <w:trPr>
          <w:trHeight w:val="2706"/>
        </w:trPr>
        <w:tc>
          <w:tcPr>
            <w:tcW w:w="588" w:type="dxa"/>
          </w:tcPr>
          <w:p w14:paraId="5CC568A4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1C4C532B" w14:textId="13BFEBF3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3.09</w:t>
            </w:r>
          </w:p>
        </w:tc>
        <w:tc>
          <w:tcPr>
            <w:tcW w:w="2158" w:type="dxa"/>
          </w:tcPr>
          <w:p w14:paraId="371F4834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Вводный урок </w:t>
            </w:r>
          </w:p>
        </w:tc>
        <w:tc>
          <w:tcPr>
            <w:tcW w:w="2126" w:type="dxa"/>
            <w:gridSpan w:val="2"/>
          </w:tcPr>
          <w:p w14:paraId="4621B37B" w14:textId="77777777" w:rsidR="00704C1C" w:rsidRPr="00806FAE" w:rsidRDefault="00704C1C" w:rsidP="00223E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119" w:type="dxa"/>
            <w:gridSpan w:val="3"/>
          </w:tcPr>
          <w:p w14:paraId="15EF3F31" w14:textId="77777777" w:rsidR="00704C1C" w:rsidRDefault="00704C1C" w:rsidP="009363BD">
            <w:pPr>
              <w:spacing w:after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3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Повторение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обобщение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грамматики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глаголы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to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be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have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got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can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there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is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/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are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do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  <w:r w:rsidRPr="002A4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части речи: </w:t>
            </w:r>
          </w:p>
          <w:p w14:paraId="1657F58C" w14:textId="77777777" w:rsidR="00704C1C" w:rsidRPr="00720D3E" w:rsidRDefault="00704C1C" w:rsidP="009363B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существительное, глагол, прилагательное, наречие, предлог; степени сравнения прилагательных; </w:t>
            </w:r>
            <w:r w:rsidRPr="00720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количественные местоимения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настоящее простое время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693" w:type="dxa"/>
          </w:tcPr>
          <w:p w14:paraId="4773BEE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 Умение самостоятельно определять цели своего обучения, умение работать с текстом;</w:t>
            </w:r>
          </w:p>
          <w:p w14:paraId="3E702D0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умение вести диалог, работать в парах </w:t>
            </w:r>
          </w:p>
          <w:p w14:paraId="707BBEA7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564E027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09C10AA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254C3504" w14:textId="77777777" w:rsidTr="00A369D3">
        <w:tc>
          <w:tcPr>
            <w:tcW w:w="588" w:type="dxa"/>
          </w:tcPr>
          <w:p w14:paraId="451F27C5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32" w:type="dxa"/>
          </w:tcPr>
          <w:p w14:paraId="57459977" w14:textId="62690123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4.09</w:t>
            </w:r>
          </w:p>
        </w:tc>
        <w:tc>
          <w:tcPr>
            <w:tcW w:w="2158" w:type="dxa"/>
          </w:tcPr>
          <w:p w14:paraId="241D4F7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Материалы и узоры</w:t>
            </w:r>
          </w:p>
        </w:tc>
        <w:tc>
          <w:tcPr>
            <w:tcW w:w="2126" w:type="dxa"/>
            <w:gridSpan w:val="2"/>
          </w:tcPr>
          <w:p w14:paraId="137E248E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3119" w:type="dxa"/>
            <w:gridSpan w:val="3"/>
          </w:tcPr>
          <w:p w14:paraId="694D2863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навыков. Развитие навыков в чтении и устной речи. </w:t>
            </w:r>
          </w:p>
        </w:tc>
        <w:tc>
          <w:tcPr>
            <w:tcW w:w="2693" w:type="dxa"/>
          </w:tcPr>
          <w:p w14:paraId="50133EC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 Умение самостоятельно определять цели своего обучения, умение ориентироваться в своей системе знаний</w:t>
            </w:r>
          </w:p>
          <w:p w14:paraId="0D5BFF7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К-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Развитие и совершенствование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диалогических и монологических высказываний.</w:t>
            </w:r>
          </w:p>
          <w:p w14:paraId="1D64EB73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43A9657B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134" w:type="dxa"/>
          </w:tcPr>
          <w:p w14:paraId="54A6FD3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4987DA64" w14:textId="77777777" w:rsidTr="00B02B70">
        <w:tc>
          <w:tcPr>
            <w:tcW w:w="588" w:type="dxa"/>
          </w:tcPr>
          <w:p w14:paraId="779AA9B9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32" w:type="dxa"/>
          </w:tcPr>
          <w:p w14:paraId="036E2528" w14:textId="59F769F4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7.09</w:t>
            </w:r>
          </w:p>
        </w:tc>
        <w:tc>
          <w:tcPr>
            <w:tcW w:w="2158" w:type="dxa"/>
          </w:tcPr>
          <w:p w14:paraId="33942841" w14:textId="77777777" w:rsidR="00704C1C" w:rsidRDefault="00704C1C" w:rsidP="00223E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чтения.</w:t>
            </w:r>
          </w:p>
          <w:p w14:paraId="55D90C58" w14:textId="77777777" w:rsidR="00704C1C" w:rsidRPr="00183A00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3A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Школьная форма</w:t>
            </w:r>
          </w:p>
        </w:tc>
        <w:tc>
          <w:tcPr>
            <w:tcW w:w="2126" w:type="dxa"/>
            <w:gridSpan w:val="2"/>
          </w:tcPr>
          <w:p w14:paraId="02BB77CB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3119" w:type="dxa"/>
            <w:gridSpan w:val="3"/>
          </w:tcPr>
          <w:p w14:paraId="6CEF68D5" w14:textId="77777777" w:rsidR="00704C1C" w:rsidRPr="00806FAE" w:rsidRDefault="00704C1C" w:rsidP="00183A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 учащихся умений в чтении   и устной речи</w:t>
            </w:r>
          </w:p>
        </w:tc>
        <w:tc>
          <w:tcPr>
            <w:tcW w:w="2693" w:type="dxa"/>
          </w:tcPr>
          <w:p w14:paraId="3795952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работать с текстом, выделяя необходимую информацию из прочитанного; </w:t>
            </w:r>
          </w:p>
          <w:p w14:paraId="00883850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К.-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Умение читать и понимать тексты в зависимости от типа чтения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14:paraId="04E5168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639EEF9F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635B884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1CFDA9FA" w14:textId="77777777" w:rsidTr="00312BAE">
        <w:trPr>
          <w:trHeight w:val="2559"/>
        </w:trPr>
        <w:tc>
          <w:tcPr>
            <w:tcW w:w="588" w:type="dxa"/>
          </w:tcPr>
          <w:p w14:paraId="7BD21CE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32" w:type="dxa"/>
          </w:tcPr>
          <w:p w14:paraId="46AC6778" w14:textId="426D22BD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9.09</w:t>
            </w:r>
          </w:p>
        </w:tc>
        <w:tc>
          <w:tcPr>
            <w:tcW w:w="2158" w:type="dxa"/>
          </w:tcPr>
          <w:p w14:paraId="5F0A496C" w14:textId="77777777" w:rsidR="00704C1C" w:rsidRPr="00806FAE" w:rsidRDefault="00704C1C" w:rsidP="0022489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Настоящее простое и настоящее длительное время</w:t>
            </w:r>
          </w:p>
        </w:tc>
        <w:tc>
          <w:tcPr>
            <w:tcW w:w="2126" w:type="dxa"/>
            <w:gridSpan w:val="2"/>
          </w:tcPr>
          <w:p w14:paraId="28AFA47B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119" w:type="dxa"/>
            <w:gridSpan w:val="3"/>
          </w:tcPr>
          <w:p w14:paraId="7545B9E7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и отработка  грам. навыков. Обзор разницы в употреблении настоящего простого и настоящего длительного времен. Развитие навыков устной речи</w:t>
            </w:r>
          </w:p>
        </w:tc>
        <w:tc>
          <w:tcPr>
            <w:tcW w:w="2693" w:type="dxa"/>
          </w:tcPr>
          <w:p w14:paraId="0EF9CE1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- Умение перерабатывать информацию, применять полученные знания</w:t>
            </w:r>
          </w:p>
          <w:p w14:paraId="2064869A" w14:textId="77777777" w:rsidR="00704C1C" w:rsidRPr="00806FAE" w:rsidRDefault="00704C1C" w:rsidP="00224897">
            <w:pPr>
              <w:spacing w:after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К- готовность вести диалог</w:t>
            </w:r>
          </w:p>
          <w:p w14:paraId="4B8C7C8A" w14:textId="77777777" w:rsidR="00704C1C" w:rsidRPr="00806FAE" w:rsidRDefault="00704C1C" w:rsidP="00224897">
            <w:pPr>
              <w:spacing w:after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6792959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7D82C648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7A5AD69F" w14:textId="77777777" w:rsidTr="006239F0">
        <w:tc>
          <w:tcPr>
            <w:tcW w:w="588" w:type="dxa"/>
          </w:tcPr>
          <w:p w14:paraId="4A6E8C00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932" w:type="dxa"/>
          </w:tcPr>
          <w:p w14:paraId="0DFDADFA" w14:textId="3DC97804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10.09</w:t>
            </w:r>
          </w:p>
        </w:tc>
        <w:tc>
          <w:tcPr>
            <w:tcW w:w="2158" w:type="dxa"/>
          </w:tcPr>
          <w:p w14:paraId="5807F85B" w14:textId="77777777" w:rsidR="00704C1C" w:rsidRDefault="00704C1C" w:rsidP="00FE15E3">
            <w:pPr>
              <w:spacing w:after="0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15E3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Модные </w:t>
            </w:r>
          </w:p>
          <w:p w14:paraId="44CF9F2A" w14:textId="77777777" w:rsidR="00704C1C" w:rsidRPr="00FE15E3" w:rsidRDefault="00704C1C" w:rsidP="00FE15E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5E3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аксессуары</w:t>
            </w:r>
            <w:r w:rsidRPr="00FE15E3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126" w:type="dxa"/>
            <w:gridSpan w:val="2"/>
          </w:tcPr>
          <w:p w14:paraId="6C19DB82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3119" w:type="dxa"/>
            <w:gridSpan w:val="3"/>
          </w:tcPr>
          <w:p w14:paraId="3706EE7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навыков. </w:t>
            </w:r>
          </w:p>
          <w:p w14:paraId="1FF7C00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в чтении, аудировании и устной речи. </w:t>
            </w:r>
          </w:p>
        </w:tc>
        <w:tc>
          <w:tcPr>
            <w:tcW w:w="2693" w:type="dxa"/>
          </w:tcPr>
          <w:p w14:paraId="7E8E69C3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-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Развитие и совершенствование восприятия и понимания информации на слух </w:t>
            </w:r>
          </w:p>
          <w:p w14:paraId="387C57E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К.- 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Развитие и совершенствование диалогических и монологических высказываний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544E85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0F92775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00F96315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7932688B" w14:textId="77777777" w:rsidTr="00204C21">
        <w:tc>
          <w:tcPr>
            <w:tcW w:w="588" w:type="dxa"/>
          </w:tcPr>
          <w:p w14:paraId="09E8823C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32" w:type="dxa"/>
          </w:tcPr>
          <w:p w14:paraId="37D8E92D" w14:textId="0733C4D4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14.09</w:t>
            </w:r>
          </w:p>
        </w:tc>
        <w:tc>
          <w:tcPr>
            <w:tcW w:w="2158" w:type="dxa"/>
          </w:tcPr>
          <w:p w14:paraId="177631BA" w14:textId="77777777" w:rsidR="00704C1C" w:rsidRPr="00C069F1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9F1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Молодёжные субкультуры</w:t>
            </w:r>
            <w:r w:rsidRPr="00C069F1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gridSpan w:val="2"/>
          </w:tcPr>
          <w:p w14:paraId="2C5E5FE6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119" w:type="dxa"/>
            <w:gridSpan w:val="3"/>
          </w:tcPr>
          <w:p w14:paraId="3B91BE4A" w14:textId="77777777" w:rsidR="00704C1C" w:rsidRPr="00806FAE" w:rsidRDefault="00704C1C" w:rsidP="00C069F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у учащихся лингвострановедческой и социокультурной компетенции 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молодежных субкультурах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Развитие навыков в чтении, аудировании и устной речи. </w:t>
            </w:r>
          </w:p>
        </w:tc>
        <w:tc>
          <w:tcPr>
            <w:tcW w:w="2693" w:type="dxa"/>
          </w:tcPr>
          <w:p w14:paraId="613DFE83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П.- умение работать с текстом, извлекать нужную информацию </w:t>
            </w:r>
          </w:p>
          <w:p w14:paraId="2259DB6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6C43DDC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029F2A4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2F26A91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7C1423A9" w14:textId="77777777" w:rsidTr="00A16887">
        <w:trPr>
          <w:trHeight w:val="841"/>
        </w:trPr>
        <w:tc>
          <w:tcPr>
            <w:tcW w:w="588" w:type="dxa"/>
          </w:tcPr>
          <w:p w14:paraId="1DE19762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32" w:type="dxa"/>
          </w:tcPr>
          <w:p w14:paraId="727939E1" w14:textId="0CA65244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16.09</w:t>
            </w:r>
          </w:p>
        </w:tc>
        <w:tc>
          <w:tcPr>
            <w:tcW w:w="2158" w:type="dxa"/>
          </w:tcPr>
          <w:p w14:paraId="2FAE5E2E" w14:textId="77777777" w:rsidR="00704C1C" w:rsidRPr="00C069F1" w:rsidRDefault="00704C1C" w:rsidP="00C06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9F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Относительные местоимения</w:t>
            </w:r>
          </w:p>
        </w:tc>
        <w:tc>
          <w:tcPr>
            <w:tcW w:w="2126" w:type="dxa"/>
            <w:gridSpan w:val="2"/>
          </w:tcPr>
          <w:p w14:paraId="4F5FE4D9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3119" w:type="dxa"/>
            <w:gridSpan w:val="3"/>
          </w:tcPr>
          <w:p w14:paraId="2CDB4661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грам. навыков. Развитие навыков в чтении и устной речи. </w:t>
            </w:r>
          </w:p>
        </w:tc>
        <w:tc>
          <w:tcPr>
            <w:tcW w:w="2693" w:type="dxa"/>
          </w:tcPr>
          <w:p w14:paraId="7327C02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 умение ориентироваться  в своей системе знаний</w:t>
            </w:r>
          </w:p>
          <w:p w14:paraId="57031B2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Start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готовность</w:t>
            </w:r>
            <w:proofErr w:type="gramEnd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вести диалог, умение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работать в парах </w:t>
            </w:r>
          </w:p>
          <w:p w14:paraId="2D35FE4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0B69232B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134" w:type="dxa"/>
          </w:tcPr>
          <w:p w14:paraId="5B76EAA2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3192B7F0" w14:textId="77777777" w:rsidTr="00AD3A8F">
        <w:trPr>
          <w:trHeight w:val="530"/>
        </w:trPr>
        <w:tc>
          <w:tcPr>
            <w:tcW w:w="588" w:type="dxa"/>
          </w:tcPr>
          <w:p w14:paraId="2BA9104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32" w:type="dxa"/>
          </w:tcPr>
          <w:p w14:paraId="0FE2D781" w14:textId="185A0481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17.09</w:t>
            </w:r>
          </w:p>
        </w:tc>
        <w:tc>
          <w:tcPr>
            <w:tcW w:w="2158" w:type="dxa"/>
          </w:tcPr>
          <w:p w14:paraId="0C722391" w14:textId="77777777" w:rsidR="00704C1C" w:rsidRPr="00C069F1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9F1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Описание рекламного плаката</w:t>
            </w:r>
            <w:r w:rsidRPr="00C069F1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126" w:type="dxa"/>
            <w:gridSpan w:val="2"/>
          </w:tcPr>
          <w:p w14:paraId="11CB31E4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3119" w:type="dxa"/>
            <w:gridSpan w:val="3"/>
          </w:tcPr>
          <w:p w14:paraId="3B45C4DB" w14:textId="77777777" w:rsidR="00704C1C" w:rsidRPr="00C069F1" w:rsidRDefault="00704C1C" w:rsidP="00C069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9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умений </w:t>
            </w:r>
            <w:r w:rsidRPr="00C069F1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выражать свои мысли в письменной форме в жанре описания</w:t>
            </w:r>
          </w:p>
        </w:tc>
        <w:tc>
          <w:tcPr>
            <w:tcW w:w="2693" w:type="dxa"/>
          </w:tcPr>
          <w:p w14:paraId="7E9DD4E7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П.- Умение ориентироваться  в своей системе знаний и применять их </w:t>
            </w:r>
          </w:p>
          <w:p w14:paraId="07FDAFD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2A4F596B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Промежуточный </w:t>
            </w:r>
          </w:p>
          <w:p w14:paraId="41262BF2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  </w:t>
            </w:r>
          </w:p>
        </w:tc>
        <w:tc>
          <w:tcPr>
            <w:tcW w:w="1134" w:type="dxa"/>
          </w:tcPr>
          <w:p w14:paraId="7070C717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64A1D10D" w14:textId="77777777" w:rsidTr="003008FF">
        <w:tc>
          <w:tcPr>
            <w:tcW w:w="588" w:type="dxa"/>
          </w:tcPr>
          <w:p w14:paraId="64A75252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32" w:type="dxa"/>
          </w:tcPr>
          <w:p w14:paraId="020DEF5B" w14:textId="41660316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21.09</w:t>
            </w:r>
          </w:p>
        </w:tc>
        <w:tc>
          <w:tcPr>
            <w:tcW w:w="2158" w:type="dxa"/>
          </w:tcPr>
          <w:p w14:paraId="6BA4282F" w14:textId="77777777" w:rsidR="00704C1C" w:rsidRDefault="00704C1C" w:rsidP="002C23C8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диалогов. </w:t>
            </w:r>
          </w:p>
          <w:p w14:paraId="13A680C6" w14:textId="77777777" w:rsidR="00704C1C" w:rsidRPr="002C23C8" w:rsidRDefault="00704C1C" w:rsidP="002C23C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23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Жалобы и претензии</w:t>
            </w:r>
          </w:p>
          <w:p w14:paraId="75A6F37C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</w:tcPr>
          <w:p w14:paraId="20D7C7CC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119" w:type="dxa"/>
            <w:gridSpan w:val="3"/>
          </w:tcPr>
          <w:p w14:paraId="11189861" w14:textId="77777777" w:rsidR="00704C1C" w:rsidRPr="00A46B7A" w:rsidRDefault="00704C1C" w:rsidP="00A46B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B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диалога по образцу. Развитие умений в диалогической речи в контексте реальных жизненных ситуаций </w:t>
            </w:r>
            <w:r w:rsidRPr="00A46B7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(составление претензии или жалобы). </w:t>
            </w:r>
          </w:p>
        </w:tc>
        <w:tc>
          <w:tcPr>
            <w:tcW w:w="2693" w:type="dxa"/>
          </w:tcPr>
          <w:p w14:paraId="779A8EB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работать в парах, умение воспринимать на слух основное содержание сообщений; готовность и умение вести диалог;</w:t>
            </w:r>
          </w:p>
          <w:p w14:paraId="7F61D54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знаний, применять полученные знания на практике </w:t>
            </w:r>
          </w:p>
          <w:p w14:paraId="673FD3B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 и самооценка</w:t>
            </w:r>
          </w:p>
        </w:tc>
        <w:tc>
          <w:tcPr>
            <w:tcW w:w="1418" w:type="dxa"/>
          </w:tcPr>
          <w:p w14:paraId="16A9117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Промежуточный контроль  </w:t>
            </w:r>
          </w:p>
        </w:tc>
        <w:tc>
          <w:tcPr>
            <w:tcW w:w="1134" w:type="dxa"/>
          </w:tcPr>
          <w:p w14:paraId="6F106FE7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1F6EB1F5" w14:textId="77777777" w:rsidTr="00A329E4">
        <w:tc>
          <w:tcPr>
            <w:tcW w:w="588" w:type="dxa"/>
          </w:tcPr>
          <w:p w14:paraId="2EDDBB5D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1932" w:type="dxa"/>
          </w:tcPr>
          <w:p w14:paraId="0B6997E2" w14:textId="748F06E0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23.09</w:t>
            </w:r>
          </w:p>
        </w:tc>
        <w:tc>
          <w:tcPr>
            <w:tcW w:w="2158" w:type="dxa"/>
          </w:tcPr>
          <w:p w14:paraId="6CF47C4F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к контрольной работе по теме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</w:t>
            </w:r>
            <w:r w:rsidRPr="003A56BA">
              <w:rPr>
                <w:rFonts w:ascii="Times New Roman" w:eastAsia="Calibri" w:hAnsi="Times New Roman" w:cs="Times New Roman"/>
                <w:sz w:val="24"/>
                <w:szCs w:val="24"/>
              </w:rPr>
              <w:t>Жертвы моды</w:t>
            </w:r>
            <w:r w:rsidRPr="003A56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</w:tcPr>
          <w:p w14:paraId="7A51E047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Урок актуализации знаний и умений</w:t>
            </w:r>
          </w:p>
        </w:tc>
        <w:tc>
          <w:tcPr>
            <w:tcW w:w="3119" w:type="dxa"/>
            <w:gridSpan w:val="3"/>
          </w:tcPr>
          <w:p w14:paraId="3215EE1E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лексико-грамматических знаний</w:t>
            </w:r>
          </w:p>
        </w:tc>
        <w:tc>
          <w:tcPr>
            <w:tcW w:w="2693" w:type="dxa"/>
          </w:tcPr>
          <w:p w14:paraId="0E5CC52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своей системе знаний;</w:t>
            </w:r>
          </w:p>
          <w:p w14:paraId="18040AE3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задавать вопросы;</w:t>
            </w:r>
          </w:p>
          <w:p w14:paraId="6E227643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самоконтроль, самооценка</w:t>
            </w:r>
          </w:p>
        </w:tc>
        <w:tc>
          <w:tcPr>
            <w:tcW w:w="1418" w:type="dxa"/>
          </w:tcPr>
          <w:p w14:paraId="3B1FD357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134" w:type="dxa"/>
          </w:tcPr>
          <w:p w14:paraId="4EFB72C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46438977" w14:textId="77777777" w:rsidTr="003436DD">
        <w:tc>
          <w:tcPr>
            <w:tcW w:w="588" w:type="dxa"/>
          </w:tcPr>
          <w:p w14:paraId="74ADB4EE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932" w:type="dxa"/>
          </w:tcPr>
          <w:p w14:paraId="4702FFC1" w14:textId="4CCB6B37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24.09</w:t>
            </w:r>
          </w:p>
        </w:tc>
        <w:tc>
          <w:tcPr>
            <w:tcW w:w="2158" w:type="dxa"/>
          </w:tcPr>
          <w:p w14:paraId="591A5B2A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 «</w:t>
            </w:r>
            <w:r w:rsidRPr="003A56BA">
              <w:rPr>
                <w:rFonts w:ascii="Times New Roman" w:eastAsia="Calibri" w:hAnsi="Times New Roman" w:cs="Times New Roman"/>
                <w:sz w:val="24"/>
                <w:szCs w:val="24"/>
              </w:rPr>
              <w:t>Жертвы моды</w:t>
            </w:r>
            <w:r w:rsidRPr="003A56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2"/>
          </w:tcPr>
          <w:p w14:paraId="6328421B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3119" w:type="dxa"/>
            <w:gridSpan w:val="3"/>
          </w:tcPr>
          <w:p w14:paraId="1A7CFC93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уровня сформированности навыков и умений </w:t>
            </w:r>
          </w:p>
        </w:tc>
        <w:tc>
          <w:tcPr>
            <w:tcW w:w="2693" w:type="dxa"/>
          </w:tcPr>
          <w:p w14:paraId="47F2430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знаний; </w:t>
            </w:r>
          </w:p>
          <w:p w14:paraId="34035E02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003A381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Итоговый контроль </w:t>
            </w:r>
          </w:p>
          <w:p w14:paraId="54876BA7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34" w:type="dxa"/>
          </w:tcPr>
          <w:p w14:paraId="6A39CB92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4A26E5AE" w14:textId="77777777" w:rsidTr="00F82462">
        <w:tc>
          <w:tcPr>
            <w:tcW w:w="588" w:type="dxa"/>
          </w:tcPr>
          <w:p w14:paraId="27FD6383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32" w:type="dxa"/>
          </w:tcPr>
          <w:p w14:paraId="3EDF64CB" w14:textId="037C4728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28.09</w:t>
            </w:r>
          </w:p>
        </w:tc>
        <w:tc>
          <w:tcPr>
            <w:tcW w:w="2158" w:type="dxa"/>
          </w:tcPr>
          <w:p w14:paraId="1B2A8F2C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126" w:type="dxa"/>
            <w:gridSpan w:val="2"/>
          </w:tcPr>
          <w:p w14:paraId="4AC35324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3119" w:type="dxa"/>
            <w:gridSpan w:val="3"/>
          </w:tcPr>
          <w:p w14:paraId="425962D8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сформированности </w:t>
            </w:r>
          </w:p>
          <w:p w14:paraId="7A31DF58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лексико-грамматических знаний</w:t>
            </w:r>
          </w:p>
        </w:tc>
        <w:tc>
          <w:tcPr>
            <w:tcW w:w="2693" w:type="dxa"/>
          </w:tcPr>
          <w:p w14:paraId="66521BD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анализировать </w:t>
            </w:r>
          </w:p>
          <w:p w14:paraId="7703F8E0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6E6F926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49512C8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2929" w:rsidRPr="00806FAE" w14:paraId="07F361CE" w14:textId="77777777" w:rsidTr="00223EE6">
        <w:tc>
          <w:tcPr>
            <w:tcW w:w="15168" w:type="dxa"/>
            <w:gridSpan w:val="11"/>
          </w:tcPr>
          <w:p w14:paraId="5146107D" w14:textId="77777777" w:rsidR="00972929" w:rsidRPr="006D1D21" w:rsidRDefault="006D1D21" w:rsidP="006D1D21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D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Великие избавления</w:t>
            </w:r>
            <w:r w:rsidRPr="006D1D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6D1D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11</w:t>
            </w:r>
            <w:proofErr w:type="gramEnd"/>
            <w:r w:rsidRPr="006D1D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04C1C" w:rsidRPr="00380C32" w14:paraId="4F000002" w14:textId="77777777" w:rsidTr="00B924C1">
        <w:tc>
          <w:tcPr>
            <w:tcW w:w="588" w:type="dxa"/>
          </w:tcPr>
          <w:p w14:paraId="1EFBDFE0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32" w:type="dxa"/>
          </w:tcPr>
          <w:p w14:paraId="3FC84527" w14:textId="686653DD" w:rsidR="00704C1C" w:rsidRPr="00380C32" w:rsidRDefault="00A904C2" w:rsidP="00223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340" w:type="dxa"/>
            <w:gridSpan w:val="2"/>
          </w:tcPr>
          <w:p w14:paraId="0111CC87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Сочетаемость слов</w:t>
            </w:r>
          </w:p>
        </w:tc>
        <w:tc>
          <w:tcPr>
            <w:tcW w:w="2228" w:type="dxa"/>
            <w:gridSpan w:val="2"/>
          </w:tcPr>
          <w:p w14:paraId="22E004FA" w14:textId="77777777" w:rsidR="00704C1C" w:rsidRPr="00380C3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072BAB90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Введение новой лексики, формирование и отработка лексических навыков (</w:t>
            </w:r>
            <w:r w:rsidRPr="00380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лексическая сочетаемость слов)</w:t>
            </w:r>
          </w:p>
        </w:tc>
        <w:tc>
          <w:tcPr>
            <w:tcW w:w="2817" w:type="dxa"/>
            <w:gridSpan w:val="2"/>
          </w:tcPr>
          <w:p w14:paraId="31616FE5" w14:textId="77777777" w:rsidR="00704C1C" w:rsidRPr="00380C32" w:rsidRDefault="00704C1C" w:rsidP="00720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К. - умение работать в парах, готовность и умение вести диалог</w:t>
            </w:r>
          </w:p>
          <w:p w14:paraId="020E6558" w14:textId="77777777" w:rsidR="00704C1C" w:rsidRPr="00380C32" w:rsidRDefault="00704C1C" w:rsidP="00720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П. – умение ориентироваться в своей системе знаний</w:t>
            </w:r>
          </w:p>
          <w:p w14:paraId="7D52A530" w14:textId="77777777" w:rsidR="00704C1C" w:rsidRPr="00380C3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66981E2F" w14:textId="77777777" w:rsidR="00704C1C" w:rsidRPr="00380C3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14:paraId="74CACE0F" w14:textId="77777777" w:rsidR="00704C1C" w:rsidRPr="00380C3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234FFF40" w14:textId="77777777" w:rsidR="00704C1C" w:rsidRPr="00380C3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C1C" w:rsidRPr="00380C32" w14:paraId="68A59ED0" w14:textId="77777777" w:rsidTr="00A731A4">
        <w:tc>
          <w:tcPr>
            <w:tcW w:w="588" w:type="dxa"/>
          </w:tcPr>
          <w:p w14:paraId="4E0D2AB0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32" w:type="dxa"/>
          </w:tcPr>
          <w:p w14:paraId="6A2B733C" w14:textId="2AD1E847" w:rsidR="00704C1C" w:rsidRPr="00380C32" w:rsidRDefault="00A904C2" w:rsidP="00223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340" w:type="dxa"/>
            <w:gridSpan w:val="2"/>
          </w:tcPr>
          <w:p w14:paraId="1FF0A1B6" w14:textId="77777777" w:rsidR="00704C1C" w:rsidRPr="00380C32" w:rsidRDefault="00704C1C" w:rsidP="00E91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чтения.  </w:t>
            </w:r>
          </w:p>
          <w:p w14:paraId="6D787F95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 xml:space="preserve">Приводнение </w:t>
            </w:r>
          </w:p>
        </w:tc>
        <w:tc>
          <w:tcPr>
            <w:tcW w:w="2228" w:type="dxa"/>
            <w:gridSpan w:val="2"/>
          </w:tcPr>
          <w:p w14:paraId="42C3675F" w14:textId="77777777" w:rsidR="00704C1C" w:rsidRPr="00380C3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5D61853F" w14:textId="77777777" w:rsidR="00704C1C" w:rsidRPr="00380C32" w:rsidRDefault="00704C1C" w:rsidP="00E91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Развитие навыков в  чтении и аудировании</w:t>
            </w:r>
          </w:p>
        </w:tc>
        <w:tc>
          <w:tcPr>
            <w:tcW w:w="2817" w:type="dxa"/>
            <w:gridSpan w:val="2"/>
          </w:tcPr>
          <w:p w14:paraId="0141A4A5" w14:textId="77777777" w:rsidR="00704C1C" w:rsidRPr="00380C3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П.- умение работать с печатным и аудио текстом</w:t>
            </w:r>
          </w:p>
          <w:p w14:paraId="4E5610DA" w14:textId="77777777" w:rsidR="00704C1C" w:rsidRPr="00380C3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К. – готовность вести диалог </w:t>
            </w:r>
          </w:p>
          <w:p w14:paraId="56D15CE7" w14:textId="77777777" w:rsidR="00704C1C" w:rsidRPr="00380C3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38E5E9D4" w14:textId="77777777" w:rsidR="00704C1C" w:rsidRPr="00380C3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14:paraId="674830AC" w14:textId="77777777" w:rsidR="00704C1C" w:rsidRPr="00380C3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57801B56" w14:textId="77777777" w:rsidR="00704C1C" w:rsidRPr="00380C3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C1C" w:rsidRPr="00380C32" w14:paraId="5B06E348" w14:textId="77777777" w:rsidTr="00106C61">
        <w:tc>
          <w:tcPr>
            <w:tcW w:w="588" w:type="dxa"/>
          </w:tcPr>
          <w:p w14:paraId="34CA72F8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932" w:type="dxa"/>
          </w:tcPr>
          <w:p w14:paraId="55A97307" w14:textId="1BF105B4" w:rsidR="00704C1C" w:rsidRPr="00380C32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5.10</w:t>
            </w:r>
          </w:p>
        </w:tc>
        <w:tc>
          <w:tcPr>
            <w:tcW w:w="2340" w:type="dxa"/>
            <w:gridSpan w:val="2"/>
          </w:tcPr>
          <w:p w14:paraId="60AEB2B3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Прошедшее простое и прошедшее продолженное время. Повторение </w:t>
            </w:r>
          </w:p>
        </w:tc>
        <w:tc>
          <w:tcPr>
            <w:tcW w:w="2228" w:type="dxa"/>
            <w:gridSpan w:val="2"/>
          </w:tcPr>
          <w:p w14:paraId="290A7118" w14:textId="77777777" w:rsidR="00704C1C" w:rsidRPr="00380C3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10A1670F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Формирование, отработка и закрепление грам. навыков, работа над произношением окончаний в прошедшем времени. </w:t>
            </w:r>
          </w:p>
        </w:tc>
        <w:tc>
          <w:tcPr>
            <w:tcW w:w="2817" w:type="dxa"/>
            <w:gridSpan w:val="2"/>
          </w:tcPr>
          <w:p w14:paraId="1AFB6CEA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- умение работать с текстом; умение восстанавливать предл. в соответствии с решаемой учебной задачей; умение ориентироваться в своей системе знаний</w:t>
            </w:r>
          </w:p>
          <w:p w14:paraId="3A8E04E8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К.- умение организовывать учебное сотрудничество, работать в парах  </w:t>
            </w:r>
          </w:p>
          <w:p w14:paraId="755EFF16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Р.-  самоконтроль и самооценка </w:t>
            </w:r>
          </w:p>
        </w:tc>
        <w:tc>
          <w:tcPr>
            <w:tcW w:w="1418" w:type="dxa"/>
          </w:tcPr>
          <w:p w14:paraId="586CE1C8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641E99FC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05063AB5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380C32" w14:paraId="7A62528B" w14:textId="77777777" w:rsidTr="00F87882">
        <w:tc>
          <w:tcPr>
            <w:tcW w:w="588" w:type="dxa"/>
          </w:tcPr>
          <w:p w14:paraId="324A1D78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932" w:type="dxa"/>
          </w:tcPr>
          <w:p w14:paraId="6059560A" w14:textId="051BE6B1" w:rsidR="00704C1C" w:rsidRPr="00380C32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7.10</w:t>
            </w:r>
          </w:p>
        </w:tc>
        <w:tc>
          <w:tcPr>
            <w:tcW w:w="2340" w:type="dxa"/>
            <w:gridSpan w:val="2"/>
          </w:tcPr>
          <w:p w14:paraId="5E46A87B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Факты и вымысел</w:t>
            </w:r>
          </w:p>
        </w:tc>
        <w:tc>
          <w:tcPr>
            <w:tcW w:w="2228" w:type="dxa"/>
            <w:gridSpan w:val="2"/>
          </w:tcPr>
          <w:p w14:paraId="57BA5145" w14:textId="77777777" w:rsidR="00704C1C" w:rsidRPr="00380C3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21CCB50F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навыков. Развитие навыков в аудировании и устной речи  </w:t>
            </w:r>
          </w:p>
        </w:tc>
        <w:tc>
          <w:tcPr>
            <w:tcW w:w="2817" w:type="dxa"/>
            <w:gridSpan w:val="2"/>
          </w:tcPr>
          <w:p w14:paraId="454AD6FE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П.-умение </w:t>
            </w:r>
            <w:proofErr w:type="spellStart"/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ориент-ся</w:t>
            </w:r>
            <w:proofErr w:type="spellEnd"/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своей системе знаний</w:t>
            </w:r>
          </w:p>
          <w:p w14:paraId="6326A03E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- готовность и умение вести диалог, умение работать в паре</w:t>
            </w:r>
          </w:p>
          <w:p w14:paraId="5BDE5FC9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Р.- владение приемами самоконтроля и </w:t>
            </w: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самооценки</w:t>
            </w:r>
          </w:p>
        </w:tc>
        <w:tc>
          <w:tcPr>
            <w:tcW w:w="1418" w:type="dxa"/>
          </w:tcPr>
          <w:p w14:paraId="7D0D861F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  <w:p w14:paraId="0ADF46E1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32AEE3B5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380C32" w14:paraId="614F72FA" w14:textId="77777777" w:rsidTr="00B16E82">
        <w:tc>
          <w:tcPr>
            <w:tcW w:w="588" w:type="dxa"/>
          </w:tcPr>
          <w:p w14:paraId="29059CC1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932" w:type="dxa"/>
          </w:tcPr>
          <w:p w14:paraId="575B4E23" w14:textId="37ADC3D6" w:rsidR="00704C1C" w:rsidRPr="00380C32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8.10</w:t>
            </w:r>
          </w:p>
        </w:tc>
        <w:tc>
          <w:tcPr>
            <w:tcW w:w="2340" w:type="dxa"/>
            <w:gridSpan w:val="2"/>
          </w:tcPr>
          <w:p w14:paraId="64D16D21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Побег из реальности в прошлое</w:t>
            </w:r>
          </w:p>
        </w:tc>
        <w:tc>
          <w:tcPr>
            <w:tcW w:w="2228" w:type="dxa"/>
            <w:gridSpan w:val="2"/>
          </w:tcPr>
          <w:p w14:paraId="515471B7" w14:textId="77777777" w:rsidR="00704C1C" w:rsidRPr="00380C3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2711" w:type="dxa"/>
          </w:tcPr>
          <w:p w14:paraId="2F9B5472" w14:textId="77777777" w:rsidR="00704C1C" w:rsidRPr="00380C32" w:rsidRDefault="00704C1C" w:rsidP="00F411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у учащихся лингвострановедческой и социокультурной компетенции об исторических реконструкциях в Великобритании. Развитие навыков в аудировании, чтении и устной речи. </w:t>
            </w:r>
          </w:p>
        </w:tc>
        <w:tc>
          <w:tcPr>
            <w:tcW w:w="2817" w:type="dxa"/>
            <w:gridSpan w:val="2"/>
          </w:tcPr>
          <w:p w14:paraId="75036085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-  умение извлекать из текста нужную информацию </w:t>
            </w:r>
          </w:p>
          <w:p w14:paraId="1D9AB69E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К.- умение организовывать учебное сотрудничество</w:t>
            </w:r>
          </w:p>
          <w:p w14:paraId="535C9F3E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2355F12E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33123B84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</w:tc>
        <w:tc>
          <w:tcPr>
            <w:tcW w:w="1134" w:type="dxa"/>
          </w:tcPr>
          <w:p w14:paraId="5D820D92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380C32" w14:paraId="1F955273" w14:textId="77777777" w:rsidTr="004B0556">
        <w:trPr>
          <w:trHeight w:val="2244"/>
        </w:trPr>
        <w:tc>
          <w:tcPr>
            <w:tcW w:w="588" w:type="dxa"/>
          </w:tcPr>
          <w:p w14:paraId="3FFAD1F6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932" w:type="dxa"/>
          </w:tcPr>
          <w:p w14:paraId="1455AED9" w14:textId="1312CB97" w:rsidR="00704C1C" w:rsidRPr="00380C32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12.10</w:t>
            </w:r>
          </w:p>
        </w:tc>
        <w:tc>
          <w:tcPr>
            <w:tcW w:w="2340" w:type="dxa"/>
            <w:gridSpan w:val="2"/>
          </w:tcPr>
          <w:p w14:paraId="36218490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Настоящее совершенное время</w:t>
            </w:r>
          </w:p>
        </w:tc>
        <w:tc>
          <w:tcPr>
            <w:tcW w:w="2228" w:type="dxa"/>
            <w:gridSpan w:val="2"/>
          </w:tcPr>
          <w:p w14:paraId="3EE757F6" w14:textId="77777777" w:rsidR="00704C1C" w:rsidRPr="00380C32" w:rsidRDefault="00704C1C" w:rsidP="00F41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актуализации знаний и умений </w:t>
            </w:r>
          </w:p>
        </w:tc>
        <w:tc>
          <w:tcPr>
            <w:tcW w:w="2711" w:type="dxa"/>
          </w:tcPr>
          <w:p w14:paraId="4C26556D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Повторение, отработка и закрепление грам. навыков. Развитие навыков в чтении и устной речи. </w:t>
            </w:r>
          </w:p>
        </w:tc>
        <w:tc>
          <w:tcPr>
            <w:tcW w:w="2817" w:type="dxa"/>
            <w:gridSpan w:val="2"/>
          </w:tcPr>
          <w:p w14:paraId="75A8275D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П.-умение ориентироваться в своей системе знаний</w:t>
            </w:r>
          </w:p>
          <w:p w14:paraId="4EFB02C9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0EA6B75C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2CD4EBD6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7F68390B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</w:tc>
        <w:tc>
          <w:tcPr>
            <w:tcW w:w="1134" w:type="dxa"/>
          </w:tcPr>
          <w:p w14:paraId="5C616610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380C32" w14:paraId="633D028F" w14:textId="77777777" w:rsidTr="00C45904">
        <w:tc>
          <w:tcPr>
            <w:tcW w:w="588" w:type="dxa"/>
          </w:tcPr>
          <w:p w14:paraId="3E88C910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932" w:type="dxa"/>
          </w:tcPr>
          <w:p w14:paraId="20964900" w14:textId="114F0E04" w:rsidR="00704C1C" w:rsidRPr="00380C32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14.10</w:t>
            </w:r>
          </w:p>
        </w:tc>
        <w:tc>
          <w:tcPr>
            <w:tcW w:w="2340" w:type="dxa"/>
            <w:gridSpan w:val="2"/>
          </w:tcPr>
          <w:p w14:paraId="407B44D7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Рецензия на книгу</w:t>
            </w:r>
          </w:p>
        </w:tc>
        <w:tc>
          <w:tcPr>
            <w:tcW w:w="2228" w:type="dxa"/>
            <w:gridSpan w:val="2"/>
          </w:tcPr>
          <w:p w14:paraId="540CBCA7" w14:textId="77777777" w:rsidR="00704C1C" w:rsidRPr="00380C3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711" w:type="dxa"/>
          </w:tcPr>
          <w:p w14:paraId="07AE36A0" w14:textId="77777777" w:rsidR="00704C1C" w:rsidRPr="00380C32" w:rsidRDefault="00704C1C" w:rsidP="00380C3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навыков в  письменной речи в рамках заданной темы (написание рецензии на прочитанную книгу по плану)</w:t>
            </w:r>
          </w:p>
        </w:tc>
        <w:tc>
          <w:tcPr>
            <w:tcW w:w="2817" w:type="dxa"/>
            <w:gridSpan w:val="2"/>
          </w:tcPr>
          <w:p w14:paraId="41725771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 умение применять полученные знания, умение восстанавливать предложения в соответствии с поставленной задачей</w:t>
            </w:r>
          </w:p>
          <w:p w14:paraId="5A91502F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Р.- владение приемами самоконтроля и </w:t>
            </w: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самооценки </w:t>
            </w:r>
          </w:p>
          <w:p w14:paraId="13BDF584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8085A4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Промежуточный</w:t>
            </w:r>
          </w:p>
          <w:p w14:paraId="5293E9BA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0F7A55DF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380C32" w14:paraId="7A92ECEA" w14:textId="77777777" w:rsidTr="000759F1">
        <w:tc>
          <w:tcPr>
            <w:tcW w:w="588" w:type="dxa"/>
          </w:tcPr>
          <w:p w14:paraId="36980AC8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932" w:type="dxa"/>
          </w:tcPr>
          <w:p w14:paraId="01E2648A" w14:textId="18B174C6" w:rsidR="00704C1C" w:rsidRPr="00380C32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16.10</w:t>
            </w:r>
          </w:p>
        </w:tc>
        <w:tc>
          <w:tcPr>
            <w:tcW w:w="2340" w:type="dxa"/>
            <w:gridSpan w:val="2"/>
          </w:tcPr>
          <w:p w14:paraId="6537B95A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диалогов. </w:t>
            </w:r>
            <w:r w:rsidRPr="00380C32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Выражение согласия и несогласия.</w:t>
            </w:r>
            <w:r w:rsidRPr="00380C32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25CEACE2" w14:textId="77777777" w:rsidR="00704C1C" w:rsidRPr="00380C3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04CB15E6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диалога по образцу. Развитие умений в диалогической речи в контексте реальных жизненных ситуаций.  </w:t>
            </w:r>
          </w:p>
        </w:tc>
        <w:tc>
          <w:tcPr>
            <w:tcW w:w="2817" w:type="dxa"/>
            <w:gridSpan w:val="2"/>
          </w:tcPr>
          <w:p w14:paraId="7E13CA14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работать в парах, умение воспринимать на слух основное содержание сообщений; готовность и умение вести диалог;</w:t>
            </w:r>
          </w:p>
          <w:p w14:paraId="583C63F0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знаний, применять полученные знания на практике </w:t>
            </w:r>
          </w:p>
          <w:p w14:paraId="1FD2E600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 и самооценка</w:t>
            </w:r>
          </w:p>
        </w:tc>
        <w:tc>
          <w:tcPr>
            <w:tcW w:w="1418" w:type="dxa"/>
          </w:tcPr>
          <w:p w14:paraId="78CE527B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Промежуточный контроль  </w:t>
            </w:r>
          </w:p>
        </w:tc>
        <w:tc>
          <w:tcPr>
            <w:tcW w:w="1134" w:type="dxa"/>
          </w:tcPr>
          <w:p w14:paraId="1E3F39A3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380C32" w14:paraId="13247DFB" w14:textId="77777777" w:rsidTr="00754762">
        <w:tc>
          <w:tcPr>
            <w:tcW w:w="588" w:type="dxa"/>
          </w:tcPr>
          <w:p w14:paraId="7197D0E1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932" w:type="dxa"/>
          </w:tcPr>
          <w:p w14:paraId="68353BF3" w14:textId="6356F1D0" w:rsidR="00704C1C" w:rsidRPr="00380C32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17.10</w:t>
            </w:r>
          </w:p>
        </w:tc>
        <w:tc>
          <w:tcPr>
            <w:tcW w:w="2340" w:type="dxa"/>
            <w:gridSpan w:val="2"/>
          </w:tcPr>
          <w:p w14:paraId="5D49CEFD" w14:textId="77777777" w:rsidR="00704C1C" w:rsidRPr="00380C32" w:rsidRDefault="00704C1C" w:rsidP="00380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к контрольной работе по теме </w:t>
            </w:r>
            <w:r w:rsidRPr="00380C3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80C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избавления</w:t>
            </w:r>
            <w:r w:rsidRPr="00380C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380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396A775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8" w:type="dxa"/>
            <w:gridSpan w:val="2"/>
          </w:tcPr>
          <w:p w14:paraId="75A334C1" w14:textId="77777777" w:rsidR="00704C1C" w:rsidRPr="00380C3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112BB6B1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лексико-грамматических знаний</w:t>
            </w:r>
          </w:p>
        </w:tc>
        <w:tc>
          <w:tcPr>
            <w:tcW w:w="2817" w:type="dxa"/>
            <w:gridSpan w:val="2"/>
          </w:tcPr>
          <w:p w14:paraId="550C7167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ориентироваться в своей системе знаний;</w:t>
            </w:r>
          </w:p>
          <w:p w14:paraId="596752BC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задавать вопросы;</w:t>
            </w:r>
          </w:p>
          <w:p w14:paraId="6BDDD9B9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самоконтроль, самооценка</w:t>
            </w:r>
          </w:p>
        </w:tc>
        <w:tc>
          <w:tcPr>
            <w:tcW w:w="1418" w:type="dxa"/>
          </w:tcPr>
          <w:p w14:paraId="38F68FD5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65F8C182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380C32" w14:paraId="7C0B5A37" w14:textId="77777777" w:rsidTr="00886962">
        <w:tc>
          <w:tcPr>
            <w:tcW w:w="588" w:type="dxa"/>
          </w:tcPr>
          <w:p w14:paraId="7A01D348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932" w:type="dxa"/>
          </w:tcPr>
          <w:p w14:paraId="33136DD7" w14:textId="5F410837" w:rsidR="00704C1C" w:rsidRPr="00380C32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21.10</w:t>
            </w:r>
          </w:p>
        </w:tc>
        <w:tc>
          <w:tcPr>
            <w:tcW w:w="2340" w:type="dxa"/>
            <w:gridSpan w:val="2"/>
          </w:tcPr>
          <w:p w14:paraId="0B698E2D" w14:textId="77777777" w:rsidR="00704C1C" w:rsidRPr="00380C32" w:rsidRDefault="00704C1C" w:rsidP="00380C3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  <w:p w14:paraId="6B80093F" w14:textId="77777777" w:rsidR="00704C1C" w:rsidRPr="00380C32" w:rsidRDefault="00704C1C" w:rsidP="00380C3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380C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избавления»</w:t>
            </w:r>
          </w:p>
        </w:tc>
        <w:tc>
          <w:tcPr>
            <w:tcW w:w="2228" w:type="dxa"/>
            <w:gridSpan w:val="2"/>
          </w:tcPr>
          <w:p w14:paraId="29EF98DE" w14:textId="77777777" w:rsidR="00704C1C" w:rsidRPr="00380C3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2711" w:type="dxa"/>
          </w:tcPr>
          <w:p w14:paraId="67C8548A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уровня сформированности навыков и умений </w:t>
            </w:r>
          </w:p>
        </w:tc>
        <w:tc>
          <w:tcPr>
            <w:tcW w:w="2817" w:type="dxa"/>
            <w:gridSpan w:val="2"/>
          </w:tcPr>
          <w:p w14:paraId="0B600E73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знаний; </w:t>
            </w:r>
          </w:p>
          <w:p w14:paraId="7F16FCDC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Р. – самоконтроль, </w:t>
            </w: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самооценка</w:t>
            </w:r>
          </w:p>
        </w:tc>
        <w:tc>
          <w:tcPr>
            <w:tcW w:w="1418" w:type="dxa"/>
          </w:tcPr>
          <w:p w14:paraId="2FEF6EC5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Итоговый контроль </w:t>
            </w:r>
          </w:p>
          <w:p w14:paraId="0F79564F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</w:t>
            </w: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ая работа </w:t>
            </w:r>
          </w:p>
        </w:tc>
        <w:tc>
          <w:tcPr>
            <w:tcW w:w="1134" w:type="dxa"/>
          </w:tcPr>
          <w:p w14:paraId="3CF0C6E7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380C32" w14:paraId="48D98B1A" w14:textId="77777777" w:rsidTr="00B97F39">
        <w:tc>
          <w:tcPr>
            <w:tcW w:w="588" w:type="dxa"/>
          </w:tcPr>
          <w:p w14:paraId="5A90E910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932" w:type="dxa"/>
          </w:tcPr>
          <w:p w14:paraId="0449F909" w14:textId="3837867E" w:rsidR="00704C1C" w:rsidRPr="00380C32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23.10</w:t>
            </w:r>
          </w:p>
        </w:tc>
        <w:tc>
          <w:tcPr>
            <w:tcW w:w="2340" w:type="dxa"/>
            <w:gridSpan w:val="2"/>
          </w:tcPr>
          <w:p w14:paraId="24E3892A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228" w:type="dxa"/>
            <w:gridSpan w:val="2"/>
          </w:tcPr>
          <w:p w14:paraId="4811E141" w14:textId="77777777" w:rsidR="00704C1C" w:rsidRPr="00380C3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2711" w:type="dxa"/>
          </w:tcPr>
          <w:p w14:paraId="70FB6203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сформированности </w:t>
            </w:r>
          </w:p>
          <w:p w14:paraId="76EC0067" w14:textId="77777777" w:rsidR="00704C1C" w:rsidRPr="00380C3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лексико-грамматических знаний</w:t>
            </w:r>
          </w:p>
        </w:tc>
        <w:tc>
          <w:tcPr>
            <w:tcW w:w="2817" w:type="dxa"/>
            <w:gridSpan w:val="2"/>
          </w:tcPr>
          <w:p w14:paraId="56D85E3C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анализировать </w:t>
            </w:r>
          </w:p>
          <w:p w14:paraId="45A41683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43007CF3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04C65C8F" w14:textId="77777777" w:rsidR="00704C1C" w:rsidRPr="00380C3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2929" w:rsidRPr="00380C32" w14:paraId="70DA3DD8" w14:textId="77777777" w:rsidTr="00223EE6">
        <w:tc>
          <w:tcPr>
            <w:tcW w:w="15168" w:type="dxa"/>
            <w:gridSpan w:val="11"/>
          </w:tcPr>
          <w:p w14:paraId="5CBA4447" w14:textId="77777777" w:rsidR="00972929" w:rsidRPr="00380C32" w:rsidRDefault="00380C32" w:rsidP="00380C32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b/>
                <w:bCs/>
                <w:iCs/>
                <w:color w:val="000000"/>
                <w:shd w:val="clear" w:color="auto" w:fill="FFFFFF"/>
              </w:rPr>
              <w:t xml:space="preserve">Смешение </w:t>
            </w:r>
            <w:proofErr w:type="gramStart"/>
            <w:r w:rsidRPr="00380C32">
              <w:rPr>
                <w:rFonts w:ascii="Times New Roman" w:hAnsi="Times New Roman" w:cs="Times New Roman"/>
                <w:b/>
                <w:bCs/>
                <w:iCs/>
                <w:color w:val="000000"/>
                <w:shd w:val="clear" w:color="auto" w:fill="FFFFFF"/>
              </w:rPr>
              <w:t>культур</w:t>
            </w:r>
            <w:r w:rsidRPr="00380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380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11 часов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)</w:t>
            </w:r>
          </w:p>
        </w:tc>
      </w:tr>
      <w:tr w:rsidR="00704C1C" w:rsidRPr="00806FAE" w14:paraId="6C909C53" w14:textId="77777777" w:rsidTr="001D4DA1">
        <w:tc>
          <w:tcPr>
            <w:tcW w:w="588" w:type="dxa"/>
          </w:tcPr>
          <w:p w14:paraId="7F837071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932" w:type="dxa"/>
          </w:tcPr>
          <w:p w14:paraId="707D8B52" w14:textId="7095609F" w:rsidR="00704C1C" w:rsidRPr="00380C32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24.10</w:t>
            </w:r>
          </w:p>
        </w:tc>
        <w:tc>
          <w:tcPr>
            <w:tcW w:w="2340" w:type="dxa"/>
            <w:gridSpan w:val="2"/>
          </w:tcPr>
          <w:p w14:paraId="1B56B4C3" w14:textId="77777777" w:rsidR="00704C1C" w:rsidRPr="00380C32" w:rsidRDefault="00704C1C" w:rsidP="00380C3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80C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Язык мимики и жестов</w:t>
            </w:r>
          </w:p>
        </w:tc>
        <w:tc>
          <w:tcPr>
            <w:tcW w:w="2228" w:type="dxa"/>
            <w:gridSpan w:val="2"/>
          </w:tcPr>
          <w:p w14:paraId="68616CF0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7C9D13B1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навыков. </w:t>
            </w:r>
          </w:p>
        </w:tc>
        <w:tc>
          <w:tcPr>
            <w:tcW w:w="2817" w:type="dxa"/>
            <w:gridSpan w:val="2"/>
          </w:tcPr>
          <w:p w14:paraId="31096BB5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- умение перерабатывать информацию</w:t>
            </w:r>
          </w:p>
          <w:p w14:paraId="5175C2B7" w14:textId="77777777" w:rsidR="00704C1C" w:rsidRPr="00806FAE" w:rsidRDefault="00704C1C" w:rsidP="00720D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работать в парах, готовность и умение вести диалог</w:t>
            </w:r>
          </w:p>
          <w:p w14:paraId="2DBBB6A8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5B0C2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60EDBB5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1B39A30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  <w:p w14:paraId="0D30C90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9D81F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7502CF" w14:paraId="30110016" w14:textId="77777777" w:rsidTr="00736119">
        <w:tc>
          <w:tcPr>
            <w:tcW w:w="588" w:type="dxa"/>
          </w:tcPr>
          <w:p w14:paraId="02CA1F0E" w14:textId="77777777" w:rsidR="00704C1C" w:rsidRPr="007502CF" w:rsidRDefault="00704C1C" w:rsidP="007502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932" w:type="dxa"/>
          </w:tcPr>
          <w:p w14:paraId="1F161C27" w14:textId="5A5C04B9" w:rsidR="00704C1C" w:rsidRPr="007502CF" w:rsidRDefault="00A904C2" w:rsidP="007502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28.10</w:t>
            </w:r>
          </w:p>
        </w:tc>
        <w:tc>
          <w:tcPr>
            <w:tcW w:w="2340" w:type="dxa"/>
            <w:gridSpan w:val="2"/>
          </w:tcPr>
          <w:p w14:paraId="2E42C343" w14:textId="77777777" w:rsidR="00704C1C" w:rsidRPr="007502CF" w:rsidRDefault="00704C1C" w:rsidP="007502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чтения.</w:t>
            </w:r>
          </w:p>
          <w:p w14:paraId="5249A992" w14:textId="77777777" w:rsidR="00704C1C" w:rsidRPr="007502CF" w:rsidRDefault="00704C1C" w:rsidP="007502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0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Добро пожаловать в Летнюю школу!</w:t>
            </w:r>
          </w:p>
          <w:p w14:paraId="6EFB23C6" w14:textId="77777777" w:rsidR="00704C1C" w:rsidRPr="007502CF" w:rsidRDefault="00704C1C" w:rsidP="007502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8" w:type="dxa"/>
            <w:gridSpan w:val="2"/>
          </w:tcPr>
          <w:p w14:paraId="339845B0" w14:textId="77777777" w:rsidR="00704C1C" w:rsidRPr="007502CF" w:rsidRDefault="00704C1C" w:rsidP="007502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73B633FF" w14:textId="77777777" w:rsidR="00704C1C" w:rsidRPr="007502CF" w:rsidRDefault="00704C1C" w:rsidP="007502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навыков в чтении и устной речи. Обзор настоящего совершенного времени в контексте текста.</w:t>
            </w:r>
          </w:p>
        </w:tc>
        <w:tc>
          <w:tcPr>
            <w:tcW w:w="2817" w:type="dxa"/>
            <w:gridSpan w:val="2"/>
          </w:tcPr>
          <w:p w14:paraId="2FF5AD48" w14:textId="77777777" w:rsidR="00704C1C" w:rsidRPr="007502CF" w:rsidRDefault="00704C1C" w:rsidP="007502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работать с текстом; умение восстанавливать предл. в соответствии с решаемой учебной задачей</w:t>
            </w:r>
          </w:p>
          <w:p w14:paraId="7F056F81" w14:textId="77777777" w:rsidR="00704C1C" w:rsidRPr="007502CF" w:rsidRDefault="00704C1C" w:rsidP="007502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К.- готовность слушать собеседника и вести диалог; </w:t>
            </w:r>
          </w:p>
          <w:p w14:paraId="0E93AB97" w14:textId="77777777" w:rsidR="00704C1C" w:rsidRPr="007502CF" w:rsidRDefault="00704C1C" w:rsidP="007502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522A7FEB" w14:textId="77777777" w:rsidR="00704C1C" w:rsidRPr="007502CF" w:rsidRDefault="00704C1C" w:rsidP="007502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437A3FD3" w14:textId="77777777" w:rsidR="00704C1C" w:rsidRPr="007502CF" w:rsidRDefault="00704C1C" w:rsidP="007502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  <w:p w14:paraId="43EF593E" w14:textId="77777777" w:rsidR="00704C1C" w:rsidRPr="007502CF" w:rsidRDefault="00704C1C" w:rsidP="007502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3F8653" w14:textId="77777777" w:rsidR="00704C1C" w:rsidRPr="007502CF" w:rsidRDefault="00704C1C" w:rsidP="007502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7502CF" w14:paraId="5C039DAE" w14:textId="77777777" w:rsidTr="00DA31C5">
        <w:tc>
          <w:tcPr>
            <w:tcW w:w="588" w:type="dxa"/>
          </w:tcPr>
          <w:p w14:paraId="173D0EFB" w14:textId="77777777" w:rsidR="00704C1C" w:rsidRPr="007502CF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32" w:type="dxa"/>
          </w:tcPr>
          <w:p w14:paraId="1C74757F" w14:textId="057F5269" w:rsidR="00704C1C" w:rsidRPr="007502CF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30.10</w:t>
            </w:r>
          </w:p>
        </w:tc>
        <w:tc>
          <w:tcPr>
            <w:tcW w:w="2340" w:type="dxa"/>
            <w:gridSpan w:val="2"/>
          </w:tcPr>
          <w:p w14:paraId="3ACC5976" w14:textId="77777777" w:rsidR="00704C1C" w:rsidRPr="007502CF" w:rsidRDefault="00704C1C" w:rsidP="007502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Настоящее совершенное и простое прошедшее время</w:t>
            </w:r>
          </w:p>
        </w:tc>
        <w:tc>
          <w:tcPr>
            <w:tcW w:w="2228" w:type="dxa"/>
            <w:gridSpan w:val="2"/>
          </w:tcPr>
          <w:p w14:paraId="4C90D2EB" w14:textId="77777777" w:rsidR="00704C1C" w:rsidRPr="007502CF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актуализации знаний и умений</w:t>
            </w:r>
          </w:p>
        </w:tc>
        <w:tc>
          <w:tcPr>
            <w:tcW w:w="2711" w:type="dxa"/>
          </w:tcPr>
          <w:p w14:paraId="6AF84D0C" w14:textId="77777777" w:rsidR="00704C1C" w:rsidRPr="007502CF" w:rsidRDefault="00704C1C" w:rsidP="007502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и отработка  грам. навыков. Обзор разницы в употреблении настоящего совершенного и простого прошедшего времен. Развитие навыков устной речи</w:t>
            </w:r>
          </w:p>
        </w:tc>
        <w:tc>
          <w:tcPr>
            <w:tcW w:w="2817" w:type="dxa"/>
            <w:gridSpan w:val="2"/>
          </w:tcPr>
          <w:p w14:paraId="52B0B0BB" w14:textId="77777777" w:rsidR="00704C1C" w:rsidRPr="007502CF" w:rsidRDefault="00704C1C" w:rsidP="00720D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- умение ориентироваться в своей системе знаний, заполнять пропуски в соответствии с поставленной задачей. </w:t>
            </w:r>
          </w:p>
          <w:p w14:paraId="5F78DB03" w14:textId="77777777" w:rsidR="00704C1C" w:rsidRPr="007502CF" w:rsidRDefault="00704C1C" w:rsidP="00720D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умение вести диалог </w:t>
            </w:r>
          </w:p>
          <w:p w14:paraId="3A76DD34" w14:textId="77777777" w:rsidR="00704C1C" w:rsidRPr="007502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7D10E8EE" w14:textId="77777777" w:rsidR="00704C1C" w:rsidRPr="007502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0CC4F8E3" w14:textId="77777777" w:rsidR="00704C1C" w:rsidRPr="007502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  <w:p w14:paraId="7B8CCAD8" w14:textId="77777777" w:rsidR="00704C1C" w:rsidRPr="007502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4EAB04" w14:textId="77777777" w:rsidR="00704C1C" w:rsidRPr="007502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294EBC" w14:paraId="5357AD97" w14:textId="77777777" w:rsidTr="00165926">
        <w:tc>
          <w:tcPr>
            <w:tcW w:w="588" w:type="dxa"/>
          </w:tcPr>
          <w:p w14:paraId="11C50543" w14:textId="77777777" w:rsidR="00704C1C" w:rsidRPr="00294EB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4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932" w:type="dxa"/>
          </w:tcPr>
          <w:p w14:paraId="4E67A824" w14:textId="74BE8B28" w:rsidR="00704C1C" w:rsidRPr="00294EBC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13.11</w:t>
            </w:r>
          </w:p>
        </w:tc>
        <w:tc>
          <w:tcPr>
            <w:tcW w:w="2340" w:type="dxa"/>
            <w:gridSpan w:val="2"/>
          </w:tcPr>
          <w:p w14:paraId="79AA4DE2" w14:textId="77777777" w:rsidR="00704C1C" w:rsidRPr="00294EB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4E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Британский и американский варианты английского языка</w:t>
            </w:r>
          </w:p>
        </w:tc>
        <w:tc>
          <w:tcPr>
            <w:tcW w:w="2228" w:type="dxa"/>
            <w:gridSpan w:val="2"/>
          </w:tcPr>
          <w:p w14:paraId="157ACB05" w14:textId="77777777" w:rsidR="00704C1C" w:rsidRPr="00294EBC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4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22CB324B" w14:textId="77777777" w:rsidR="00704C1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4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Формирование и отработка лексических навыков</w:t>
            </w:r>
            <w:r w:rsidRPr="00294EBC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употребления американского варианта английского языка</w:t>
            </w:r>
            <w:r w:rsidRPr="00294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685538EA" w14:textId="77777777" w:rsidR="00704C1C" w:rsidRPr="00294EBC" w:rsidRDefault="00704C1C" w:rsidP="00294E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4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аудирования и устной речи. </w:t>
            </w:r>
          </w:p>
        </w:tc>
        <w:tc>
          <w:tcPr>
            <w:tcW w:w="2817" w:type="dxa"/>
            <w:gridSpan w:val="2"/>
          </w:tcPr>
          <w:p w14:paraId="287568C3" w14:textId="77777777" w:rsidR="00704C1C" w:rsidRPr="00294EB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4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- умение перерабатывать информацию</w:t>
            </w:r>
          </w:p>
          <w:p w14:paraId="3B40CF11" w14:textId="77777777" w:rsidR="00704C1C" w:rsidRPr="00294EB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4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К.- умение работать в парах и вести диалог</w:t>
            </w:r>
          </w:p>
          <w:p w14:paraId="40548AEE" w14:textId="77777777" w:rsidR="00704C1C" w:rsidRPr="00294EB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4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06629871" w14:textId="77777777" w:rsidR="00704C1C" w:rsidRPr="00294EB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4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0F7EE193" w14:textId="77777777" w:rsidR="00704C1C" w:rsidRPr="00294EB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4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11A07290" w14:textId="77777777" w:rsidR="00704C1C" w:rsidRPr="00294EB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5E06CF" w14:paraId="08C56B9C" w14:textId="77777777" w:rsidTr="00FC0462">
        <w:tc>
          <w:tcPr>
            <w:tcW w:w="588" w:type="dxa"/>
          </w:tcPr>
          <w:p w14:paraId="65AB6B4C" w14:textId="77777777" w:rsidR="00704C1C" w:rsidRPr="005E06CF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932" w:type="dxa"/>
          </w:tcPr>
          <w:p w14:paraId="7C401C98" w14:textId="1C8A7C46" w:rsidR="00704C1C" w:rsidRPr="005E06CF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16.11</w:t>
            </w:r>
          </w:p>
        </w:tc>
        <w:tc>
          <w:tcPr>
            <w:tcW w:w="2340" w:type="dxa"/>
            <w:gridSpan w:val="2"/>
          </w:tcPr>
          <w:p w14:paraId="4295F931" w14:textId="77777777" w:rsidR="00704C1C" w:rsidRPr="005E06CF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Получение гражданства в Великобритании</w:t>
            </w:r>
          </w:p>
        </w:tc>
        <w:tc>
          <w:tcPr>
            <w:tcW w:w="2228" w:type="dxa"/>
            <w:gridSpan w:val="2"/>
          </w:tcPr>
          <w:p w14:paraId="0E859DF4" w14:textId="77777777" w:rsidR="00704C1C" w:rsidRPr="005E06CF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2711" w:type="dxa"/>
          </w:tcPr>
          <w:p w14:paraId="37094241" w14:textId="77777777" w:rsidR="00704C1C" w:rsidRPr="005E06CF" w:rsidRDefault="00704C1C" w:rsidP="005E06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у учащихся лингвострановедческой и социокультурной компетенции </w:t>
            </w:r>
            <w:r w:rsidRPr="005E06CF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сдаче языкового эмиграционного экзамена  в Великобритании</w:t>
            </w: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Развитие навыков в аудировании, чтении и </w:t>
            </w: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устной речи. </w:t>
            </w:r>
          </w:p>
        </w:tc>
        <w:tc>
          <w:tcPr>
            <w:tcW w:w="2817" w:type="dxa"/>
            <w:gridSpan w:val="2"/>
          </w:tcPr>
          <w:p w14:paraId="793F7C52" w14:textId="77777777" w:rsidR="00704C1C" w:rsidRPr="005E06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П. - умение работать с текстом и извлекать нужную информацию</w:t>
            </w:r>
          </w:p>
          <w:p w14:paraId="13914549" w14:textId="77777777" w:rsidR="00704C1C" w:rsidRPr="005E06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К.- умение работать индивидуально, готовность вести диалог </w:t>
            </w:r>
          </w:p>
          <w:p w14:paraId="471BBFC9" w14:textId="77777777" w:rsidR="00704C1C" w:rsidRPr="005E06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0E9959B0" w14:textId="77777777" w:rsidR="00704C1C" w:rsidRPr="005E06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2C127C59" w14:textId="77777777" w:rsidR="00704C1C" w:rsidRPr="005E06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  <w:p w14:paraId="5C3919C7" w14:textId="77777777" w:rsidR="00704C1C" w:rsidRPr="005E06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9ED105" w14:textId="77777777" w:rsidR="00704C1C" w:rsidRPr="005E06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5E06CF" w14:paraId="30F95619" w14:textId="77777777" w:rsidTr="00594422">
        <w:tc>
          <w:tcPr>
            <w:tcW w:w="588" w:type="dxa"/>
          </w:tcPr>
          <w:p w14:paraId="18BDFB64" w14:textId="77777777" w:rsidR="00704C1C" w:rsidRPr="005E06CF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29 </w:t>
            </w:r>
          </w:p>
        </w:tc>
        <w:tc>
          <w:tcPr>
            <w:tcW w:w="1932" w:type="dxa"/>
          </w:tcPr>
          <w:p w14:paraId="4B61FC40" w14:textId="25A44CE7" w:rsidR="00704C1C" w:rsidRPr="005E06CF" w:rsidRDefault="00A904C2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17.11</w:t>
            </w:r>
          </w:p>
        </w:tc>
        <w:tc>
          <w:tcPr>
            <w:tcW w:w="2340" w:type="dxa"/>
            <w:gridSpan w:val="2"/>
          </w:tcPr>
          <w:p w14:paraId="091703B0" w14:textId="77777777" w:rsidR="00704C1C" w:rsidRPr="005E06CF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6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Прошедшее совершенное время.</w:t>
            </w:r>
          </w:p>
        </w:tc>
        <w:tc>
          <w:tcPr>
            <w:tcW w:w="2228" w:type="dxa"/>
            <w:gridSpan w:val="2"/>
          </w:tcPr>
          <w:p w14:paraId="52F521A5" w14:textId="77777777" w:rsidR="00704C1C" w:rsidRPr="005E06CF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2118A550" w14:textId="77777777" w:rsidR="00704C1C" w:rsidRPr="005E06CF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грам. навыков. Развитие навыков в чтении и устной речи. </w:t>
            </w:r>
          </w:p>
        </w:tc>
        <w:tc>
          <w:tcPr>
            <w:tcW w:w="2817" w:type="dxa"/>
            <w:gridSpan w:val="2"/>
          </w:tcPr>
          <w:p w14:paraId="498AB6E4" w14:textId="77777777" w:rsidR="00704C1C" w:rsidRPr="005E06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своих знаниях </w:t>
            </w:r>
          </w:p>
          <w:p w14:paraId="699737F2" w14:textId="77777777" w:rsidR="00704C1C" w:rsidRPr="005E06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диалог, работать в парах </w:t>
            </w:r>
          </w:p>
          <w:p w14:paraId="694A2710" w14:textId="77777777" w:rsidR="00704C1C" w:rsidRPr="005E06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Р. – самоконтроль, самооценка </w:t>
            </w:r>
          </w:p>
        </w:tc>
        <w:tc>
          <w:tcPr>
            <w:tcW w:w="1418" w:type="dxa"/>
          </w:tcPr>
          <w:p w14:paraId="5CC97D15" w14:textId="77777777" w:rsidR="00704C1C" w:rsidRPr="005E06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38D07A87" w14:textId="77777777" w:rsidR="00704C1C" w:rsidRPr="005E06C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4C1C" w:rsidRPr="004570FD" w14:paraId="5305F0B0" w14:textId="77777777" w:rsidTr="0005733F">
        <w:tc>
          <w:tcPr>
            <w:tcW w:w="588" w:type="dxa"/>
          </w:tcPr>
          <w:p w14:paraId="6868DABE" w14:textId="77777777" w:rsidR="00704C1C" w:rsidRPr="004570FD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7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 </w:t>
            </w:r>
          </w:p>
        </w:tc>
        <w:tc>
          <w:tcPr>
            <w:tcW w:w="1932" w:type="dxa"/>
          </w:tcPr>
          <w:p w14:paraId="199C86D0" w14:textId="2DCAA8FA" w:rsidR="00704C1C" w:rsidRPr="004570FD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20.11</w:t>
            </w:r>
          </w:p>
        </w:tc>
        <w:tc>
          <w:tcPr>
            <w:tcW w:w="2340" w:type="dxa"/>
            <w:gridSpan w:val="2"/>
          </w:tcPr>
          <w:p w14:paraId="24ECA099" w14:textId="77777777" w:rsidR="00704C1C" w:rsidRPr="004570FD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70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Мой опыт в изучении иностранных языков</w:t>
            </w:r>
          </w:p>
        </w:tc>
        <w:tc>
          <w:tcPr>
            <w:tcW w:w="2228" w:type="dxa"/>
            <w:gridSpan w:val="2"/>
          </w:tcPr>
          <w:p w14:paraId="24D9C88D" w14:textId="77777777" w:rsidR="00704C1C" w:rsidRPr="004570FD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7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711" w:type="dxa"/>
          </w:tcPr>
          <w:p w14:paraId="51EFA130" w14:textId="77777777" w:rsidR="00704C1C" w:rsidRPr="004570FD" w:rsidRDefault="00704C1C" w:rsidP="004570F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7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в письменной речи. Развитие умений написания </w:t>
            </w:r>
            <w:r w:rsidRPr="004570FD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эссе (описание собственного опыта в изучении иностранного языка)</w:t>
            </w:r>
          </w:p>
        </w:tc>
        <w:tc>
          <w:tcPr>
            <w:tcW w:w="2817" w:type="dxa"/>
            <w:gridSpan w:val="2"/>
          </w:tcPr>
          <w:p w14:paraId="710791B7" w14:textId="77777777" w:rsidR="00704C1C" w:rsidRPr="004570FD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7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П.-Умение </w:t>
            </w:r>
            <w:proofErr w:type="spellStart"/>
            <w:r w:rsidRPr="00457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ориент-ся</w:t>
            </w:r>
            <w:proofErr w:type="spellEnd"/>
            <w:r w:rsidRPr="00457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своей системе знаний</w:t>
            </w:r>
          </w:p>
          <w:p w14:paraId="4A6E0D2B" w14:textId="77777777" w:rsidR="00704C1C" w:rsidRPr="004570FD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7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7AFC15D7" w14:textId="77777777" w:rsidR="00704C1C" w:rsidRPr="004570FD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7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Промежуточный</w:t>
            </w:r>
          </w:p>
          <w:p w14:paraId="33DED689" w14:textId="77777777" w:rsidR="00704C1C" w:rsidRPr="004570FD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7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06D9224F" w14:textId="77777777" w:rsidR="00704C1C" w:rsidRPr="004570FD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16B15394" w14:textId="77777777" w:rsidTr="007C2DE4">
        <w:tc>
          <w:tcPr>
            <w:tcW w:w="588" w:type="dxa"/>
          </w:tcPr>
          <w:p w14:paraId="25EF6E6D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932" w:type="dxa"/>
          </w:tcPr>
          <w:p w14:paraId="6D6C00F2" w14:textId="3DF4F33D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23.11</w:t>
            </w:r>
          </w:p>
        </w:tc>
        <w:tc>
          <w:tcPr>
            <w:tcW w:w="2340" w:type="dxa"/>
            <w:gridSpan w:val="2"/>
          </w:tcPr>
          <w:p w14:paraId="636D2A57" w14:textId="77777777" w:rsidR="00704C1C" w:rsidRPr="00806FAE" w:rsidRDefault="00704C1C" w:rsidP="00380C3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диалогов.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экзамен по английскому языку</w:t>
            </w:r>
          </w:p>
        </w:tc>
        <w:tc>
          <w:tcPr>
            <w:tcW w:w="2228" w:type="dxa"/>
            <w:gridSpan w:val="2"/>
          </w:tcPr>
          <w:p w14:paraId="6DFE3121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4BAFC3E9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диалога по образцу. Развитие умений в диалогической речи в контексте реальных жизненных ситуаций.  </w:t>
            </w:r>
          </w:p>
        </w:tc>
        <w:tc>
          <w:tcPr>
            <w:tcW w:w="2817" w:type="dxa"/>
            <w:gridSpan w:val="2"/>
          </w:tcPr>
          <w:p w14:paraId="30FBA47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работать в парах, умение воспринимать на слух основное содержание сообщений; готовность и умение вести диалог;</w:t>
            </w:r>
          </w:p>
          <w:p w14:paraId="40E1A633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знаний, применять полученные знания на практике </w:t>
            </w:r>
          </w:p>
          <w:p w14:paraId="2BB1D01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Р. – самоконтроль и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самооценка</w:t>
            </w:r>
          </w:p>
        </w:tc>
        <w:tc>
          <w:tcPr>
            <w:tcW w:w="1418" w:type="dxa"/>
          </w:tcPr>
          <w:p w14:paraId="5F89BD5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Промежуточный контроль  </w:t>
            </w:r>
          </w:p>
        </w:tc>
        <w:tc>
          <w:tcPr>
            <w:tcW w:w="1134" w:type="dxa"/>
          </w:tcPr>
          <w:p w14:paraId="42321736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18932C67" w14:textId="77777777" w:rsidTr="00CF0369">
        <w:tc>
          <w:tcPr>
            <w:tcW w:w="588" w:type="dxa"/>
          </w:tcPr>
          <w:p w14:paraId="2BE009E4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932" w:type="dxa"/>
          </w:tcPr>
          <w:p w14:paraId="4CE8415A" w14:textId="2F0CF173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24.11</w:t>
            </w:r>
          </w:p>
        </w:tc>
        <w:tc>
          <w:tcPr>
            <w:tcW w:w="2340" w:type="dxa"/>
            <w:gridSpan w:val="2"/>
          </w:tcPr>
          <w:p w14:paraId="051FE527" w14:textId="77777777" w:rsidR="00704C1C" w:rsidRPr="00806FAE" w:rsidRDefault="00704C1C" w:rsidP="00380C3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к контрольной работе по теме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0A7571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Смешение культур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0A75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gridSpan w:val="2"/>
          </w:tcPr>
          <w:p w14:paraId="33A6B946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1E1E7D6F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лексико-грамматических знаний</w:t>
            </w:r>
          </w:p>
        </w:tc>
        <w:tc>
          <w:tcPr>
            <w:tcW w:w="2817" w:type="dxa"/>
            <w:gridSpan w:val="2"/>
          </w:tcPr>
          <w:p w14:paraId="12BEDE59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ориентироваться в своей системе знаний;</w:t>
            </w:r>
          </w:p>
          <w:p w14:paraId="3F64B9B3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задавать вопросы;</w:t>
            </w:r>
          </w:p>
          <w:p w14:paraId="1634D8C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самоконтроль, самооценка</w:t>
            </w:r>
          </w:p>
        </w:tc>
        <w:tc>
          <w:tcPr>
            <w:tcW w:w="1418" w:type="dxa"/>
          </w:tcPr>
          <w:p w14:paraId="046E02F9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0B74BD69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25EE18BE" w14:textId="77777777" w:rsidTr="00E407C7">
        <w:tc>
          <w:tcPr>
            <w:tcW w:w="588" w:type="dxa"/>
          </w:tcPr>
          <w:p w14:paraId="611B3B4A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932" w:type="dxa"/>
          </w:tcPr>
          <w:p w14:paraId="6CBE77D9" w14:textId="31A045B9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27.11</w:t>
            </w:r>
          </w:p>
        </w:tc>
        <w:tc>
          <w:tcPr>
            <w:tcW w:w="2340" w:type="dxa"/>
            <w:gridSpan w:val="2"/>
          </w:tcPr>
          <w:p w14:paraId="6208A43C" w14:textId="77777777" w:rsidR="00704C1C" w:rsidRPr="00806FAE" w:rsidRDefault="00704C1C" w:rsidP="00380C3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по теме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0A7571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Смешение культур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0A75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gridSpan w:val="2"/>
          </w:tcPr>
          <w:p w14:paraId="00917AED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2711" w:type="dxa"/>
          </w:tcPr>
          <w:p w14:paraId="68258381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уровня сформированности навыков и умений </w:t>
            </w:r>
          </w:p>
        </w:tc>
        <w:tc>
          <w:tcPr>
            <w:tcW w:w="2817" w:type="dxa"/>
            <w:gridSpan w:val="2"/>
          </w:tcPr>
          <w:p w14:paraId="0232C88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знаний; </w:t>
            </w:r>
          </w:p>
          <w:p w14:paraId="7144A29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711F2F43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Итоговый контроль </w:t>
            </w:r>
          </w:p>
          <w:p w14:paraId="5465002B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34" w:type="dxa"/>
          </w:tcPr>
          <w:p w14:paraId="41C461F0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2F2AD858" w14:textId="77777777" w:rsidTr="00E700E8">
        <w:tc>
          <w:tcPr>
            <w:tcW w:w="588" w:type="dxa"/>
          </w:tcPr>
          <w:p w14:paraId="3A3801B9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932" w:type="dxa"/>
          </w:tcPr>
          <w:p w14:paraId="11A6E1BD" w14:textId="00A91FEA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30.11</w:t>
            </w:r>
          </w:p>
        </w:tc>
        <w:tc>
          <w:tcPr>
            <w:tcW w:w="2340" w:type="dxa"/>
            <w:gridSpan w:val="2"/>
          </w:tcPr>
          <w:p w14:paraId="4A2EC6B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контрольной работы. </w:t>
            </w:r>
          </w:p>
          <w:p w14:paraId="7F8AE12D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грамм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атического материала 1-3 юнитов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gridSpan w:val="2"/>
          </w:tcPr>
          <w:p w14:paraId="0DED751C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2711" w:type="dxa"/>
          </w:tcPr>
          <w:p w14:paraId="69B26D17" w14:textId="77777777" w:rsidR="00704C1C" w:rsidRPr="00806FAE" w:rsidRDefault="00704C1C" w:rsidP="00223EE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сформированности </w:t>
            </w:r>
          </w:p>
          <w:p w14:paraId="7D0FF4DA" w14:textId="77777777" w:rsidR="00704C1C" w:rsidRPr="00806FAE" w:rsidRDefault="00704C1C" w:rsidP="00223EE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лексико-грам. знаний.</w:t>
            </w:r>
          </w:p>
          <w:p w14:paraId="683145CE" w14:textId="77777777" w:rsidR="00704C1C" w:rsidRPr="00806FAE" w:rsidRDefault="00704C1C" w:rsidP="00223EE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 пройденного грам. материала  </w:t>
            </w:r>
          </w:p>
        </w:tc>
        <w:tc>
          <w:tcPr>
            <w:tcW w:w="2817" w:type="dxa"/>
            <w:gridSpan w:val="2"/>
          </w:tcPr>
          <w:p w14:paraId="454FDE5B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анализировать; умение ориентироваться в своей системе знаний</w:t>
            </w:r>
          </w:p>
          <w:p w14:paraId="24121FD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задавать вопросы</w:t>
            </w:r>
          </w:p>
          <w:p w14:paraId="665BC887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6A28CBF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3A24C1C8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72929" w:rsidRPr="00227076" w14:paraId="211E8A60" w14:textId="77777777" w:rsidTr="00223EE6">
        <w:tc>
          <w:tcPr>
            <w:tcW w:w="15168" w:type="dxa"/>
            <w:gridSpan w:val="11"/>
          </w:tcPr>
          <w:p w14:paraId="19BA74C6" w14:textId="77777777" w:rsidR="00972929" w:rsidRPr="00227076" w:rsidRDefault="00227076" w:rsidP="0022707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70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Что дальше?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2270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 часов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04C1C" w:rsidRPr="00806FAE" w14:paraId="06E16EC3" w14:textId="77777777" w:rsidTr="00014712">
        <w:tc>
          <w:tcPr>
            <w:tcW w:w="588" w:type="dxa"/>
          </w:tcPr>
          <w:p w14:paraId="2BAF526D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932" w:type="dxa"/>
          </w:tcPr>
          <w:p w14:paraId="7FF9F95C" w14:textId="3E0E81AD" w:rsidR="00704C1C" w:rsidRPr="000B4D52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1.12</w:t>
            </w:r>
          </w:p>
        </w:tc>
        <w:tc>
          <w:tcPr>
            <w:tcW w:w="2340" w:type="dxa"/>
            <w:gridSpan w:val="2"/>
          </w:tcPr>
          <w:p w14:paraId="33E02F7D" w14:textId="77777777" w:rsidR="00704C1C" w:rsidRPr="000B4D5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4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Профессии</w:t>
            </w:r>
          </w:p>
        </w:tc>
        <w:tc>
          <w:tcPr>
            <w:tcW w:w="2228" w:type="dxa"/>
            <w:gridSpan w:val="2"/>
          </w:tcPr>
          <w:p w14:paraId="3A8AABFF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74F52A74" w14:textId="77777777" w:rsidR="00704C1C" w:rsidRPr="00806FAE" w:rsidRDefault="00704C1C" w:rsidP="000B4D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 лексики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 профессии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Формирование и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отработка лексических навыков. Развитие навыков устной речи.</w:t>
            </w:r>
          </w:p>
        </w:tc>
        <w:tc>
          <w:tcPr>
            <w:tcW w:w="2817" w:type="dxa"/>
            <w:gridSpan w:val="2"/>
          </w:tcPr>
          <w:p w14:paraId="7C6A95A7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П. – умение перерабатывать информацию</w:t>
            </w:r>
          </w:p>
          <w:p w14:paraId="1FFC2F1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К. – умение работать в парах, готовность вести диалог </w:t>
            </w:r>
          </w:p>
          <w:p w14:paraId="28A65B58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110B1357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  <w:p w14:paraId="70F1B84F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  <w:p w14:paraId="0438A863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A090D8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4E1C91B6" w14:textId="77777777" w:rsidTr="007025FC">
        <w:tc>
          <w:tcPr>
            <w:tcW w:w="588" w:type="dxa"/>
          </w:tcPr>
          <w:p w14:paraId="1162DC79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932" w:type="dxa"/>
          </w:tcPr>
          <w:p w14:paraId="18B0D930" w14:textId="3801D429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4.12</w:t>
            </w:r>
          </w:p>
        </w:tc>
        <w:tc>
          <w:tcPr>
            <w:tcW w:w="2340" w:type="dxa"/>
            <w:gridSpan w:val="2"/>
          </w:tcPr>
          <w:p w14:paraId="5388C800" w14:textId="77777777" w:rsidR="00704C1C" w:rsidRDefault="00704C1C" w:rsidP="0022707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чтения. </w:t>
            </w:r>
          </w:p>
          <w:p w14:paraId="416D7F5E" w14:textId="77777777" w:rsidR="00704C1C" w:rsidRPr="00806FAE" w:rsidRDefault="00704C1C" w:rsidP="0022707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Твое будущее – твой выбор</w:t>
            </w:r>
          </w:p>
        </w:tc>
        <w:tc>
          <w:tcPr>
            <w:tcW w:w="2228" w:type="dxa"/>
            <w:gridSpan w:val="2"/>
          </w:tcPr>
          <w:p w14:paraId="20BC0B0C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6900934A" w14:textId="77777777" w:rsidR="00704C1C" w:rsidRPr="00806FAE" w:rsidRDefault="00704C1C" w:rsidP="004304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в аудировании, чтении и устной речи. Обзор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способов выражения будущего времени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контексте текста. </w:t>
            </w:r>
          </w:p>
        </w:tc>
        <w:tc>
          <w:tcPr>
            <w:tcW w:w="2817" w:type="dxa"/>
            <w:gridSpan w:val="2"/>
          </w:tcPr>
          <w:p w14:paraId="561F661B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П.-умение работать с текстом; извлекать нужную информацию </w:t>
            </w:r>
          </w:p>
          <w:p w14:paraId="0D9D0D0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5D0A6D22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7409A12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3077E295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  <w:p w14:paraId="023C356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D8E6D6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4304FC" w14:paraId="274080C4" w14:textId="77777777" w:rsidTr="00F6121A">
        <w:trPr>
          <w:trHeight w:val="2022"/>
        </w:trPr>
        <w:tc>
          <w:tcPr>
            <w:tcW w:w="588" w:type="dxa"/>
          </w:tcPr>
          <w:p w14:paraId="390EC829" w14:textId="77777777" w:rsidR="00704C1C" w:rsidRPr="004304F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932" w:type="dxa"/>
          </w:tcPr>
          <w:p w14:paraId="0721ACF5" w14:textId="4FE8E863" w:rsidR="00704C1C" w:rsidRPr="004304FC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7.12</w:t>
            </w:r>
          </w:p>
        </w:tc>
        <w:tc>
          <w:tcPr>
            <w:tcW w:w="2340" w:type="dxa"/>
            <w:gridSpan w:val="2"/>
          </w:tcPr>
          <w:p w14:paraId="31F4E13C" w14:textId="77777777" w:rsidR="00704C1C" w:rsidRPr="004304F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Конструкции, выражающие будущее время</w:t>
            </w:r>
          </w:p>
        </w:tc>
        <w:tc>
          <w:tcPr>
            <w:tcW w:w="2228" w:type="dxa"/>
            <w:gridSpan w:val="2"/>
          </w:tcPr>
          <w:p w14:paraId="1A719769" w14:textId="77777777" w:rsidR="00704C1C" w:rsidRPr="004304FC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актуализации знаний и умений</w:t>
            </w:r>
          </w:p>
        </w:tc>
        <w:tc>
          <w:tcPr>
            <w:tcW w:w="2711" w:type="dxa"/>
          </w:tcPr>
          <w:p w14:paraId="12CA5E1B" w14:textId="77777777" w:rsidR="00704C1C" w:rsidRPr="004304FC" w:rsidRDefault="00704C1C" w:rsidP="004304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Формирование, отработка и закрепление </w:t>
            </w:r>
            <w:r w:rsidRPr="004304FC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грамматических структур, используемых для выражения будущего времени</w:t>
            </w:r>
          </w:p>
        </w:tc>
        <w:tc>
          <w:tcPr>
            <w:tcW w:w="2817" w:type="dxa"/>
            <w:gridSpan w:val="2"/>
          </w:tcPr>
          <w:p w14:paraId="7888E5CE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П.-умение </w:t>
            </w:r>
            <w:proofErr w:type="spellStart"/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ориент-ся</w:t>
            </w:r>
            <w:proofErr w:type="spellEnd"/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в своей системе знаний</w:t>
            </w:r>
          </w:p>
          <w:p w14:paraId="36E51249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К- умение работать в парах </w:t>
            </w:r>
          </w:p>
          <w:p w14:paraId="0CFB5D81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223ECF51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5EA42BC4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  <w:p w14:paraId="5B2FFA22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9BD4D3" w14:textId="77777777" w:rsidR="00704C1C" w:rsidRPr="004304FC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4304FC" w14:paraId="4E3061CD" w14:textId="77777777" w:rsidTr="00EE728F">
        <w:trPr>
          <w:trHeight w:val="1412"/>
        </w:trPr>
        <w:tc>
          <w:tcPr>
            <w:tcW w:w="588" w:type="dxa"/>
          </w:tcPr>
          <w:p w14:paraId="70989812" w14:textId="77777777" w:rsidR="00704C1C" w:rsidRPr="004304F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932" w:type="dxa"/>
          </w:tcPr>
          <w:p w14:paraId="290EE593" w14:textId="0D894370" w:rsidR="00704C1C" w:rsidRPr="004304FC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8.12</w:t>
            </w:r>
          </w:p>
        </w:tc>
        <w:tc>
          <w:tcPr>
            <w:tcW w:w="2340" w:type="dxa"/>
            <w:gridSpan w:val="2"/>
          </w:tcPr>
          <w:p w14:paraId="3B89F5C5" w14:textId="77777777" w:rsidR="00704C1C" w:rsidRPr="004304F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Черты характера</w:t>
            </w:r>
          </w:p>
        </w:tc>
        <w:tc>
          <w:tcPr>
            <w:tcW w:w="2228" w:type="dxa"/>
            <w:gridSpan w:val="2"/>
          </w:tcPr>
          <w:p w14:paraId="36A65757" w14:textId="77777777" w:rsidR="00704C1C" w:rsidRPr="004304FC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2671771A" w14:textId="77777777" w:rsidR="00704C1C" w:rsidRPr="004304F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навыков. Развитие навыков в аудировании и устной речи. </w:t>
            </w:r>
          </w:p>
        </w:tc>
        <w:tc>
          <w:tcPr>
            <w:tcW w:w="2817" w:type="dxa"/>
            <w:gridSpan w:val="2"/>
          </w:tcPr>
          <w:p w14:paraId="69F2F9C2" w14:textId="77777777" w:rsidR="00704C1C" w:rsidRPr="004304FC" w:rsidRDefault="00704C1C" w:rsidP="00720D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знаний, заполнять пропуски в соответствии с поставленной задачей. </w:t>
            </w:r>
          </w:p>
          <w:p w14:paraId="29647519" w14:textId="77777777" w:rsidR="00704C1C" w:rsidRPr="004304FC" w:rsidRDefault="00704C1C" w:rsidP="00720D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К. – умение работать в парах и вести диалог </w:t>
            </w:r>
          </w:p>
          <w:p w14:paraId="0DED0FF5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5A89F59B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  <w:p w14:paraId="79A01FB6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  <w:p w14:paraId="0EED723F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44885E" w14:textId="77777777" w:rsidR="00704C1C" w:rsidRPr="004304FC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4022C842" w14:textId="77777777" w:rsidTr="00452859">
        <w:trPr>
          <w:trHeight w:val="1412"/>
        </w:trPr>
        <w:tc>
          <w:tcPr>
            <w:tcW w:w="588" w:type="dxa"/>
          </w:tcPr>
          <w:p w14:paraId="3124E5A4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39 </w:t>
            </w:r>
          </w:p>
        </w:tc>
        <w:tc>
          <w:tcPr>
            <w:tcW w:w="1932" w:type="dxa"/>
          </w:tcPr>
          <w:p w14:paraId="6F8A9B31" w14:textId="0F55042C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11.12</w:t>
            </w:r>
          </w:p>
        </w:tc>
        <w:tc>
          <w:tcPr>
            <w:tcW w:w="2340" w:type="dxa"/>
            <w:gridSpan w:val="2"/>
          </w:tcPr>
          <w:p w14:paraId="3370A61B" w14:textId="77777777" w:rsidR="00704C1C" w:rsidRPr="00012CED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C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Выбор профессии</w:t>
            </w:r>
          </w:p>
        </w:tc>
        <w:tc>
          <w:tcPr>
            <w:tcW w:w="2228" w:type="dxa"/>
            <w:gridSpan w:val="2"/>
          </w:tcPr>
          <w:p w14:paraId="03A124AA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2711" w:type="dxa"/>
          </w:tcPr>
          <w:p w14:paraId="580852D7" w14:textId="77777777" w:rsidR="00704C1C" w:rsidRPr="00806FAE" w:rsidRDefault="00704C1C" w:rsidP="004304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у учащихся лингвострановедческой и социокультурной компетенции </w:t>
            </w:r>
            <w:proofErr w:type="gramStart"/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4304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 выборе</w:t>
            </w:r>
            <w:proofErr w:type="gramEnd"/>
            <w:r w:rsidRPr="004304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профессии подростками в Англии и Уэльсе</w:t>
            </w: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навыков в чтении и устной речи.</w:t>
            </w:r>
          </w:p>
        </w:tc>
        <w:tc>
          <w:tcPr>
            <w:tcW w:w="2817" w:type="dxa"/>
            <w:gridSpan w:val="2"/>
          </w:tcPr>
          <w:p w14:paraId="525EEE1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 умение работать с текстом и извлекать нужную информацию</w:t>
            </w:r>
          </w:p>
          <w:p w14:paraId="1EE0454B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1CCF016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Р.- владение приемами самоконтроля и самооценки </w:t>
            </w:r>
          </w:p>
        </w:tc>
        <w:tc>
          <w:tcPr>
            <w:tcW w:w="1418" w:type="dxa"/>
          </w:tcPr>
          <w:p w14:paraId="4C766865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Текущий </w:t>
            </w:r>
          </w:p>
          <w:p w14:paraId="758FD490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</w:tc>
        <w:tc>
          <w:tcPr>
            <w:tcW w:w="1134" w:type="dxa"/>
          </w:tcPr>
          <w:p w14:paraId="29DA8B67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4304FC" w14:paraId="1201CECC" w14:textId="77777777" w:rsidTr="00C1686E">
        <w:tc>
          <w:tcPr>
            <w:tcW w:w="588" w:type="dxa"/>
          </w:tcPr>
          <w:p w14:paraId="11695DA7" w14:textId="77777777" w:rsidR="00704C1C" w:rsidRPr="004304F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932" w:type="dxa"/>
          </w:tcPr>
          <w:p w14:paraId="123A82B2" w14:textId="693500EA" w:rsidR="00704C1C" w:rsidRPr="004304FC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14.12</w:t>
            </w:r>
          </w:p>
        </w:tc>
        <w:tc>
          <w:tcPr>
            <w:tcW w:w="2340" w:type="dxa"/>
            <w:gridSpan w:val="2"/>
          </w:tcPr>
          <w:p w14:paraId="69B4B4E3" w14:textId="77777777" w:rsidR="00704C1C" w:rsidRPr="004304F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Употребление герундия и инфинитива</w:t>
            </w:r>
          </w:p>
        </w:tc>
        <w:tc>
          <w:tcPr>
            <w:tcW w:w="2228" w:type="dxa"/>
            <w:gridSpan w:val="2"/>
          </w:tcPr>
          <w:p w14:paraId="548C5A94" w14:textId="77777777" w:rsidR="00704C1C" w:rsidRPr="004304FC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277BD21C" w14:textId="77777777" w:rsidR="00704C1C" w:rsidRPr="004304FC" w:rsidRDefault="00704C1C" w:rsidP="004304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грамматических навыков </w:t>
            </w:r>
            <w:r w:rsidRPr="004304FC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употребления герундиальных форм и инфинитива</w:t>
            </w: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Развитие навыков устной речи.</w:t>
            </w:r>
          </w:p>
        </w:tc>
        <w:tc>
          <w:tcPr>
            <w:tcW w:w="2817" w:type="dxa"/>
            <w:gridSpan w:val="2"/>
          </w:tcPr>
          <w:p w14:paraId="543836B1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ориентироваться в своей системе знаний</w:t>
            </w:r>
          </w:p>
          <w:p w14:paraId="0B96F8D3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39D465EF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–самоконтроль, самооценка</w:t>
            </w:r>
          </w:p>
        </w:tc>
        <w:tc>
          <w:tcPr>
            <w:tcW w:w="1418" w:type="dxa"/>
          </w:tcPr>
          <w:p w14:paraId="24574CE8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442E13E8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  <w:p w14:paraId="36BE8AE4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E31DFA" w14:textId="77777777" w:rsidR="00704C1C" w:rsidRPr="004304FC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4304FC" w14:paraId="369B450D" w14:textId="77777777" w:rsidTr="00E727F2">
        <w:tc>
          <w:tcPr>
            <w:tcW w:w="588" w:type="dxa"/>
          </w:tcPr>
          <w:p w14:paraId="6A672CD1" w14:textId="77777777" w:rsidR="00704C1C" w:rsidRPr="004304F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1932" w:type="dxa"/>
          </w:tcPr>
          <w:p w14:paraId="132F3D6C" w14:textId="0E222841" w:rsidR="00704C1C" w:rsidRPr="004304FC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15.12</w:t>
            </w:r>
          </w:p>
        </w:tc>
        <w:tc>
          <w:tcPr>
            <w:tcW w:w="2340" w:type="dxa"/>
            <w:gridSpan w:val="2"/>
          </w:tcPr>
          <w:p w14:paraId="16541681" w14:textId="77777777" w:rsidR="00704C1C" w:rsidRPr="004304F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Написание официального письма</w:t>
            </w:r>
            <w:r w:rsidRPr="004304FC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32F0042B" w14:textId="77777777" w:rsidR="00704C1C" w:rsidRPr="004304FC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711" w:type="dxa"/>
          </w:tcPr>
          <w:p w14:paraId="3CDCAD07" w14:textId="77777777" w:rsidR="00704C1C" w:rsidRPr="004304FC" w:rsidRDefault="00704C1C" w:rsidP="004304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в письменной речи. Умение составлять официальное письмо по образцу. </w:t>
            </w:r>
          </w:p>
        </w:tc>
        <w:tc>
          <w:tcPr>
            <w:tcW w:w="2817" w:type="dxa"/>
            <w:gridSpan w:val="2"/>
          </w:tcPr>
          <w:p w14:paraId="78E6C35A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применять полученные знания; </w:t>
            </w: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умение с достаточной полнотой и точностью выражать свои мысли в соответствии с задачами и условиями </w:t>
            </w: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коммуникации.</w:t>
            </w:r>
          </w:p>
          <w:p w14:paraId="47E13D6B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Р.- владение приемами самоконтроля и самооценки</w:t>
            </w:r>
          </w:p>
        </w:tc>
        <w:tc>
          <w:tcPr>
            <w:tcW w:w="1418" w:type="dxa"/>
          </w:tcPr>
          <w:p w14:paraId="26FE171A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Промежуточный</w:t>
            </w:r>
          </w:p>
          <w:p w14:paraId="7CC90321" w14:textId="77777777" w:rsidR="00704C1C" w:rsidRPr="004304FC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</w:tc>
        <w:tc>
          <w:tcPr>
            <w:tcW w:w="1134" w:type="dxa"/>
          </w:tcPr>
          <w:p w14:paraId="4689FC27" w14:textId="77777777" w:rsidR="00704C1C" w:rsidRPr="004304FC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50C11143" w14:textId="77777777" w:rsidTr="00EB2F2A">
        <w:tc>
          <w:tcPr>
            <w:tcW w:w="588" w:type="dxa"/>
          </w:tcPr>
          <w:p w14:paraId="7DB4D83D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932" w:type="dxa"/>
          </w:tcPr>
          <w:p w14:paraId="1DD8982B" w14:textId="5F43DF0B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18.12</w:t>
            </w:r>
          </w:p>
        </w:tc>
        <w:tc>
          <w:tcPr>
            <w:tcW w:w="2340" w:type="dxa"/>
            <w:gridSpan w:val="2"/>
          </w:tcPr>
          <w:p w14:paraId="195274C7" w14:textId="77777777" w:rsidR="00704C1C" w:rsidRPr="00806FAE" w:rsidRDefault="00704C1C" w:rsidP="000B4D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диалогов.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Собеседование</w:t>
            </w:r>
          </w:p>
        </w:tc>
        <w:tc>
          <w:tcPr>
            <w:tcW w:w="2228" w:type="dxa"/>
            <w:gridSpan w:val="2"/>
          </w:tcPr>
          <w:p w14:paraId="0B56B0E4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17CCCFF4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диалога по образцу. Развитие умений в диалогической речи в контексте реальных жизненных ситуаций.  </w:t>
            </w:r>
          </w:p>
        </w:tc>
        <w:tc>
          <w:tcPr>
            <w:tcW w:w="2817" w:type="dxa"/>
            <w:gridSpan w:val="2"/>
          </w:tcPr>
          <w:p w14:paraId="2752952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работать в парах, умение воспринимать на слух основное содержание сообщений; готовность и умение вести диалог;</w:t>
            </w:r>
          </w:p>
          <w:p w14:paraId="263137B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знаний, применять полученные знания на практике </w:t>
            </w:r>
          </w:p>
          <w:p w14:paraId="4933179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 и самооценка</w:t>
            </w:r>
          </w:p>
        </w:tc>
        <w:tc>
          <w:tcPr>
            <w:tcW w:w="1418" w:type="dxa"/>
          </w:tcPr>
          <w:p w14:paraId="481CA07F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Промежуточный контроль  </w:t>
            </w:r>
          </w:p>
        </w:tc>
        <w:tc>
          <w:tcPr>
            <w:tcW w:w="1134" w:type="dxa"/>
          </w:tcPr>
          <w:p w14:paraId="0D45FB29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45D8AF1D" w14:textId="77777777" w:rsidTr="00D52F4D">
        <w:tc>
          <w:tcPr>
            <w:tcW w:w="588" w:type="dxa"/>
          </w:tcPr>
          <w:p w14:paraId="19C0081D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932" w:type="dxa"/>
          </w:tcPr>
          <w:p w14:paraId="77041307" w14:textId="661ED8AF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21.12</w:t>
            </w:r>
          </w:p>
        </w:tc>
        <w:tc>
          <w:tcPr>
            <w:tcW w:w="2340" w:type="dxa"/>
            <w:gridSpan w:val="2"/>
          </w:tcPr>
          <w:p w14:paraId="725AF338" w14:textId="77777777" w:rsidR="00704C1C" w:rsidRPr="00806FAE" w:rsidRDefault="00704C1C" w:rsidP="000B4D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контрольной работе по теме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дальше?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</w:tc>
        <w:tc>
          <w:tcPr>
            <w:tcW w:w="2228" w:type="dxa"/>
            <w:gridSpan w:val="2"/>
          </w:tcPr>
          <w:p w14:paraId="263198F7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57C60BAE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лексико-грамматических знаний</w:t>
            </w:r>
          </w:p>
        </w:tc>
        <w:tc>
          <w:tcPr>
            <w:tcW w:w="2817" w:type="dxa"/>
            <w:gridSpan w:val="2"/>
          </w:tcPr>
          <w:p w14:paraId="63BAE4C8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ориентироваться в своей системе знаний;</w:t>
            </w:r>
          </w:p>
          <w:p w14:paraId="13E7ACF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задавать вопросы;</w:t>
            </w:r>
          </w:p>
          <w:p w14:paraId="39E25CB0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самоконтроль, самооценка</w:t>
            </w:r>
          </w:p>
        </w:tc>
        <w:tc>
          <w:tcPr>
            <w:tcW w:w="1418" w:type="dxa"/>
          </w:tcPr>
          <w:p w14:paraId="3C0A9C30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7E16A584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1973530F" w14:textId="77777777" w:rsidTr="001C4E04">
        <w:tc>
          <w:tcPr>
            <w:tcW w:w="588" w:type="dxa"/>
          </w:tcPr>
          <w:p w14:paraId="24C2D69C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932" w:type="dxa"/>
          </w:tcPr>
          <w:p w14:paraId="61AFE7CD" w14:textId="7F763826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22.12</w:t>
            </w:r>
          </w:p>
        </w:tc>
        <w:tc>
          <w:tcPr>
            <w:tcW w:w="2340" w:type="dxa"/>
            <w:gridSpan w:val="2"/>
          </w:tcPr>
          <w:p w14:paraId="345C881A" w14:textId="77777777" w:rsidR="00704C1C" w:rsidRPr="00806FAE" w:rsidRDefault="00704C1C" w:rsidP="000B4D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дальше?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228" w:type="dxa"/>
            <w:gridSpan w:val="2"/>
          </w:tcPr>
          <w:p w14:paraId="5CDE251C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Урок контроля знаний и умений</w:t>
            </w:r>
          </w:p>
        </w:tc>
        <w:tc>
          <w:tcPr>
            <w:tcW w:w="2711" w:type="dxa"/>
          </w:tcPr>
          <w:p w14:paraId="514290F1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уровня сформированности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навыков и умений </w:t>
            </w:r>
          </w:p>
        </w:tc>
        <w:tc>
          <w:tcPr>
            <w:tcW w:w="2817" w:type="dxa"/>
            <w:gridSpan w:val="2"/>
          </w:tcPr>
          <w:p w14:paraId="01BF4B5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П. – умение ориентироваться в своей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системе знаний; </w:t>
            </w:r>
          </w:p>
          <w:p w14:paraId="22BAF22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78E85A98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Итоговый контроль</w:t>
            </w:r>
          </w:p>
          <w:p w14:paraId="04E8724F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1134" w:type="dxa"/>
          </w:tcPr>
          <w:p w14:paraId="6475E231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1F227BE9" w14:textId="77777777" w:rsidTr="004C73E5">
        <w:tc>
          <w:tcPr>
            <w:tcW w:w="588" w:type="dxa"/>
          </w:tcPr>
          <w:p w14:paraId="78463772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932" w:type="dxa"/>
          </w:tcPr>
          <w:p w14:paraId="38C9F7D1" w14:textId="66AE300C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25.12</w:t>
            </w:r>
          </w:p>
        </w:tc>
        <w:tc>
          <w:tcPr>
            <w:tcW w:w="2340" w:type="dxa"/>
            <w:gridSpan w:val="2"/>
          </w:tcPr>
          <w:p w14:paraId="3734D9E1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228" w:type="dxa"/>
            <w:gridSpan w:val="2"/>
          </w:tcPr>
          <w:p w14:paraId="01975520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2711" w:type="dxa"/>
          </w:tcPr>
          <w:p w14:paraId="25A94B93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сформированности </w:t>
            </w:r>
          </w:p>
          <w:p w14:paraId="6AC4FA8D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лексико-грамматических знаний</w:t>
            </w:r>
          </w:p>
        </w:tc>
        <w:tc>
          <w:tcPr>
            <w:tcW w:w="2817" w:type="dxa"/>
            <w:gridSpan w:val="2"/>
          </w:tcPr>
          <w:p w14:paraId="21CCE8C0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анализировать </w:t>
            </w:r>
          </w:p>
          <w:p w14:paraId="4D09D0CF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0C9C84D9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6BA11EAB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72929" w:rsidRPr="004304FC" w14:paraId="3BCCCC3D" w14:textId="77777777" w:rsidTr="00223EE6">
        <w:tc>
          <w:tcPr>
            <w:tcW w:w="15168" w:type="dxa"/>
            <w:gridSpan w:val="11"/>
          </w:tcPr>
          <w:p w14:paraId="08F861CE" w14:textId="77777777" w:rsidR="00972929" w:rsidRPr="004304FC" w:rsidRDefault="004304FC" w:rsidP="004304FC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04F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Наш изменчивый мир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r w:rsidRPr="004304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 часов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04C1C" w:rsidRPr="00806FAE" w14:paraId="30A673E8" w14:textId="77777777" w:rsidTr="00D61941">
        <w:tc>
          <w:tcPr>
            <w:tcW w:w="588" w:type="dxa"/>
          </w:tcPr>
          <w:p w14:paraId="3AC4270A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932" w:type="dxa"/>
          </w:tcPr>
          <w:p w14:paraId="121A6D2C" w14:textId="415DE51B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28.12</w:t>
            </w:r>
          </w:p>
        </w:tc>
        <w:tc>
          <w:tcPr>
            <w:tcW w:w="2340" w:type="dxa"/>
            <w:gridSpan w:val="2"/>
          </w:tcPr>
          <w:p w14:paraId="1ADAEFDA" w14:textId="77777777" w:rsidR="00704C1C" w:rsidRPr="00B45596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96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Проблемы </w:t>
            </w:r>
            <w:r w:rsidRPr="00B45596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XXI</w:t>
            </w:r>
            <w:r w:rsidRPr="00B45596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века</w:t>
            </w:r>
          </w:p>
        </w:tc>
        <w:tc>
          <w:tcPr>
            <w:tcW w:w="2228" w:type="dxa"/>
            <w:gridSpan w:val="2"/>
          </w:tcPr>
          <w:p w14:paraId="5C3040E1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4235EAE7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навыков. Развитие навыков в чтении и устной речи. </w:t>
            </w:r>
          </w:p>
        </w:tc>
        <w:tc>
          <w:tcPr>
            <w:tcW w:w="2817" w:type="dxa"/>
            <w:gridSpan w:val="2"/>
          </w:tcPr>
          <w:p w14:paraId="298180B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 </w:t>
            </w:r>
          </w:p>
          <w:p w14:paraId="68342D1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умение работать в парах, готовность вести диалог </w:t>
            </w:r>
          </w:p>
          <w:p w14:paraId="34B3D807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- самооценка</w:t>
            </w:r>
          </w:p>
        </w:tc>
        <w:tc>
          <w:tcPr>
            <w:tcW w:w="1418" w:type="dxa"/>
          </w:tcPr>
          <w:p w14:paraId="72734F3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1134" w:type="dxa"/>
          </w:tcPr>
          <w:p w14:paraId="4CB40166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3D43234B" w14:textId="77777777" w:rsidTr="00654F20">
        <w:tc>
          <w:tcPr>
            <w:tcW w:w="588" w:type="dxa"/>
          </w:tcPr>
          <w:p w14:paraId="7CB95A8D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47 </w:t>
            </w:r>
          </w:p>
        </w:tc>
        <w:tc>
          <w:tcPr>
            <w:tcW w:w="1932" w:type="dxa"/>
          </w:tcPr>
          <w:p w14:paraId="6DD3DA2B" w14:textId="1C4D453D" w:rsidR="00704C1C" w:rsidRPr="00806FAE" w:rsidRDefault="00A904C2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29.12</w:t>
            </w:r>
            <w:bookmarkStart w:id="0" w:name="_GoBack"/>
            <w:bookmarkEnd w:id="0"/>
          </w:p>
        </w:tc>
        <w:tc>
          <w:tcPr>
            <w:tcW w:w="2340" w:type="dxa"/>
            <w:gridSpan w:val="2"/>
          </w:tcPr>
          <w:p w14:paraId="736582B4" w14:textId="77777777" w:rsidR="00704C1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чтения.</w:t>
            </w:r>
          </w:p>
          <w:p w14:paraId="18542090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Наводнения. Вымысел или предсказание?</w:t>
            </w:r>
          </w:p>
        </w:tc>
        <w:tc>
          <w:tcPr>
            <w:tcW w:w="2228" w:type="dxa"/>
            <w:gridSpan w:val="2"/>
          </w:tcPr>
          <w:p w14:paraId="6E7200D0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269616DD" w14:textId="77777777" w:rsidR="00704C1C" w:rsidRPr="00806FAE" w:rsidRDefault="00704C1C" w:rsidP="00632F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в чтении и устной речи. Обзор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условных предложений первого и второго типа в контексте текста.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17" w:type="dxa"/>
            <w:gridSpan w:val="2"/>
          </w:tcPr>
          <w:p w14:paraId="66F7D3F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извлекать из текста нужную информацию </w:t>
            </w:r>
          </w:p>
          <w:p w14:paraId="4C8B3645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13ADCDD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0DBF2DC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1134" w:type="dxa"/>
          </w:tcPr>
          <w:p w14:paraId="7A4B7E8F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2DB129EA" w14:textId="77777777" w:rsidTr="00E169E6">
        <w:tc>
          <w:tcPr>
            <w:tcW w:w="588" w:type="dxa"/>
          </w:tcPr>
          <w:p w14:paraId="53ADCB1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932" w:type="dxa"/>
          </w:tcPr>
          <w:p w14:paraId="4D54F8D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4FDB0E85" w14:textId="77777777" w:rsidR="00704C1C" w:rsidRPr="00806FAE" w:rsidRDefault="00704C1C" w:rsidP="006E1C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Условные предложения первого и второго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типа</w:t>
            </w:r>
          </w:p>
        </w:tc>
        <w:tc>
          <w:tcPr>
            <w:tcW w:w="2228" w:type="dxa"/>
            <w:gridSpan w:val="2"/>
          </w:tcPr>
          <w:p w14:paraId="21C8E9EC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Урок актуализации знаний и умений</w:t>
            </w:r>
          </w:p>
        </w:tc>
        <w:tc>
          <w:tcPr>
            <w:tcW w:w="2711" w:type="dxa"/>
          </w:tcPr>
          <w:p w14:paraId="33C2C1E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Формирование,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отработка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закрепление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грам.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навыков. Развитие навыков в чтении и устной речи. </w:t>
            </w:r>
          </w:p>
        </w:tc>
        <w:tc>
          <w:tcPr>
            <w:tcW w:w="2817" w:type="dxa"/>
            <w:gridSpan w:val="2"/>
          </w:tcPr>
          <w:p w14:paraId="5195731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П. - умение ориентироваться в своей системе знаний,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заполнять пропуски в соответствии с поставленной задачей</w:t>
            </w:r>
          </w:p>
          <w:p w14:paraId="6D6E0237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К.- уметь вести диалог  </w:t>
            </w:r>
          </w:p>
          <w:p w14:paraId="3057DA4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355E0859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  <w:p w14:paraId="7373126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</w:tc>
        <w:tc>
          <w:tcPr>
            <w:tcW w:w="1134" w:type="dxa"/>
          </w:tcPr>
          <w:p w14:paraId="2095CB9E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FF06F7" w14:paraId="21977CC6" w14:textId="77777777" w:rsidTr="009C49B6">
        <w:tc>
          <w:tcPr>
            <w:tcW w:w="588" w:type="dxa"/>
          </w:tcPr>
          <w:p w14:paraId="00A1D4B9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932" w:type="dxa"/>
          </w:tcPr>
          <w:p w14:paraId="5B6A6119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1B1BD626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Охрана окружающей среды</w:t>
            </w:r>
            <w:r w:rsidRPr="00FF06F7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15F33B7C" w14:textId="77777777" w:rsidR="00704C1C" w:rsidRPr="00FF06F7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2F3DC90F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навыков. Развитие навыков в устной речи и аудирования. </w:t>
            </w:r>
          </w:p>
        </w:tc>
        <w:tc>
          <w:tcPr>
            <w:tcW w:w="2817" w:type="dxa"/>
            <w:gridSpan w:val="2"/>
          </w:tcPr>
          <w:p w14:paraId="70570316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П.-Умение </w:t>
            </w:r>
            <w:proofErr w:type="spellStart"/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ориент-ся</w:t>
            </w:r>
            <w:proofErr w:type="spellEnd"/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 в своей системе знаний</w:t>
            </w:r>
          </w:p>
          <w:p w14:paraId="551E5D80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К.- уметь работать в парах</w:t>
            </w:r>
          </w:p>
          <w:p w14:paraId="08F5D0BE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5955C950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4B18D60F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12D8C8AE" w14:textId="77777777" w:rsidR="00704C1C" w:rsidRPr="00FF06F7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FF06F7" w14:paraId="23B040DB" w14:textId="77777777" w:rsidTr="004B6DC9">
        <w:tc>
          <w:tcPr>
            <w:tcW w:w="588" w:type="dxa"/>
          </w:tcPr>
          <w:p w14:paraId="4B9A8F4C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932" w:type="dxa"/>
          </w:tcPr>
          <w:p w14:paraId="03782883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33B6CB29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Здоровое питание</w:t>
            </w:r>
          </w:p>
        </w:tc>
        <w:tc>
          <w:tcPr>
            <w:tcW w:w="2228" w:type="dxa"/>
            <w:gridSpan w:val="2"/>
          </w:tcPr>
          <w:p w14:paraId="069CA5C3" w14:textId="77777777" w:rsidR="00704C1C" w:rsidRPr="00FF06F7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2711" w:type="dxa"/>
          </w:tcPr>
          <w:p w14:paraId="428FD05A" w14:textId="77777777" w:rsidR="00704C1C" w:rsidRPr="00FF06F7" w:rsidRDefault="00704C1C" w:rsidP="00FF06F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у учащихся лингвострановедческой и социокультурной компетенции 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питании в Великобритании</w:t>
            </w: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Развитие навыков чтения и устной речи. </w:t>
            </w:r>
          </w:p>
        </w:tc>
        <w:tc>
          <w:tcPr>
            <w:tcW w:w="2817" w:type="dxa"/>
            <w:gridSpan w:val="2"/>
          </w:tcPr>
          <w:p w14:paraId="2238F479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П.-уметь работать с текстом, извлекать инф.</w:t>
            </w:r>
          </w:p>
          <w:p w14:paraId="7E078F62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0314A31C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49C20A11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3408FE0E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58071B54" w14:textId="77777777" w:rsidR="00704C1C" w:rsidRPr="00FF06F7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FF06F7" w14:paraId="1E5120CA" w14:textId="77777777" w:rsidTr="00D143EE">
        <w:tc>
          <w:tcPr>
            <w:tcW w:w="588" w:type="dxa"/>
          </w:tcPr>
          <w:p w14:paraId="3BB4D525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932" w:type="dxa"/>
          </w:tcPr>
          <w:p w14:paraId="2361C023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7814D46E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Условные предложения третьего типа</w:t>
            </w:r>
          </w:p>
        </w:tc>
        <w:tc>
          <w:tcPr>
            <w:tcW w:w="2228" w:type="dxa"/>
            <w:gridSpan w:val="2"/>
          </w:tcPr>
          <w:p w14:paraId="5226785F" w14:textId="77777777" w:rsidR="00704C1C" w:rsidRPr="00FF06F7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28E4AA75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Формирование грамматических навыков употребления условных предложений </w:t>
            </w:r>
            <w:r w:rsidRPr="00FF06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третьего типа</w:t>
            </w:r>
          </w:p>
          <w:p w14:paraId="676C0B17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в аудировании и устной речи. </w:t>
            </w:r>
          </w:p>
        </w:tc>
        <w:tc>
          <w:tcPr>
            <w:tcW w:w="2817" w:type="dxa"/>
            <w:gridSpan w:val="2"/>
          </w:tcPr>
          <w:p w14:paraId="36F26139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П.-умение </w:t>
            </w:r>
            <w:proofErr w:type="spellStart"/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ориент-ся</w:t>
            </w:r>
            <w:proofErr w:type="spellEnd"/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 в своей системе знаний</w:t>
            </w:r>
          </w:p>
          <w:p w14:paraId="0B88A8D1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К- умение организовать учебное сотрудничество </w:t>
            </w: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14C11CFD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  <w:p w14:paraId="4F81DF30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445C2701" w14:textId="77777777" w:rsidR="00704C1C" w:rsidRPr="00FF06F7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FF06F7" w14:paraId="4DE01083" w14:textId="77777777" w:rsidTr="006B3452">
        <w:tc>
          <w:tcPr>
            <w:tcW w:w="588" w:type="dxa"/>
          </w:tcPr>
          <w:p w14:paraId="2963AD8A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932" w:type="dxa"/>
          </w:tcPr>
          <w:p w14:paraId="70055DE6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18F0276F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Написание эссе «за» и «против»</w:t>
            </w:r>
            <w:r w:rsidRPr="00FF06F7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50258FEF" w14:textId="77777777" w:rsidR="00704C1C" w:rsidRPr="00FF06F7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711" w:type="dxa"/>
          </w:tcPr>
          <w:p w14:paraId="4C0FB005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в письменной речи. </w:t>
            </w:r>
          </w:p>
          <w:p w14:paraId="10E094BF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умений писать </w:t>
            </w:r>
            <w:r w:rsidRPr="00FF06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эссе, в котором приводятся аргументы за и против выдвинутого тезиса</w:t>
            </w:r>
          </w:p>
        </w:tc>
        <w:tc>
          <w:tcPr>
            <w:tcW w:w="2817" w:type="dxa"/>
            <w:gridSpan w:val="2"/>
          </w:tcPr>
          <w:p w14:paraId="12B73091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П.- умение применять полученные знания; </w:t>
            </w: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14:paraId="18CEE19A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К.- уметь работать индивидуально</w:t>
            </w:r>
          </w:p>
          <w:p w14:paraId="53B189E4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5D03CB77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Промежуточный контроль</w:t>
            </w:r>
          </w:p>
        </w:tc>
        <w:tc>
          <w:tcPr>
            <w:tcW w:w="1134" w:type="dxa"/>
          </w:tcPr>
          <w:p w14:paraId="75A173B0" w14:textId="77777777" w:rsidR="00704C1C" w:rsidRPr="00FF06F7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FF06F7" w14:paraId="68DC8CDF" w14:textId="77777777" w:rsidTr="003B419E">
        <w:tc>
          <w:tcPr>
            <w:tcW w:w="588" w:type="dxa"/>
          </w:tcPr>
          <w:p w14:paraId="27E648E2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932" w:type="dxa"/>
          </w:tcPr>
          <w:p w14:paraId="4886D108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770DEBF5" w14:textId="77777777" w:rsidR="00704C1C" w:rsidRPr="00FF06F7" w:rsidRDefault="00704C1C" w:rsidP="00632F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диалогов. </w:t>
            </w:r>
          </w:p>
          <w:p w14:paraId="6C21FDDA" w14:textId="77777777" w:rsidR="00704C1C" w:rsidRPr="00FF06F7" w:rsidRDefault="00704C1C" w:rsidP="00632F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Выражения извинения</w:t>
            </w:r>
          </w:p>
        </w:tc>
        <w:tc>
          <w:tcPr>
            <w:tcW w:w="2228" w:type="dxa"/>
            <w:gridSpan w:val="2"/>
          </w:tcPr>
          <w:p w14:paraId="6F148B1B" w14:textId="77777777" w:rsidR="00704C1C" w:rsidRPr="00FF06F7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02296ED8" w14:textId="77777777" w:rsidR="00704C1C" w:rsidRPr="00FF06F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диалога по образцу. Развитие умений в диалогической речи в контексте реальных жизненных ситуаций.  </w:t>
            </w:r>
          </w:p>
        </w:tc>
        <w:tc>
          <w:tcPr>
            <w:tcW w:w="2817" w:type="dxa"/>
            <w:gridSpan w:val="2"/>
          </w:tcPr>
          <w:p w14:paraId="0A8DF477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работать в парах, умение воспринимать на слух основное содержание сообщений; готовность и умение вести диалог;</w:t>
            </w:r>
          </w:p>
          <w:p w14:paraId="02E84238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знаний, применять полученные </w:t>
            </w: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знания на практике </w:t>
            </w:r>
          </w:p>
          <w:p w14:paraId="2340FF4E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 и самооценка</w:t>
            </w:r>
          </w:p>
        </w:tc>
        <w:tc>
          <w:tcPr>
            <w:tcW w:w="1418" w:type="dxa"/>
          </w:tcPr>
          <w:p w14:paraId="0F8F1AED" w14:textId="77777777" w:rsidR="00704C1C" w:rsidRPr="00FF06F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0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Промежуточный контроль  </w:t>
            </w:r>
          </w:p>
        </w:tc>
        <w:tc>
          <w:tcPr>
            <w:tcW w:w="1134" w:type="dxa"/>
          </w:tcPr>
          <w:p w14:paraId="0008B38B" w14:textId="77777777" w:rsidR="00704C1C" w:rsidRPr="00FF06F7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54125101" w14:textId="77777777" w:rsidTr="004403E0">
        <w:tc>
          <w:tcPr>
            <w:tcW w:w="588" w:type="dxa"/>
          </w:tcPr>
          <w:p w14:paraId="70153BC0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932" w:type="dxa"/>
          </w:tcPr>
          <w:p w14:paraId="79A21C13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5B1BF152" w14:textId="77777777" w:rsidR="00704C1C" w:rsidRPr="00806FAE" w:rsidRDefault="00704C1C" w:rsidP="00632F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контрольной работе по теме «</w:t>
            </w:r>
            <w:r w:rsidRPr="004D25C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Наш изменчивый мир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</w:tc>
        <w:tc>
          <w:tcPr>
            <w:tcW w:w="2228" w:type="dxa"/>
            <w:gridSpan w:val="2"/>
          </w:tcPr>
          <w:p w14:paraId="5A05D0B2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2C242ACF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лексико-грамматических знаний</w:t>
            </w:r>
          </w:p>
        </w:tc>
        <w:tc>
          <w:tcPr>
            <w:tcW w:w="2817" w:type="dxa"/>
            <w:gridSpan w:val="2"/>
          </w:tcPr>
          <w:p w14:paraId="028B217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ориентироваться в своей системе знаний;</w:t>
            </w:r>
          </w:p>
          <w:p w14:paraId="2E908D88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задавать вопросы;</w:t>
            </w:r>
          </w:p>
          <w:p w14:paraId="7A925B12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самоконтроль, самооценка</w:t>
            </w:r>
          </w:p>
        </w:tc>
        <w:tc>
          <w:tcPr>
            <w:tcW w:w="1418" w:type="dxa"/>
          </w:tcPr>
          <w:p w14:paraId="5BBCA90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6FACD272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1057CE53" w14:textId="77777777" w:rsidTr="001675D6">
        <w:tc>
          <w:tcPr>
            <w:tcW w:w="588" w:type="dxa"/>
          </w:tcPr>
          <w:p w14:paraId="5DBA7B4A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932" w:type="dxa"/>
          </w:tcPr>
          <w:p w14:paraId="56189D40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09557226" w14:textId="77777777" w:rsidR="00704C1C" w:rsidRPr="00806FAE" w:rsidRDefault="00704C1C" w:rsidP="00632F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 «</w:t>
            </w:r>
            <w:r w:rsidRPr="004D25C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Наш изменчивый мир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228" w:type="dxa"/>
            <w:gridSpan w:val="2"/>
          </w:tcPr>
          <w:p w14:paraId="2E08E3BD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2711" w:type="dxa"/>
          </w:tcPr>
          <w:p w14:paraId="26158B8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уровня сформированности навыков и умений </w:t>
            </w:r>
          </w:p>
        </w:tc>
        <w:tc>
          <w:tcPr>
            <w:tcW w:w="2817" w:type="dxa"/>
            <w:gridSpan w:val="2"/>
          </w:tcPr>
          <w:p w14:paraId="2396608F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знаний; </w:t>
            </w:r>
          </w:p>
          <w:p w14:paraId="5B030F5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1F712C38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контроль</w:t>
            </w:r>
          </w:p>
          <w:p w14:paraId="53BA141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14:paraId="24A2B072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07EAC97F" w14:textId="77777777" w:rsidTr="002F1B1C">
        <w:tc>
          <w:tcPr>
            <w:tcW w:w="588" w:type="dxa"/>
          </w:tcPr>
          <w:p w14:paraId="1392EF84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932" w:type="dxa"/>
          </w:tcPr>
          <w:p w14:paraId="06FB589F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7383920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228" w:type="dxa"/>
            <w:gridSpan w:val="2"/>
          </w:tcPr>
          <w:p w14:paraId="19869860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2711" w:type="dxa"/>
          </w:tcPr>
          <w:p w14:paraId="5B904F6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сформированности </w:t>
            </w:r>
          </w:p>
          <w:p w14:paraId="4A42E28E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лексико-грамматических знаний</w:t>
            </w:r>
          </w:p>
        </w:tc>
        <w:tc>
          <w:tcPr>
            <w:tcW w:w="2817" w:type="dxa"/>
            <w:gridSpan w:val="2"/>
          </w:tcPr>
          <w:p w14:paraId="02FA4E03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анализировать </w:t>
            </w:r>
          </w:p>
          <w:p w14:paraId="578F7632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35B64358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2C425605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72929" w:rsidRPr="003B4452" w14:paraId="32CABA72" w14:textId="77777777" w:rsidTr="00223EE6">
        <w:tc>
          <w:tcPr>
            <w:tcW w:w="15168" w:type="dxa"/>
            <w:gridSpan w:val="11"/>
          </w:tcPr>
          <w:p w14:paraId="5540D225" w14:textId="77777777" w:rsidR="00972929" w:rsidRPr="003B4452" w:rsidRDefault="003B4452" w:rsidP="003B4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7F7F6"/>
              </w:rPr>
              <w:t>Самовыражение</w:t>
            </w:r>
            <w:r w:rsidRPr="003B44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3B44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11</w:t>
            </w:r>
            <w:proofErr w:type="gramEnd"/>
            <w:r w:rsidRPr="003B44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04C1C" w:rsidRPr="003B4452" w14:paraId="5D3720B5" w14:textId="77777777" w:rsidTr="00435D91">
        <w:tc>
          <w:tcPr>
            <w:tcW w:w="588" w:type="dxa"/>
          </w:tcPr>
          <w:p w14:paraId="265F7B8F" w14:textId="77777777" w:rsidR="00704C1C" w:rsidRPr="003B4452" w:rsidRDefault="00704C1C" w:rsidP="00223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32" w:type="dxa"/>
          </w:tcPr>
          <w:p w14:paraId="3813F61D" w14:textId="77777777" w:rsidR="00704C1C" w:rsidRPr="003B4452" w:rsidRDefault="00704C1C" w:rsidP="00223E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70D59637" w14:textId="77777777" w:rsidR="00704C1C" w:rsidRPr="00A57E93" w:rsidRDefault="00704C1C" w:rsidP="003B4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E9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Изобразительное искусство</w:t>
            </w:r>
          </w:p>
        </w:tc>
        <w:tc>
          <w:tcPr>
            <w:tcW w:w="2228" w:type="dxa"/>
            <w:gridSpan w:val="2"/>
          </w:tcPr>
          <w:p w14:paraId="4CF0BA75" w14:textId="77777777" w:rsidR="00704C1C" w:rsidRPr="003B445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4A2E0BB8" w14:textId="77777777" w:rsidR="00704C1C" w:rsidRPr="003B4452" w:rsidRDefault="00704C1C" w:rsidP="00223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отработка лексических навыков. Развитие навыков устной речи. </w:t>
            </w:r>
          </w:p>
        </w:tc>
        <w:tc>
          <w:tcPr>
            <w:tcW w:w="2817" w:type="dxa"/>
            <w:gridSpan w:val="2"/>
          </w:tcPr>
          <w:p w14:paraId="63847D4A" w14:textId="77777777" w:rsidR="00704C1C" w:rsidRPr="003B445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sz w:val="24"/>
                <w:szCs w:val="24"/>
              </w:rPr>
              <w:t>П.-умение перерабатывать информацию</w:t>
            </w:r>
          </w:p>
          <w:p w14:paraId="6CC76BDA" w14:textId="77777777" w:rsidR="00704C1C" w:rsidRPr="003B445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sz w:val="24"/>
                <w:szCs w:val="24"/>
              </w:rPr>
              <w:t xml:space="preserve">К.- умение работать в </w:t>
            </w:r>
            <w:r w:rsidRPr="003B4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паре</w:t>
            </w:r>
          </w:p>
          <w:p w14:paraId="39818095" w14:textId="77777777" w:rsidR="00704C1C" w:rsidRPr="003B445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382EADAB" w14:textId="77777777" w:rsidR="00704C1C" w:rsidRPr="003B445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14:paraId="71C95548" w14:textId="77777777" w:rsidR="00704C1C" w:rsidRPr="003B4452" w:rsidRDefault="00704C1C" w:rsidP="0072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53D99507" w14:textId="77777777" w:rsidR="00704C1C" w:rsidRPr="003B4452" w:rsidRDefault="00704C1C" w:rsidP="00720D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4C1C" w:rsidRPr="003B4452" w14:paraId="7DEE1922" w14:textId="77777777" w:rsidTr="00F13FC0">
        <w:tc>
          <w:tcPr>
            <w:tcW w:w="588" w:type="dxa"/>
          </w:tcPr>
          <w:p w14:paraId="26EEA090" w14:textId="77777777" w:rsidR="00704C1C" w:rsidRPr="003B445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932" w:type="dxa"/>
          </w:tcPr>
          <w:p w14:paraId="2B9281DD" w14:textId="77777777" w:rsidR="00704C1C" w:rsidRPr="003B4452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2E8CD50D" w14:textId="77777777" w:rsidR="00704C1C" w:rsidRPr="00A57E93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7E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чтения. </w:t>
            </w:r>
          </w:p>
          <w:p w14:paraId="6BD61E6C" w14:textId="77777777" w:rsidR="00704C1C" w:rsidRPr="00A57E93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7E9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Замок-граффити в Шотландии</w:t>
            </w:r>
          </w:p>
        </w:tc>
        <w:tc>
          <w:tcPr>
            <w:tcW w:w="2228" w:type="dxa"/>
            <w:gridSpan w:val="2"/>
          </w:tcPr>
          <w:p w14:paraId="105A191D" w14:textId="77777777" w:rsidR="00704C1C" w:rsidRPr="003B445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6B821505" w14:textId="77777777" w:rsidR="00704C1C" w:rsidRPr="003B4452" w:rsidRDefault="00704C1C" w:rsidP="003B44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чтения и устной речи. Обзор способов выражения </w:t>
            </w:r>
            <w:r w:rsidRPr="003B44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страдательного залога в утвердительных и отрицательных предложениях</w:t>
            </w:r>
          </w:p>
        </w:tc>
        <w:tc>
          <w:tcPr>
            <w:tcW w:w="2817" w:type="dxa"/>
            <w:gridSpan w:val="2"/>
          </w:tcPr>
          <w:p w14:paraId="786D5673" w14:textId="77777777" w:rsidR="00704C1C" w:rsidRPr="003B445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П.-уметь работать с текстом, извлекать инф.</w:t>
            </w:r>
          </w:p>
          <w:p w14:paraId="159A80E0" w14:textId="77777777" w:rsidR="00704C1C" w:rsidRPr="003B445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готовность вести диалог, умение работать в парах</w:t>
            </w:r>
          </w:p>
          <w:p w14:paraId="634ED808" w14:textId="77777777" w:rsidR="00704C1C" w:rsidRPr="003B445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62C28FC2" w14:textId="77777777" w:rsidR="00704C1C" w:rsidRPr="003B445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5D11F20C" w14:textId="77777777" w:rsidR="00704C1C" w:rsidRPr="003B445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147F97C5" w14:textId="77777777" w:rsidR="00704C1C" w:rsidRPr="003B4452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669F636C" w14:textId="77777777" w:rsidTr="00896D12">
        <w:trPr>
          <w:trHeight w:val="416"/>
        </w:trPr>
        <w:tc>
          <w:tcPr>
            <w:tcW w:w="588" w:type="dxa"/>
          </w:tcPr>
          <w:p w14:paraId="324732E0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932" w:type="dxa"/>
          </w:tcPr>
          <w:p w14:paraId="70778939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34D84558" w14:textId="77777777" w:rsidR="00704C1C" w:rsidRPr="00A57E93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7E93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Страдательный залог</w:t>
            </w:r>
            <w:r w:rsidRPr="00A57E93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67E921B3" w14:textId="77777777" w:rsidR="00704C1C" w:rsidRPr="003B445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актуализации знаний и умений</w:t>
            </w:r>
          </w:p>
        </w:tc>
        <w:tc>
          <w:tcPr>
            <w:tcW w:w="2711" w:type="dxa"/>
          </w:tcPr>
          <w:p w14:paraId="75BEBCF8" w14:textId="77777777" w:rsidR="00704C1C" w:rsidRPr="003B4452" w:rsidRDefault="00704C1C" w:rsidP="003B4452">
            <w:pPr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Формирование, развитие и закрепление грамм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навыков </w:t>
            </w:r>
            <w:r w:rsidRPr="003B4452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употребления утвердительных и отрицательных предложений в страдательном залоге.</w:t>
            </w:r>
          </w:p>
          <w:p w14:paraId="31647A58" w14:textId="77777777" w:rsidR="00704C1C" w:rsidRPr="003B4452" w:rsidRDefault="00704C1C" w:rsidP="003B44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устной речи. </w:t>
            </w:r>
          </w:p>
        </w:tc>
        <w:tc>
          <w:tcPr>
            <w:tcW w:w="2817" w:type="dxa"/>
            <w:gridSpan w:val="2"/>
          </w:tcPr>
          <w:p w14:paraId="76B64C5F" w14:textId="77777777" w:rsidR="00704C1C" w:rsidRPr="00806FAE" w:rsidRDefault="00704C1C" w:rsidP="00720D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- умение ориентироваться в своей системе знаний, заполнять пропуски в предложениях в соответствии с поставленной задачей</w:t>
            </w:r>
          </w:p>
          <w:p w14:paraId="4A9CC083" w14:textId="77777777" w:rsidR="00704C1C" w:rsidRPr="00806FAE" w:rsidRDefault="00704C1C" w:rsidP="00720D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умение работать в парах и вести диалог </w:t>
            </w:r>
          </w:p>
          <w:p w14:paraId="7A923FE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 самоконтроль, самооценка</w:t>
            </w:r>
          </w:p>
        </w:tc>
        <w:tc>
          <w:tcPr>
            <w:tcW w:w="1418" w:type="dxa"/>
          </w:tcPr>
          <w:p w14:paraId="57AB34DF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5E183DD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6308E0A7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6A98095B" w14:textId="77777777" w:rsidTr="00D93E0F">
        <w:tc>
          <w:tcPr>
            <w:tcW w:w="588" w:type="dxa"/>
          </w:tcPr>
          <w:p w14:paraId="0BB610A3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32" w:type="dxa"/>
          </w:tcPr>
          <w:p w14:paraId="62A8EDFE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05BF0CA2" w14:textId="77777777" w:rsidR="00704C1C" w:rsidRPr="00A57E93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7E93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Фестиваль песчаных скульптур</w:t>
            </w:r>
            <w:r w:rsidRPr="00A57E93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0D5450C9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76ABEFC1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навыков. Развитие навыков в аудировании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устной речи.</w:t>
            </w:r>
          </w:p>
        </w:tc>
        <w:tc>
          <w:tcPr>
            <w:tcW w:w="2817" w:type="dxa"/>
            <w:gridSpan w:val="2"/>
          </w:tcPr>
          <w:p w14:paraId="3D19BCEB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П.- умение ориентироваться в своих знаниях  </w:t>
            </w:r>
          </w:p>
          <w:p w14:paraId="1F715C50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К-умение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организовывать рабочие сотрудничество Р.- владение приемами самоконтроля и самооценки</w:t>
            </w:r>
          </w:p>
        </w:tc>
        <w:tc>
          <w:tcPr>
            <w:tcW w:w="1418" w:type="dxa"/>
          </w:tcPr>
          <w:p w14:paraId="5AEF33D7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  <w:p w14:paraId="25A4A39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38247B39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3B4452" w14:paraId="5CC485C0" w14:textId="77777777" w:rsidTr="00FC677B">
        <w:tc>
          <w:tcPr>
            <w:tcW w:w="588" w:type="dxa"/>
          </w:tcPr>
          <w:p w14:paraId="65ABC51E" w14:textId="77777777" w:rsidR="00704C1C" w:rsidRPr="003B445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932" w:type="dxa"/>
          </w:tcPr>
          <w:p w14:paraId="09B600AB" w14:textId="77777777" w:rsidR="00704C1C" w:rsidRPr="003B4452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264461C3" w14:textId="77777777" w:rsidR="00704C1C" w:rsidRPr="00A57E93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7E93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Современное искусство Великобритании</w:t>
            </w:r>
            <w:r w:rsidRPr="00A57E93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28672DD0" w14:textId="77777777" w:rsidR="00704C1C" w:rsidRPr="003B4452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2711" w:type="dxa"/>
          </w:tcPr>
          <w:p w14:paraId="19555257" w14:textId="77777777" w:rsidR="00704C1C" w:rsidRPr="003B4452" w:rsidRDefault="00704C1C" w:rsidP="00223EE6">
            <w:pPr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у учащихся лингвострановедческой и социокультурной компетенции </w:t>
            </w:r>
            <w:r w:rsidRPr="003B4452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современном искусстве в Великобритании.</w:t>
            </w:r>
          </w:p>
          <w:p w14:paraId="79449BE8" w14:textId="77777777" w:rsidR="00704C1C" w:rsidRPr="003B4452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чтения и устной речи. </w:t>
            </w:r>
          </w:p>
        </w:tc>
        <w:tc>
          <w:tcPr>
            <w:tcW w:w="2817" w:type="dxa"/>
            <w:gridSpan w:val="2"/>
          </w:tcPr>
          <w:p w14:paraId="581E1E59" w14:textId="77777777" w:rsidR="00704C1C" w:rsidRPr="003B445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П.-умение работать с текстом, извлекать инф.</w:t>
            </w:r>
          </w:p>
          <w:p w14:paraId="167F1AF8" w14:textId="77777777" w:rsidR="00704C1C" w:rsidRPr="003B445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  <w:p w14:paraId="253A5F62" w14:textId="77777777" w:rsidR="00704C1C" w:rsidRPr="003B445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К-умение организовывать рабочее сотрудничество</w:t>
            </w:r>
          </w:p>
        </w:tc>
        <w:tc>
          <w:tcPr>
            <w:tcW w:w="1418" w:type="dxa"/>
          </w:tcPr>
          <w:p w14:paraId="4B69EA6C" w14:textId="77777777" w:rsidR="00704C1C" w:rsidRPr="003B445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39531770" w14:textId="77777777" w:rsidR="00704C1C" w:rsidRPr="003B4452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4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43B6F43C" w14:textId="77777777" w:rsidR="00704C1C" w:rsidRPr="003B4452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3D0FE26D" w14:textId="77777777" w:rsidTr="00EE43BF">
        <w:tc>
          <w:tcPr>
            <w:tcW w:w="588" w:type="dxa"/>
          </w:tcPr>
          <w:p w14:paraId="7A4BFC6D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932" w:type="dxa"/>
          </w:tcPr>
          <w:p w14:paraId="501FCE18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6F324928" w14:textId="77777777" w:rsidR="00704C1C" w:rsidRPr="00A57E93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7E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Вопросительные предложения в страдательном залоге </w:t>
            </w:r>
          </w:p>
        </w:tc>
        <w:tc>
          <w:tcPr>
            <w:tcW w:w="2228" w:type="dxa"/>
            <w:gridSpan w:val="2"/>
          </w:tcPr>
          <w:p w14:paraId="772D6695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23C5676E" w14:textId="77777777" w:rsidR="00704C1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</w:t>
            </w:r>
            <w:proofErr w:type="spellStart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</w:t>
            </w:r>
            <w:proofErr w:type="spellEnd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навыков. </w:t>
            </w:r>
          </w:p>
          <w:p w14:paraId="671D9FD4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в чтении и устной речи. </w:t>
            </w:r>
          </w:p>
        </w:tc>
        <w:tc>
          <w:tcPr>
            <w:tcW w:w="2817" w:type="dxa"/>
            <w:gridSpan w:val="2"/>
          </w:tcPr>
          <w:p w14:paraId="7689830B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П.-умение </w:t>
            </w:r>
            <w:proofErr w:type="spellStart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ориент-ся</w:t>
            </w:r>
            <w:proofErr w:type="spellEnd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 в своей системе знаний</w:t>
            </w:r>
          </w:p>
          <w:p w14:paraId="147546F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готовность вести диалог, сотрудничать</w:t>
            </w:r>
          </w:p>
          <w:p w14:paraId="722F4E7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1BE1E69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445769D9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68847881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620C00" w14:paraId="59EBAB30" w14:textId="77777777" w:rsidTr="003E39E3">
        <w:tc>
          <w:tcPr>
            <w:tcW w:w="588" w:type="dxa"/>
          </w:tcPr>
          <w:p w14:paraId="256E4937" w14:textId="77777777" w:rsidR="00704C1C" w:rsidRPr="00620C00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932" w:type="dxa"/>
          </w:tcPr>
          <w:p w14:paraId="12FB7FC0" w14:textId="77777777" w:rsidR="00704C1C" w:rsidRPr="00620C00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5560A823" w14:textId="77777777" w:rsidR="00704C1C" w:rsidRPr="00A57E93" w:rsidRDefault="00704C1C" w:rsidP="00620C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7E93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Описание произведения искусства</w:t>
            </w:r>
            <w:r w:rsidRPr="00A57E93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781F3A2D" w14:textId="77777777" w:rsidR="00704C1C" w:rsidRPr="00620C00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711" w:type="dxa"/>
          </w:tcPr>
          <w:p w14:paraId="6107CD07" w14:textId="77777777" w:rsidR="00704C1C" w:rsidRPr="00620C00" w:rsidRDefault="00704C1C" w:rsidP="00620C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в письменной речи. Развитие умений описывать предметы с опорой на образец. </w:t>
            </w:r>
          </w:p>
        </w:tc>
        <w:tc>
          <w:tcPr>
            <w:tcW w:w="2817" w:type="dxa"/>
            <w:gridSpan w:val="2"/>
          </w:tcPr>
          <w:p w14:paraId="035168FA" w14:textId="77777777" w:rsidR="00704C1C" w:rsidRPr="00620C00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П.-умение </w:t>
            </w:r>
            <w:proofErr w:type="spellStart"/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перераб-ть</w:t>
            </w:r>
            <w:proofErr w:type="spellEnd"/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 и передавать ее в </w:t>
            </w:r>
            <w:proofErr w:type="spellStart"/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</w:t>
            </w:r>
            <w:proofErr w:type="spellEnd"/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-м виде</w:t>
            </w:r>
          </w:p>
          <w:p w14:paraId="6534F3B8" w14:textId="77777777" w:rsidR="00704C1C" w:rsidRPr="00620C00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3B76BCD4" w14:textId="77777777" w:rsidR="00704C1C" w:rsidRPr="00620C00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Промежуточный</w:t>
            </w:r>
          </w:p>
          <w:p w14:paraId="5536D978" w14:textId="77777777" w:rsidR="00704C1C" w:rsidRPr="00620C00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</w:tc>
        <w:tc>
          <w:tcPr>
            <w:tcW w:w="1134" w:type="dxa"/>
          </w:tcPr>
          <w:p w14:paraId="3441C33C" w14:textId="77777777" w:rsidR="00704C1C" w:rsidRPr="00620C00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620C00" w14:paraId="08A4E678" w14:textId="77777777" w:rsidTr="00DD4B09">
        <w:tc>
          <w:tcPr>
            <w:tcW w:w="588" w:type="dxa"/>
          </w:tcPr>
          <w:p w14:paraId="41133AD6" w14:textId="77777777" w:rsidR="00704C1C" w:rsidRPr="00620C00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64</w:t>
            </w:r>
          </w:p>
        </w:tc>
        <w:tc>
          <w:tcPr>
            <w:tcW w:w="1932" w:type="dxa"/>
          </w:tcPr>
          <w:p w14:paraId="19C4FAE3" w14:textId="77777777" w:rsidR="00704C1C" w:rsidRPr="00620C00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34D99375" w14:textId="77777777" w:rsidR="00704C1C" w:rsidRPr="00620C00" w:rsidRDefault="00704C1C" w:rsidP="003B44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диалогов. </w:t>
            </w:r>
          </w:p>
          <w:p w14:paraId="19FAC3CD" w14:textId="77777777" w:rsidR="00704C1C" w:rsidRPr="00620C00" w:rsidRDefault="00704C1C" w:rsidP="003B44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Выражение мнения</w:t>
            </w:r>
            <w:r w:rsidRPr="00620C0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44365036" w14:textId="77777777" w:rsidR="00704C1C" w:rsidRPr="00620C00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72AFFF0E" w14:textId="77777777" w:rsidR="00704C1C" w:rsidRPr="00620C00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диалога по образцу. Развитие умений в диалогической речи в контексте реальных жизненных ситуаций.  </w:t>
            </w:r>
          </w:p>
        </w:tc>
        <w:tc>
          <w:tcPr>
            <w:tcW w:w="2817" w:type="dxa"/>
            <w:gridSpan w:val="2"/>
          </w:tcPr>
          <w:p w14:paraId="64D8BB50" w14:textId="77777777" w:rsidR="00704C1C" w:rsidRPr="00620C00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работать в парах, умение воспринимать на слух основное содержание сообщений; готовность и умение вести диалог;</w:t>
            </w:r>
          </w:p>
          <w:p w14:paraId="6996D662" w14:textId="77777777" w:rsidR="00704C1C" w:rsidRPr="00620C00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знаний, применять полученные знания на практике </w:t>
            </w:r>
          </w:p>
          <w:p w14:paraId="5AAB6423" w14:textId="77777777" w:rsidR="00704C1C" w:rsidRPr="00620C00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 и самооценка</w:t>
            </w:r>
          </w:p>
        </w:tc>
        <w:tc>
          <w:tcPr>
            <w:tcW w:w="1418" w:type="dxa"/>
          </w:tcPr>
          <w:p w14:paraId="7C2D7A30" w14:textId="77777777" w:rsidR="00704C1C" w:rsidRPr="00620C00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Промежуточный контроль  </w:t>
            </w:r>
          </w:p>
        </w:tc>
        <w:tc>
          <w:tcPr>
            <w:tcW w:w="1134" w:type="dxa"/>
          </w:tcPr>
          <w:p w14:paraId="77B57DB8" w14:textId="77777777" w:rsidR="00704C1C" w:rsidRPr="00620C00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4E5DC53D" w14:textId="77777777" w:rsidTr="004E588B">
        <w:tc>
          <w:tcPr>
            <w:tcW w:w="588" w:type="dxa"/>
          </w:tcPr>
          <w:p w14:paraId="392A4F5A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932" w:type="dxa"/>
          </w:tcPr>
          <w:p w14:paraId="27330DA8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6C9FB753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контрольной работе по теме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Самовыражение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</w:tc>
        <w:tc>
          <w:tcPr>
            <w:tcW w:w="2228" w:type="dxa"/>
            <w:gridSpan w:val="2"/>
          </w:tcPr>
          <w:p w14:paraId="4648EE6D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76EFAE6D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лексико-грамматических знаний</w:t>
            </w:r>
          </w:p>
        </w:tc>
        <w:tc>
          <w:tcPr>
            <w:tcW w:w="2817" w:type="dxa"/>
            <w:gridSpan w:val="2"/>
          </w:tcPr>
          <w:p w14:paraId="64037BD7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ориентироваться в своей системе знаний;</w:t>
            </w:r>
          </w:p>
          <w:p w14:paraId="74B2C4D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задавать вопросы;</w:t>
            </w:r>
          </w:p>
          <w:p w14:paraId="09364ED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самоконтроль, самооценка</w:t>
            </w:r>
          </w:p>
        </w:tc>
        <w:tc>
          <w:tcPr>
            <w:tcW w:w="1418" w:type="dxa"/>
          </w:tcPr>
          <w:p w14:paraId="037C375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4F641A9C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41978DE3" w14:textId="77777777" w:rsidTr="00AD1803">
        <w:tc>
          <w:tcPr>
            <w:tcW w:w="588" w:type="dxa"/>
          </w:tcPr>
          <w:p w14:paraId="7E648495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932" w:type="dxa"/>
          </w:tcPr>
          <w:p w14:paraId="713F36A5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2120552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Самовыражение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228" w:type="dxa"/>
            <w:gridSpan w:val="2"/>
          </w:tcPr>
          <w:p w14:paraId="706F5A5C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2711" w:type="dxa"/>
          </w:tcPr>
          <w:p w14:paraId="7AEA672A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уровня сформированности навыков и умений </w:t>
            </w:r>
          </w:p>
        </w:tc>
        <w:tc>
          <w:tcPr>
            <w:tcW w:w="2817" w:type="dxa"/>
            <w:gridSpan w:val="2"/>
          </w:tcPr>
          <w:p w14:paraId="0D84BE42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знаний; </w:t>
            </w:r>
          </w:p>
          <w:p w14:paraId="3883912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2A64D20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контроль</w:t>
            </w:r>
          </w:p>
          <w:p w14:paraId="78D9FAE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14:paraId="5D7A8D9C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5BB270E4" w14:textId="77777777" w:rsidTr="004C518B">
        <w:tc>
          <w:tcPr>
            <w:tcW w:w="588" w:type="dxa"/>
          </w:tcPr>
          <w:p w14:paraId="6E2B0CBD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932" w:type="dxa"/>
          </w:tcPr>
          <w:p w14:paraId="04948F3F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52481C9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контрольной работы. </w:t>
            </w:r>
          </w:p>
          <w:p w14:paraId="337E5368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грамм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атического материала 4-6 юнитов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gridSpan w:val="2"/>
          </w:tcPr>
          <w:p w14:paraId="1052823E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Урок коррекции знаний, умений и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навыков</w:t>
            </w:r>
          </w:p>
        </w:tc>
        <w:tc>
          <w:tcPr>
            <w:tcW w:w="2711" w:type="dxa"/>
          </w:tcPr>
          <w:p w14:paraId="485B469C" w14:textId="77777777" w:rsidR="00704C1C" w:rsidRPr="00806FAE" w:rsidRDefault="00704C1C" w:rsidP="00223EE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Анализ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сформированности </w:t>
            </w:r>
          </w:p>
          <w:p w14:paraId="70B0B073" w14:textId="77777777" w:rsidR="00704C1C" w:rsidRPr="00806FAE" w:rsidRDefault="00704C1C" w:rsidP="00223EE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лексико-</w:t>
            </w:r>
            <w:proofErr w:type="spellStart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</w:t>
            </w:r>
            <w:proofErr w:type="spellEnd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 знаний.</w:t>
            </w:r>
          </w:p>
          <w:p w14:paraId="456E2D8E" w14:textId="77777777" w:rsidR="00704C1C" w:rsidRPr="00806FAE" w:rsidRDefault="00704C1C" w:rsidP="00223EE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 пройденного грам. материала  </w:t>
            </w:r>
          </w:p>
        </w:tc>
        <w:tc>
          <w:tcPr>
            <w:tcW w:w="2817" w:type="dxa"/>
            <w:gridSpan w:val="2"/>
          </w:tcPr>
          <w:p w14:paraId="2ED66B2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П. – умение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анализировать; умение ориентироваться в своей системе знаний</w:t>
            </w:r>
          </w:p>
          <w:p w14:paraId="72D913A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задавать вопросы</w:t>
            </w:r>
          </w:p>
          <w:p w14:paraId="0CD3C3C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3309DE7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Текущий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1134" w:type="dxa"/>
          </w:tcPr>
          <w:p w14:paraId="1CA75D49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72929" w:rsidRPr="00620C00" w14:paraId="42F2E667" w14:textId="77777777" w:rsidTr="00223EE6">
        <w:tc>
          <w:tcPr>
            <w:tcW w:w="15168" w:type="dxa"/>
            <w:gridSpan w:val="11"/>
          </w:tcPr>
          <w:p w14:paraId="67A1BD95" w14:textId="77777777" w:rsidR="00972929" w:rsidRPr="00620C00" w:rsidRDefault="00620C00" w:rsidP="00620C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0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Наперекор </w:t>
            </w:r>
            <w:proofErr w:type="gramStart"/>
            <w:r w:rsidRPr="00620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всему </w:t>
            </w:r>
            <w:r w:rsidRPr="00620C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gramEnd"/>
            <w:r w:rsidRPr="00620C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11 часов )</w:t>
            </w:r>
          </w:p>
        </w:tc>
      </w:tr>
      <w:tr w:rsidR="00704C1C" w:rsidRPr="002141F6" w14:paraId="484C1FBD" w14:textId="77777777" w:rsidTr="00854814">
        <w:tc>
          <w:tcPr>
            <w:tcW w:w="588" w:type="dxa"/>
          </w:tcPr>
          <w:p w14:paraId="7B7DDF1F" w14:textId="77777777" w:rsidR="00704C1C" w:rsidRPr="002141F6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1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932" w:type="dxa"/>
          </w:tcPr>
          <w:p w14:paraId="26E5A312" w14:textId="77777777" w:rsidR="00704C1C" w:rsidRPr="002141F6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52ADB84A" w14:textId="77777777" w:rsidR="00704C1C" w:rsidRPr="002141F6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1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Страхи и фобии</w:t>
            </w:r>
          </w:p>
        </w:tc>
        <w:tc>
          <w:tcPr>
            <w:tcW w:w="2228" w:type="dxa"/>
            <w:gridSpan w:val="2"/>
          </w:tcPr>
          <w:p w14:paraId="6D83C50C" w14:textId="77777777" w:rsidR="00704C1C" w:rsidRPr="002141F6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1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732B5937" w14:textId="77777777" w:rsidR="00704C1C" w:rsidRPr="002141F6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1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навыков. Развитие навыков устной речи. </w:t>
            </w:r>
          </w:p>
        </w:tc>
        <w:tc>
          <w:tcPr>
            <w:tcW w:w="2817" w:type="dxa"/>
            <w:gridSpan w:val="2"/>
          </w:tcPr>
          <w:p w14:paraId="610A768F" w14:textId="77777777" w:rsidR="00704C1C" w:rsidRPr="002141F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1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ориентироваться в своей системе знаний</w:t>
            </w:r>
          </w:p>
          <w:p w14:paraId="69733539" w14:textId="77777777" w:rsidR="00704C1C" w:rsidRPr="002141F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1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умение работать в парах </w:t>
            </w:r>
          </w:p>
          <w:p w14:paraId="03CDAD6B" w14:textId="77777777" w:rsidR="00704C1C" w:rsidRPr="002141F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1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04828FF5" w14:textId="77777777" w:rsidR="00704C1C" w:rsidRPr="002141F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1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1FD95251" w14:textId="77777777" w:rsidR="00704C1C" w:rsidRPr="002141F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1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6F37BC9F" w14:textId="77777777" w:rsidR="00704C1C" w:rsidRPr="002141F6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077DD432" w14:textId="77777777" w:rsidTr="00353BF7">
        <w:tc>
          <w:tcPr>
            <w:tcW w:w="588" w:type="dxa"/>
          </w:tcPr>
          <w:p w14:paraId="2B6A78C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1932" w:type="dxa"/>
          </w:tcPr>
          <w:p w14:paraId="2EA8C323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1B52E2D2" w14:textId="77777777" w:rsidR="00704C1C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чтения.</w:t>
            </w:r>
          </w:p>
          <w:p w14:paraId="55D4423E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1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 паук возвращается в Лондон</w:t>
            </w:r>
          </w:p>
        </w:tc>
        <w:tc>
          <w:tcPr>
            <w:tcW w:w="2228" w:type="dxa"/>
            <w:gridSpan w:val="2"/>
          </w:tcPr>
          <w:p w14:paraId="4AFE27F4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134F96E8" w14:textId="77777777" w:rsidR="00704C1C" w:rsidRPr="00806FAE" w:rsidRDefault="00704C1C" w:rsidP="002141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в чтении и устной речи. Обзор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модальных глаголов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контексте текста.  </w:t>
            </w:r>
          </w:p>
        </w:tc>
        <w:tc>
          <w:tcPr>
            <w:tcW w:w="2817" w:type="dxa"/>
            <w:gridSpan w:val="2"/>
          </w:tcPr>
          <w:p w14:paraId="6F5CFEE5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П.-умение выделять главное в тексте;</w:t>
            </w:r>
          </w:p>
          <w:p w14:paraId="5DAB955F" w14:textId="77777777" w:rsidR="00704C1C" w:rsidRPr="00806FAE" w:rsidRDefault="00704C1C" w:rsidP="00720D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1A8E32D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5C41D120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6400A319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1F21EF" w14:paraId="119B62E4" w14:textId="77777777" w:rsidTr="006B740D">
        <w:tc>
          <w:tcPr>
            <w:tcW w:w="588" w:type="dxa"/>
          </w:tcPr>
          <w:p w14:paraId="01423B0A" w14:textId="77777777" w:rsidR="00704C1C" w:rsidRPr="001F21EF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21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932" w:type="dxa"/>
          </w:tcPr>
          <w:p w14:paraId="64DF9CF0" w14:textId="77777777" w:rsidR="00704C1C" w:rsidRPr="001F21EF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719486C4" w14:textId="77777777" w:rsidR="00704C1C" w:rsidRPr="001F21EF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21EF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Модальные глаголы</w:t>
            </w:r>
            <w:r w:rsidRPr="001F21EF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6A0301DD" w14:textId="77777777" w:rsidR="00704C1C" w:rsidRPr="001F21EF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21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F21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106B7473" w14:textId="77777777" w:rsidR="00704C1C" w:rsidRPr="001F21EF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21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грамматических навыков. Развитие </w:t>
            </w:r>
            <w:r w:rsidRPr="001F21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навыков в  чтении и устной речи</w:t>
            </w:r>
          </w:p>
        </w:tc>
        <w:tc>
          <w:tcPr>
            <w:tcW w:w="2817" w:type="dxa"/>
            <w:gridSpan w:val="2"/>
          </w:tcPr>
          <w:p w14:paraId="055F083E" w14:textId="77777777" w:rsidR="00704C1C" w:rsidRPr="001F21EF" w:rsidRDefault="00704C1C" w:rsidP="00720D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21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П.-умение перерабатывать и применять новую информацию </w:t>
            </w:r>
          </w:p>
          <w:p w14:paraId="29CBE94C" w14:textId="77777777" w:rsidR="00704C1C" w:rsidRPr="001F21EF" w:rsidRDefault="00704C1C" w:rsidP="00720D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21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К. – готовность вести диалог </w:t>
            </w:r>
          </w:p>
          <w:p w14:paraId="0EC1D9FC" w14:textId="77777777" w:rsidR="00704C1C" w:rsidRPr="001F21E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21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3DD45610" w14:textId="77777777" w:rsidR="00704C1C" w:rsidRPr="001F21E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21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  <w:p w14:paraId="15F68286" w14:textId="77777777" w:rsidR="00704C1C" w:rsidRPr="001F21EF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21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2CFA18EF" w14:textId="77777777" w:rsidR="00704C1C" w:rsidRPr="001F21EF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68D4A08F" w14:textId="77777777" w:rsidTr="000C1E88">
        <w:tc>
          <w:tcPr>
            <w:tcW w:w="588" w:type="dxa"/>
          </w:tcPr>
          <w:p w14:paraId="112D850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1932" w:type="dxa"/>
          </w:tcPr>
          <w:p w14:paraId="1A55C40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674DE987" w14:textId="77777777" w:rsidR="00704C1C" w:rsidRPr="00E6563A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56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Органы чувств человека</w:t>
            </w:r>
          </w:p>
        </w:tc>
        <w:tc>
          <w:tcPr>
            <w:tcW w:w="2228" w:type="dxa"/>
            <w:gridSpan w:val="2"/>
          </w:tcPr>
          <w:p w14:paraId="3304C798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5969ED1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навыков. Развитие навыков в аудировании и устной речи. </w:t>
            </w:r>
          </w:p>
        </w:tc>
        <w:tc>
          <w:tcPr>
            <w:tcW w:w="2817" w:type="dxa"/>
            <w:gridSpan w:val="2"/>
          </w:tcPr>
          <w:p w14:paraId="4FBA0B4F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- умение перерабатывать информацию</w:t>
            </w:r>
          </w:p>
          <w:p w14:paraId="2F50C21F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4833F2BB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0BF3D71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24902B95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49E4C7DF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C7461E" w14:paraId="1623AEE9" w14:textId="77777777" w:rsidTr="0036552B">
        <w:tc>
          <w:tcPr>
            <w:tcW w:w="588" w:type="dxa"/>
          </w:tcPr>
          <w:p w14:paraId="40207307" w14:textId="77777777" w:rsidR="00704C1C" w:rsidRPr="00C7461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46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932" w:type="dxa"/>
          </w:tcPr>
          <w:p w14:paraId="37E9AEA8" w14:textId="77777777" w:rsidR="00704C1C" w:rsidRPr="00C7461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1ADE3814" w14:textId="77777777" w:rsidR="00704C1C" w:rsidRPr="00C7461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461E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Дислексия</w:t>
            </w:r>
            <w:r w:rsidRPr="00C7461E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5A1A10F6" w14:textId="77777777" w:rsidR="00704C1C" w:rsidRPr="00C7461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46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2711" w:type="dxa"/>
          </w:tcPr>
          <w:p w14:paraId="350981F6" w14:textId="77777777" w:rsidR="00704C1C" w:rsidRPr="00C7461E" w:rsidRDefault="00704C1C" w:rsidP="00C746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46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 учащихся лингвострановедческой и социокультурной компетенции;</w:t>
            </w:r>
          </w:p>
          <w:p w14:paraId="48CB96FA" w14:textId="77777777" w:rsidR="00704C1C" w:rsidRPr="00C7461E" w:rsidRDefault="00704C1C" w:rsidP="00C746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46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умений и  навыков в чтении, аудировании и говорении при обсуждении </w:t>
            </w:r>
            <w:r w:rsidRPr="00C746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проблем, связанных с дислексией</w:t>
            </w:r>
          </w:p>
        </w:tc>
        <w:tc>
          <w:tcPr>
            <w:tcW w:w="2817" w:type="dxa"/>
            <w:gridSpan w:val="2"/>
          </w:tcPr>
          <w:p w14:paraId="456BE224" w14:textId="77777777" w:rsidR="00704C1C" w:rsidRPr="00C7461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46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П.-умение уметь извлекать инф. из текста</w:t>
            </w:r>
          </w:p>
          <w:p w14:paraId="56CF5971" w14:textId="77777777" w:rsidR="00704C1C" w:rsidRPr="00C7461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46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6BA72023" w14:textId="77777777" w:rsidR="00704C1C" w:rsidRPr="00C7461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46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0588C1A0" w14:textId="77777777" w:rsidR="00704C1C" w:rsidRPr="00C7461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46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6A78C19B" w14:textId="77777777" w:rsidR="00704C1C" w:rsidRPr="00C7461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46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</w:tc>
        <w:tc>
          <w:tcPr>
            <w:tcW w:w="1134" w:type="dxa"/>
          </w:tcPr>
          <w:p w14:paraId="35A85723" w14:textId="77777777" w:rsidR="00704C1C" w:rsidRPr="00C7461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1D7555AE" w14:textId="77777777" w:rsidTr="00CF360A">
        <w:tc>
          <w:tcPr>
            <w:tcW w:w="588" w:type="dxa"/>
          </w:tcPr>
          <w:p w14:paraId="71F9E84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1932" w:type="dxa"/>
          </w:tcPr>
          <w:p w14:paraId="1B50B82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02B540E2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Модальные глаголы</w:t>
            </w:r>
          </w:p>
        </w:tc>
        <w:tc>
          <w:tcPr>
            <w:tcW w:w="2228" w:type="dxa"/>
            <w:gridSpan w:val="2"/>
          </w:tcPr>
          <w:p w14:paraId="7E86BE9E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124BAD2A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грам. навыков. Развитие навыков в чтении и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устной речи. </w:t>
            </w:r>
          </w:p>
        </w:tc>
        <w:tc>
          <w:tcPr>
            <w:tcW w:w="2817" w:type="dxa"/>
            <w:gridSpan w:val="2"/>
          </w:tcPr>
          <w:p w14:paraId="7C3ECEB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П.-умение </w:t>
            </w:r>
            <w:proofErr w:type="spellStart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ориент-ся</w:t>
            </w:r>
            <w:proofErr w:type="spellEnd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 в своей системе знаний</w:t>
            </w:r>
          </w:p>
          <w:p w14:paraId="108E287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К.- умение  работать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индивидуально и в парах</w:t>
            </w:r>
          </w:p>
          <w:p w14:paraId="38B418C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702679A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  <w:p w14:paraId="0F16F2B0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7E6901C1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3C6B088F" w14:textId="77777777" w:rsidTr="002739BB">
        <w:tc>
          <w:tcPr>
            <w:tcW w:w="588" w:type="dxa"/>
          </w:tcPr>
          <w:p w14:paraId="3964C4C2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932" w:type="dxa"/>
          </w:tcPr>
          <w:p w14:paraId="69DD2A6E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64B1A3A3" w14:textId="77777777" w:rsidR="00704C1C" w:rsidRPr="00E6563A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56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Написание биографии</w:t>
            </w:r>
          </w:p>
        </w:tc>
        <w:tc>
          <w:tcPr>
            <w:tcW w:w="2228" w:type="dxa"/>
            <w:gridSpan w:val="2"/>
          </w:tcPr>
          <w:p w14:paraId="0DDF90B7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711" w:type="dxa"/>
          </w:tcPr>
          <w:p w14:paraId="54BF708E" w14:textId="77777777" w:rsidR="00704C1C" w:rsidRPr="00806FAE" w:rsidRDefault="00704C1C" w:rsidP="00E656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в письменной речи. Развитие умений писать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биографическию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опорой на образец. </w:t>
            </w:r>
          </w:p>
        </w:tc>
        <w:tc>
          <w:tcPr>
            <w:tcW w:w="2817" w:type="dxa"/>
            <w:gridSpan w:val="2"/>
          </w:tcPr>
          <w:p w14:paraId="4F4DDAA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П.-умение </w:t>
            </w:r>
            <w:proofErr w:type="spellStart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перераб-ть</w:t>
            </w:r>
            <w:proofErr w:type="spellEnd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 и передавать ее в </w:t>
            </w:r>
            <w:proofErr w:type="spellStart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</w:t>
            </w:r>
            <w:proofErr w:type="spellEnd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-м виде</w:t>
            </w:r>
          </w:p>
          <w:p w14:paraId="78C9A45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6AB3550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Промежуточный</w:t>
            </w:r>
          </w:p>
          <w:p w14:paraId="7CD103A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</w:tc>
        <w:tc>
          <w:tcPr>
            <w:tcW w:w="1134" w:type="dxa"/>
          </w:tcPr>
          <w:p w14:paraId="79869E12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FF4996" w14:paraId="59C82BF5" w14:textId="77777777" w:rsidTr="00F93CC0">
        <w:tc>
          <w:tcPr>
            <w:tcW w:w="588" w:type="dxa"/>
          </w:tcPr>
          <w:p w14:paraId="71341EB4" w14:textId="77777777" w:rsidR="00704C1C" w:rsidRPr="00FF4996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932" w:type="dxa"/>
          </w:tcPr>
          <w:p w14:paraId="778AC78A" w14:textId="77777777" w:rsidR="00704C1C" w:rsidRPr="00FF4996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2215E58E" w14:textId="77777777" w:rsidR="00704C1C" w:rsidRPr="00FF4996" w:rsidRDefault="00704C1C" w:rsidP="002141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диалогов.  </w:t>
            </w:r>
          </w:p>
          <w:p w14:paraId="3D144C22" w14:textId="77777777" w:rsidR="00704C1C" w:rsidRPr="00FF4996" w:rsidRDefault="00704C1C" w:rsidP="002141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Просим разрешения</w:t>
            </w:r>
          </w:p>
        </w:tc>
        <w:tc>
          <w:tcPr>
            <w:tcW w:w="2228" w:type="dxa"/>
            <w:gridSpan w:val="2"/>
          </w:tcPr>
          <w:p w14:paraId="4EB97C22" w14:textId="77777777" w:rsidR="00704C1C" w:rsidRPr="00FF4996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3CDBFEA4" w14:textId="77777777" w:rsidR="00704C1C" w:rsidRPr="00FF4996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диалога по образцу. Развитие умений в диалогической речи в контексте реальных жизненных ситуаций.  </w:t>
            </w:r>
          </w:p>
        </w:tc>
        <w:tc>
          <w:tcPr>
            <w:tcW w:w="2817" w:type="dxa"/>
            <w:gridSpan w:val="2"/>
          </w:tcPr>
          <w:p w14:paraId="5EC4AEB2" w14:textId="77777777" w:rsidR="00704C1C" w:rsidRPr="00FF499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работать в парах, умение воспринимать на слух основное содержание сообщений; готовность и умение вести диалог;</w:t>
            </w:r>
          </w:p>
          <w:p w14:paraId="3A6EC9B1" w14:textId="77777777" w:rsidR="00704C1C" w:rsidRPr="00FF499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знаний, применять полученные знания на практике </w:t>
            </w:r>
          </w:p>
          <w:p w14:paraId="473C5BC6" w14:textId="77777777" w:rsidR="00704C1C" w:rsidRPr="00FF499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 и самооценка</w:t>
            </w:r>
          </w:p>
        </w:tc>
        <w:tc>
          <w:tcPr>
            <w:tcW w:w="1418" w:type="dxa"/>
          </w:tcPr>
          <w:p w14:paraId="719997EA" w14:textId="77777777" w:rsidR="00704C1C" w:rsidRPr="00FF499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Промежуточный контроль  </w:t>
            </w:r>
          </w:p>
        </w:tc>
        <w:tc>
          <w:tcPr>
            <w:tcW w:w="1134" w:type="dxa"/>
          </w:tcPr>
          <w:p w14:paraId="2C65D5CF" w14:textId="77777777" w:rsidR="00704C1C" w:rsidRPr="00FF4996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3588F791" w14:textId="77777777" w:rsidTr="00962DB2">
        <w:tc>
          <w:tcPr>
            <w:tcW w:w="588" w:type="dxa"/>
          </w:tcPr>
          <w:p w14:paraId="6F4B33F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932" w:type="dxa"/>
          </w:tcPr>
          <w:p w14:paraId="33155C07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55785587" w14:textId="77777777" w:rsidR="00704C1C" w:rsidRPr="00806FAE" w:rsidRDefault="00704C1C" w:rsidP="00FF4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контрольной работе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Наперекор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всему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</w:tc>
        <w:tc>
          <w:tcPr>
            <w:tcW w:w="2228" w:type="dxa"/>
            <w:gridSpan w:val="2"/>
          </w:tcPr>
          <w:p w14:paraId="047605D8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Урок актуализации знаний и умений</w:t>
            </w:r>
          </w:p>
        </w:tc>
        <w:tc>
          <w:tcPr>
            <w:tcW w:w="2711" w:type="dxa"/>
          </w:tcPr>
          <w:p w14:paraId="3ECAF53A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лексико-грамматических знаний</w:t>
            </w:r>
          </w:p>
        </w:tc>
        <w:tc>
          <w:tcPr>
            <w:tcW w:w="2817" w:type="dxa"/>
            <w:gridSpan w:val="2"/>
          </w:tcPr>
          <w:p w14:paraId="0B2E9009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ориентироваться в своей системе знаний;</w:t>
            </w:r>
          </w:p>
          <w:p w14:paraId="14585435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К. – умение задавать вопросы;</w:t>
            </w:r>
          </w:p>
          <w:p w14:paraId="1BA32BCE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самоконтроль, самооценка</w:t>
            </w:r>
          </w:p>
        </w:tc>
        <w:tc>
          <w:tcPr>
            <w:tcW w:w="1418" w:type="dxa"/>
          </w:tcPr>
          <w:p w14:paraId="5DD43A4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134" w:type="dxa"/>
          </w:tcPr>
          <w:p w14:paraId="31CD8C37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2E6BE891" w14:textId="77777777" w:rsidTr="000B091B">
        <w:tc>
          <w:tcPr>
            <w:tcW w:w="588" w:type="dxa"/>
          </w:tcPr>
          <w:p w14:paraId="628E4A7E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1932" w:type="dxa"/>
          </w:tcPr>
          <w:p w14:paraId="07CCB54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5353B8D7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Наперекор всему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228" w:type="dxa"/>
            <w:gridSpan w:val="2"/>
          </w:tcPr>
          <w:p w14:paraId="4DE6EB98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2711" w:type="dxa"/>
          </w:tcPr>
          <w:p w14:paraId="2EE8F7BE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уровня сформированности навыков и умений </w:t>
            </w:r>
          </w:p>
        </w:tc>
        <w:tc>
          <w:tcPr>
            <w:tcW w:w="2817" w:type="dxa"/>
            <w:gridSpan w:val="2"/>
          </w:tcPr>
          <w:p w14:paraId="3A74FF7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знаний; </w:t>
            </w:r>
          </w:p>
          <w:p w14:paraId="3579C1C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1B0C2D63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контроль</w:t>
            </w:r>
          </w:p>
          <w:p w14:paraId="3D3601F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14:paraId="5BF70446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22D3F661" w14:textId="77777777" w:rsidTr="00AB4AF7">
        <w:tc>
          <w:tcPr>
            <w:tcW w:w="588" w:type="dxa"/>
          </w:tcPr>
          <w:p w14:paraId="7CC5D52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932" w:type="dxa"/>
          </w:tcPr>
          <w:p w14:paraId="4C8FD24C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44839B3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228" w:type="dxa"/>
            <w:gridSpan w:val="2"/>
          </w:tcPr>
          <w:p w14:paraId="07E6F650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2711" w:type="dxa"/>
          </w:tcPr>
          <w:p w14:paraId="4284004D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сформированности </w:t>
            </w:r>
          </w:p>
          <w:p w14:paraId="5D0C6E60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лексико-грамматических знаний</w:t>
            </w:r>
          </w:p>
        </w:tc>
        <w:tc>
          <w:tcPr>
            <w:tcW w:w="2817" w:type="dxa"/>
            <w:gridSpan w:val="2"/>
          </w:tcPr>
          <w:p w14:paraId="40F34200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анализировать </w:t>
            </w:r>
          </w:p>
          <w:p w14:paraId="4F37CDC5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2ADDDB4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1C311A8B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72929" w:rsidRPr="00FF4996" w14:paraId="5E63CBA0" w14:textId="77777777" w:rsidTr="00223EE6">
        <w:tc>
          <w:tcPr>
            <w:tcW w:w="15168" w:type="dxa"/>
            <w:gridSpan w:val="11"/>
          </w:tcPr>
          <w:p w14:paraId="389F9D56" w14:textId="77777777" w:rsidR="00972929" w:rsidRPr="00FF4996" w:rsidRDefault="00FF4996" w:rsidP="00FF4996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Давайте встречаться</w:t>
            </w:r>
            <w:r w:rsidRPr="00FF49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 часов)</w:t>
            </w:r>
          </w:p>
        </w:tc>
      </w:tr>
      <w:tr w:rsidR="00704C1C" w:rsidRPr="00535567" w14:paraId="4F601A43" w14:textId="77777777" w:rsidTr="00EF5CCA">
        <w:tc>
          <w:tcPr>
            <w:tcW w:w="588" w:type="dxa"/>
          </w:tcPr>
          <w:p w14:paraId="35879BBB" w14:textId="77777777" w:rsidR="00704C1C" w:rsidRPr="0053556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932" w:type="dxa"/>
          </w:tcPr>
          <w:p w14:paraId="2E6E3046" w14:textId="77777777" w:rsidR="00704C1C" w:rsidRPr="00535567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543EB104" w14:textId="77777777" w:rsidR="00704C1C" w:rsidRPr="0053556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Взаимоотношения</w:t>
            </w:r>
          </w:p>
        </w:tc>
        <w:tc>
          <w:tcPr>
            <w:tcW w:w="2228" w:type="dxa"/>
            <w:gridSpan w:val="2"/>
          </w:tcPr>
          <w:p w14:paraId="0419BA27" w14:textId="77777777" w:rsidR="00704C1C" w:rsidRPr="00535567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6A071985" w14:textId="77777777" w:rsidR="00704C1C" w:rsidRPr="00535567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навыков. Развитие навыков в чтении и аудировании. </w:t>
            </w:r>
          </w:p>
        </w:tc>
        <w:tc>
          <w:tcPr>
            <w:tcW w:w="2817" w:type="dxa"/>
            <w:gridSpan w:val="2"/>
          </w:tcPr>
          <w:p w14:paraId="2D6AFBBA" w14:textId="77777777" w:rsidR="00704C1C" w:rsidRPr="0053556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- умение перерабатывать информацию</w:t>
            </w:r>
          </w:p>
          <w:p w14:paraId="7C47E46F" w14:textId="77777777" w:rsidR="00704C1C" w:rsidRPr="0053556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К.- умение работать в парах</w:t>
            </w:r>
          </w:p>
          <w:p w14:paraId="6D137CAB" w14:textId="77777777" w:rsidR="00704C1C" w:rsidRPr="0053556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1FA2A030" w14:textId="77777777" w:rsidR="00704C1C" w:rsidRPr="0053556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3CE812DA" w14:textId="77777777" w:rsidR="00704C1C" w:rsidRPr="00535567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2E27FEA0" w14:textId="77777777" w:rsidR="00704C1C" w:rsidRPr="00535567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FF4996" w14:paraId="74C05406" w14:textId="77777777" w:rsidTr="004D2757">
        <w:tc>
          <w:tcPr>
            <w:tcW w:w="588" w:type="dxa"/>
          </w:tcPr>
          <w:p w14:paraId="34DC69E3" w14:textId="77777777" w:rsidR="00704C1C" w:rsidRPr="00FF4996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932" w:type="dxa"/>
          </w:tcPr>
          <w:p w14:paraId="06D6F260" w14:textId="77777777" w:rsidR="00704C1C" w:rsidRPr="00FF4996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7F1CF63B" w14:textId="77777777" w:rsidR="00704C1C" w:rsidRPr="00FF4996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чтения. </w:t>
            </w:r>
          </w:p>
          <w:p w14:paraId="151F3FD4" w14:textId="77777777" w:rsidR="00704C1C" w:rsidRPr="00FF4996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История Джека и </w:t>
            </w:r>
            <w:r w:rsidRPr="00FF49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Келли</w:t>
            </w:r>
          </w:p>
        </w:tc>
        <w:tc>
          <w:tcPr>
            <w:tcW w:w="2228" w:type="dxa"/>
            <w:gridSpan w:val="2"/>
          </w:tcPr>
          <w:p w14:paraId="6AE06E5F" w14:textId="77777777" w:rsidR="00704C1C" w:rsidRPr="00FF4996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3EF721DB" w14:textId="77777777" w:rsidR="00704C1C" w:rsidRPr="00FF4996" w:rsidRDefault="00704C1C" w:rsidP="00FF4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в чтении и устной речи. Обзор косвенной речи в </w:t>
            </w: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контексте данного текста </w:t>
            </w:r>
          </w:p>
        </w:tc>
        <w:tc>
          <w:tcPr>
            <w:tcW w:w="2817" w:type="dxa"/>
            <w:gridSpan w:val="2"/>
          </w:tcPr>
          <w:p w14:paraId="29DAA567" w14:textId="77777777" w:rsidR="00704C1C" w:rsidRPr="00FF499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П.-умение работать с текстом, извлекать инф.</w:t>
            </w:r>
          </w:p>
          <w:p w14:paraId="440827E6" w14:textId="77777777" w:rsidR="00704C1C" w:rsidRPr="00FF499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</w:t>
            </w: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диалог </w:t>
            </w:r>
          </w:p>
          <w:p w14:paraId="07EF8756" w14:textId="77777777" w:rsidR="00704C1C" w:rsidRPr="00FF499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0B27AD7C" w14:textId="77777777" w:rsidR="00704C1C" w:rsidRPr="00FF499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  <w:p w14:paraId="0C372D37" w14:textId="77777777" w:rsidR="00704C1C" w:rsidRPr="00FF4996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3BCE4F2D" w14:textId="77777777" w:rsidR="00704C1C" w:rsidRPr="00FF4996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322E7E5E" w14:textId="77777777" w:rsidTr="00016896">
        <w:tc>
          <w:tcPr>
            <w:tcW w:w="588" w:type="dxa"/>
          </w:tcPr>
          <w:p w14:paraId="116472DA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1932" w:type="dxa"/>
          </w:tcPr>
          <w:p w14:paraId="5596D4A9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16692B78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Косвенная речь</w:t>
            </w:r>
          </w:p>
        </w:tc>
        <w:tc>
          <w:tcPr>
            <w:tcW w:w="2228" w:type="dxa"/>
            <w:gridSpan w:val="2"/>
          </w:tcPr>
          <w:p w14:paraId="5BB5466D" w14:textId="77777777" w:rsidR="00704C1C" w:rsidRPr="00FF4996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545BA767" w14:textId="77777777" w:rsidR="00704C1C" w:rsidRPr="00FF4996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грам. навыков </w:t>
            </w:r>
            <w:r w:rsidRPr="00FF49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употребления косвенной речи</w:t>
            </w: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Развитие навыков в чтении и устной речи.</w:t>
            </w:r>
          </w:p>
        </w:tc>
        <w:tc>
          <w:tcPr>
            <w:tcW w:w="2817" w:type="dxa"/>
            <w:gridSpan w:val="2"/>
          </w:tcPr>
          <w:p w14:paraId="5B31F228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П.-умение ориентироваться   в своей системе знаний</w:t>
            </w:r>
          </w:p>
          <w:p w14:paraId="2623DD45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К.- умение  работать индивидуально</w:t>
            </w:r>
          </w:p>
          <w:p w14:paraId="48EC79C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3307CB36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4D0BB840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55A83CBA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7A0905" w14:paraId="6220A66D" w14:textId="77777777" w:rsidTr="004C03FC">
        <w:tc>
          <w:tcPr>
            <w:tcW w:w="588" w:type="dxa"/>
          </w:tcPr>
          <w:p w14:paraId="3CB2AAF9" w14:textId="77777777" w:rsidR="00704C1C" w:rsidRPr="007A0905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932" w:type="dxa"/>
          </w:tcPr>
          <w:p w14:paraId="2D55EF98" w14:textId="77777777" w:rsidR="00704C1C" w:rsidRPr="007A0905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54D56B97" w14:textId="77777777" w:rsidR="00704C1C" w:rsidRPr="007A0905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Глаголы, вводящие косвенную речь</w:t>
            </w:r>
          </w:p>
        </w:tc>
        <w:tc>
          <w:tcPr>
            <w:tcW w:w="2228" w:type="dxa"/>
            <w:gridSpan w:val="2"/>
          </w:tcPr>
          <w:p w14:paraId="1A8D63BD" w14:textId="77777777" w:rsidR="00704C1C" w:rsidRPr="007A0905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3D380202" w14:textId="77777777" w:rsidR="00704C1C" w:rsidRPr="007A0905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 на </w:t>
            </w:r>
            <w:r w:rsidRPr="007A0905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основе обсуждения материалов о том, как готовятся радиопрограммы</w:t>
            </w: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Развитие навыков в устной речи. </w:t>
            </w:r>
          </w:p>
        </w:tc>
        <w:tc>
          <w:tcPr>
            <w:tcW w:w="2817" w:type="dxa"/>
            <w:gridSpan w:val="2"/>
          </w:tcPr>
          <w:p w14:paraId="28B1D0FB" w14:textId="77777777" w:rsidR="00704C1C" w:rsidRPr="007A090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- умение   применять полученные знания</w:t>
            </w:r>
          </w:p>
          <w:p w14:paraId="48AB073F" w14:textId="77777777" w:rsidR="00704C1C" w:rsidRPr="007A090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К.- готовность вести диалог и умение работать в парах</w:t>
            </w:r>
          </w:p>
          <w:p w14:paraId="6441E276" w14:textId="77777777" w:rsidR="00704C1C" w:rsidRPr="007A090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4E99BC42" w14:textId="77777777" w:rsidR="00704C1C" w:rsidRPr="007A090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7AD7FF53" w14:textId="77777777" w:rsidR="00704C1C" w:rsidRPr="007A090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4B6AFAB4" w14:textId="77777777" w:rsidR="00704C1C" w:rsidRPr="007A0905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0A61D5" w14:paraId="733D0B12" w14:textId="77777777" w:rsidTr="004729FD">
        <w:tc>
          <w:tcPr>
            <w:tcW w:w="588" w:type="dxa"/>
          </w:tcPr>
          <w:p w14:paraId="199D980A" w14:textId="77777777" w:rsidR="00704C1C" w:rsidRPr="000A61D5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1932" w:type="dxa"/>
          </w:tcPr>
          <w:p w14:paraId="4DDE7573" w14:textId="77777777" w:rsidR="00704C1C" w:rsidRPr="000A61D5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6A4C90FF" w14:textId="77777777" w:rsidR="00704C1C" w:rsidRPr="000A61D5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Социальные сети</w:t>
            </w:r>
            <w:r w:rsidRPr="000A61D5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166366C6" w14:textId="77777777" w:rsidR="00704C1C" w:rsidRPr="000A61D5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2711" w:type="dxa"/>
          </w:tcPr>
          <w:p w14:paraId="7E6A6F20" w14:textId="77777777" w:rsidR="00704C1C" w:rsidRPr="000A61D5" w:rsidRDefault="00704C1C" w:rsidP="000A61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 учащихся лингвострановедческой и социокультурной компетенции о</w:t>
            </w:r>
            <w:r w:rsidRPr="000A61D5">
              <w:rPr>
                <w:rStyle w:val="10"/>
                <w:rFonts w:eastAsia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A61D5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влиянии социальных сетей на подростков в </w:t>
            </w:r>
            <w:r w:rsidRPr="000A61D5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Великобритании</w:t>
            </w: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  Развитие навыков в чтении и аудировании. </w:t>
            </w:r>
          </w:p>
        </w:tc>
        <w:tc>
          <w:tcPr>
            <w:tcW w:w="2817" w:type="dxa"/>
            <w:gridSpan w:val="2"/>
          </w:tcPr>
          <w:p w14:paraId="54361D7A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П.-умение   извлекать информацию из текста </w:t>
            </w:r>
          </w:p>
          <w:p w14:paraId="3B15BF17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4C50B32A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Р.- владение приемами </w:t>
            </w: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самоконтроля и самооценки</w:t>
            </w:r>
          </w:p>
        </w:tc>
        <w:tc>
          <w:tcPr>
            <w:tcW w:w="1418" w:type="dxa"/>
          </w:tcPr>
          <w:p w14:paraId="4EF63BFB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  <w:p w14:paraId="5767F156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</w:tc>
        <w:tc>
          <w:tcPr>
            <w:tcW w:w="1134" w:type="dxa"/>
          </w:tcPr>
          <w:p w14:paraId="49A25253" w14:textId="77777777" w:rsidR="00704C1C" w:rsidRPr="000A61D5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0A61D5" w14:paraId="1C390AE4" w14:textId="77777777" w:rsidTr="00D66305">
        <w:tc>
          <w:tcPr>
            <w:tcW w:w="588" w:type="dxa"/>
          </w:tcPr>
          <w:p w14:paraId="07DEB857" w14:textId="77777777" w:rsidR="00704C1C" w:rsidRPr="000A61D5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932" w:type="dxa"/>
          </w:tcPr>
          <w:p w14:paraId="06528C65" w14:textId="77777777" w:rsidR="00704C1C" w:rsidRPr="000A61D5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27E0A74E" w14:textId="77777777" w:rsidR="00704C1C" w:rsidRPr="000A61D5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Общие вопросы в косвенной речи</w:t>
            </w:r>
            <w:r w:rsidRPr="000A61D5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707F200B" w14:textId="77777777" w:rsidR="00704C1C" w:rsidRPr="000A61D5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57FD357D" w14:textId="77777777" w:rsidR="00704C1C" w:rsidRPr="000A61D5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Формирование и отработка грамматических навыков </w:t>
            </w:r>
            <w:r w:rsidRPr="000A61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употребления косвенных общих вопросов</w:t>
            </w: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Развитие навыков в чтении, аудировании и устной речи </w:t>
            </w:r>
          </w:p>
        </w:tc>
        <w:tc>
          <w:tcPr>
            <w:tcW w:w="2817" w:type="dxa"/>
            <w:gridSpan w:val="2"/>
          </w:tcPr>
          <w:p w14:paraId="27F9E10A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- умение применять полученные знания</w:t>
            </w:r>
          </w:p>
          <w:p w14:paraId="383B144D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4D869561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3F1D880D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6AF91E15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7203F0C8" w14:textId="77777777" w:rsidR="00704C1C" w:rsidRPr="000A61D5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0A61D5" w14:paraId="1E32CB2E" w14:textId="77777777" w:rsidTr="00E31291">
        <w:tc>
          <w:tcPr>
            <w:tcW w:w="588" w:type="dxa"/>
          </w:tcPr>
          <w:p w14:paraId="53638566" w14:textId="77777777" w:rsidR="00704C1C" w:rsidRPr="000A61D5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932" w:type="dxa"/>
          </w:tcPr>
          <w:p w14:paraId="2C017937" w14:textId="77777777" w:rsidR="00704C1C" w:rsidRPr="000A61D5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4F9400AE" w14:textId="77777777" w:rsidR="00704C1C" w:rsidRPr="000A61D5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Написание электронного письма</w:t>
            </w:r>
          </w:p>
        </w:tc>
        <w:tc>
          <w:tcPr>
            <w:tcW w:w="2228" w:type="dxa"/>
            <w:gridSpan w:val="2"/>
          </w:tcPr>
          <w:p w14:paraId="7BEAFAE9" w14:textId="77777777" w:rsidR="00704C1C" w:rsidRPr="000A61D5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711" w:type="dxa"/>
          </w:tcPr>
          <w:p w14:paraId="00A8A579" w14:textId="77777777" w:rsidR="00704C1C" w:rsidRPr="000A61D5" w:rsidRDefault="00704C1C" w:rsidP="000A61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письменной речи.  Формирование умений </w:t>
            </w:r>
            <w:r w:rsidRPr="000A61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выражать свои мысли в жанре  электронного письма</w:t>
            </w:r>
          </w:p>
        </w:tc>
        <w:tc>
          <w:tcPr>
            <w:tcW w:w="2817" w:type="dxa"/>
            <w:gridSpan w:val="2"/>
          </w:tcPr>
          <w:p w14:paraId="60E0CAED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применять полученные знания </w:t>
            </w:r>
          </w:p>
          <w:p w14:paraId="2AD5DA3D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692229EE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Промежуточный </w:t>
            </w:r>
          </w:p>
          <w:p w14:paraId="5EAF6C25" w14:textId="77777777" w:rsidR="00704C1C" w:rsidRPr="000A61D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6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0AD4BBBC" w14:textId="77777777" w:rsidR="00704C1C" w:rsidRPr="000A61D5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013125" w14:paraId="36A7BB57" w14:textId="77777777" w:rsidTr="00BC2510">
        <w:tc>
          <w:tcPr>
            <w:tcW w:w="588" w:type="dxa"/>
          </w:tcPr>
          <w:p w14:paraId="1DA959D0" w14:textId="77777777" w:rsidR="00704C1C" w:rsidRPr="00013125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1932" w:type="dxa"/>
          </w:tcPr>
          <w:p w14:paraId="04E73996" w14:textId="77777777" w:rsidR="00704C1C" w:rsidRPr="00013125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3598EBBC" w14:textId="77777777" w:rsidR="00704C1C" w:rsidRPr="00013125" w:rsidRDefault="00704C1C" w:rsidP="00FF4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диалогов. </w:t>
            </w:r>
          </w:p>
          <w:p w14:paraId="469866A2" w14:textId="77777777" w:rsidR="00704C1C" w:rsidRPr="00013125" w:rsidRDefault="00704C1C" w:rsidP="00FF4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Приглашение на свидание</w:t>
            </w:r>
            <w:r w:rsidRPr="00013125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5FA63ECC" w14:textId="77777777" w:rsidR="00704C1C" w:rsidRPr="00013125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07C4122C" w14:textId="77777777" w:rsidR="00704C1C" w:rsidRPr="00013125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диалога по образцу. Развитие умений в диалогической речи в контексте реальных жизненных ситуаций.  </w:t>
            </w:r>
          </w:p>
        </w:tc>
        <w:tc>
          <w:tcPr>
            <w:tcW w:w="2817" w:type="dxa"/>
            <w:gridSpan w:val="2"/>
          </w:tcPr>
          <w:p w14:paraId="07F9D158" w14:textId="77777777" w:rsidR="00704C1C" w:rsidRPr="0001312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работать в парах, умение воспринимать на слух основное содержание сообщений; готовность и умение вести диалог;</w:t>
            </w:r>
          </w:p>
          <w:p w14:paraId="15E0C8A8" w14:textId="77777777" w:rsidR="00704C1C" w:rsidRPr="0001312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знаний, применять полученные </w:t>
            </w: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знания на практике </w:t>
            </w:r>
          </w:p>
          <w:p w14:paraId="6B7E8489" w14:textId="77777777" w:rsidR="00704C1C" w:rsidRPr="0001312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 и самооценка</w:t>
            </w:r>
          </w:p>
        </w:tc>
        <w:tc>
          <w:tcPr>
            <w:tcW w:w="1418" w:type="dxa"/>
          </w:tcPr>
          <w:p w14:paraId="6FAF5BC0" w14:textId="77777777" w:rsidR="00704C1C" w:rsidRPr="00013125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Промежуточный контроль  </w:t>
            </w:r>
          </w:p>
        </w:tc>
        <w:tc>
          <w:tcPr>
            <w:tcW w:w="1134" w:type="dxa"/>
          </w:tcPr>
          <w:p w14:paraId="355FC8D1" w14:textId="77777777" w:rsidR="00704C1C" w:rsidRPr="00013125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7158AD3F" w14:textId="77777777" w:rsidTr="005114C0">
        <w:tc>
          <w:tcPr>
            <w:tcW w:w="588" w:type="dxa"/>
          </w:tcPr>
          <w:p w14:paraId="5BCAC209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932" w:type="dxa"/>
          </w:tcPr>
          <w:p w14:paraId="0C82AD69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0C435C54" w14:textId="77777777" w:rsidR="00704C1C" w:rsidRPr="00806FAE" w:rsidRDefault="00704C1C" w:rsidP="00FF49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контрольной работе по теме «</w:t>
            </w:r>
            <w:r w:rsidRPr="004A261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Давайте встречаться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</w:tc>
        <w:tc>
          <w:tcPr>
            <w:tcW w:w="2228" w:type="dxa"/>
            <w:gridSpan w:val="2"/>
          </w:tcPr>
          <w:p w14:paraId="0F39CB6D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373DBDF5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лексико-грамматических знаний</w:t>
            </w:r>
          </w:p>
        </w:tc>
        <w:tc>
          <w:tcPr>
            <w:tcW w:w="2817" w:type="dxa"/>
            <w:gridSpan w:val="2"/>
          </w:tcPr>
          <w:p w14:paraId="56AD4408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ориентироваться в своей системе знаний;</w:t>
            </w:r>
          </w:p>
          <w:p w14:paraId="5017D38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задавать вопросы;</w:t>
            </w:r>
          </w:p>
          <w:p w14:paraId="3D1BB099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самоконтроль, самооценка</w:t>
            </w:r>
          </w:p>
        </w:tc>
        <w:tc>
          <w:tcPr>
            <w:tcW w:w="1418" w:type="dxa"/>
          </w:tcPr>
          <w:p w14:paraId="6A52B865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0278DA3B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63993456" w14:textId="77777777" w:rsidTr="005F1123">
        <w:tc>
          <w:tcPr>
            <w:tcW w:w="588" w:type="dxa"/>
          </w:tcPr>
          <w:p w14:paraId="71FB4358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932" w:type="dxa"/>
          </w:tcPr>
          <w:p w14:paraId="4F5388A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52AEF225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 «</w:t>
            </w:r>
            <w:r w:rsidRPr="004A261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Давайте встречаться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228" w:type="dxa"/>
            <w:gridSpan w:val="2"/>
          </w:tcPr>
          <w:p w14:paraId="1C8C501B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2711" w:type="dxa"/>
          </w:tcPr>
          <w:p w14:paraId="4DE9ED68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уровня сформированности навыков и умений </w:t>
            </w:r>
          </w:p>
        </w:tc>
        <w:tc>
          <w:tcPr>
            <w:tcW w:w="2817" w:type="dxa"/>
            <w:gridSpan w:val="2"/>
          </w:tcPr>
          <w:p w14:paraId="22458134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знаний; </w:t>
            </w:r>
          </w:p>
          <w:p w14:paraId="5F7A7A3C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78B04189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контроль</w:t>
            </w:r>
          </w:p>
          <w:p w14:paraId="1CCF1AA2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14:paraId="503D880D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5866AFFD" w14:textId="77777777" w:rsidTr="00BF49F8">
        <w:tc>
          <w:tcPr>
            <w:tcW w:w="588" w:type="dxa"/>
          </w:tcPr>
          <w:p w14:paraId="0779AA60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1932" w:type="dxa"/>
          </w:tcPr>
          <w:p w14:paraId="6189E443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0206D1CF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228" w:type="dxa"/>
            <w:gridSpan w:val="2"/>
          </w:tcPr>
          <w:p w14:paraId="5AABA227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2711" w:type="dxa"/>
          </w:tcPr>
          <w:p w14:paraId="0578959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сформированности </w:t>
            </w:r>
          </w:p>
          <w:p w14:paraId="7E1000D8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лексико-грамматических знаний</w:t>
            </w:r>
          </w:p>
        </w:tc>
        <w:tc>
          <w:tcPr>
            <w:tcW w:w="2817" w:type="dxa"/>
            <w:gridSpan w:val="2"/>
          </w:tcPr>
          <w:p w14:paraId="46FD5EBF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анализировать </w:t>
            </w:r>
          </w:p>
          <w:p w14:paraId="01289E08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0E4347D1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4626C52A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72929" w:rsidRPr="00535567" w14:paraId="5124D57A" w14:textId="77777777" w:rsidTr="00223EE6">
        <w:tc>
          <w:tcPr>
            <w:tcW w:w="15168" w:type="dxa"/>
            <w:gridSpan w:val="11"/>
          </w:tcPr>
          <w:p w14:paraId="767A6941" w14:textId="77777777" w:rsidR="00972929" w:rsidRPr="00535567" w:rsidRDefault="00535567" w:rsidP="00C70C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Чудесный мир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355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70C6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355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04C1C" w:rsidRPr="00535567" w14:paraId="6EF11A93" w14:textId="77777777" w:rsidTr="00DF38D7">
        <w:tc>
          <w:tcPr>
            <w:tcW w:w="588" w:type="dxa"/>
          </w:tcPr>
          <w:p w14:paraId="0D1E94B2" w14:textId="77777777" w:rsidR="00704C1C" w:rsidRPr="00535567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932" w:type="dxa"/>
          </w:tcPr>
          <w:p w14:paraId="693B2F4D" w14:textId="77777777" w:rsidR="00704C1C" w:rsidRPr="00535567" w:rsidRDefault="00704C1C" w:rsidP="00D4678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1E92977C" w14:textId="77777777" w:rsidR="00704C1C" w:rsidRPr="00535567" w:rsidRDefault="00704C1C" w:rsidP="00384B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места</w:t>
            </w:r>
          </w:p>
        </w:tc>
        <w:tc>
          <w:tcPr>
            <w:tcW w:w="2228" w:type="dxa"/>
            <w:gridSpan w:val="2"/>
          </w:tcPr>
          <w:p w14:paraId="78CA22D8" w14:textId="77777777" w:rsidR="00704C1C" w:rsidRPr="00535567" w:rsidRDefault="00704C1C" w:rsidP="00D46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7DA7BE83" w14:textId="77777777" w:rsidR="00704C1C" w:rsidRPr="00535567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навыков. Развитие навыков в чтении и аудировании. </w:t>
            </w:r>
          </w:p>
        </w:tc>
        <w:tc>
          <w:tcPr>
            <w:tcW w:w="2817" w:type="dxa"/>
            <w:gridSpan w:val="2"/>
          </w:tcPr>
          <w:p w14:paraId="2744A625" w14:textId="77777777" w:rsidR="00704C1C" w:rsidRPr="00535567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- умение перерабатывать информацию</w:t>
            </w:r>
          </w:p>
          <w:p w14:paraId="0FA6AB57" w14:textId="77777777" w:rsidR="00704C1C" w:rsidRPr="00535567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К.- умение работать в </w:t>
            </w: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парах</w:t>
            </w:r>
          </w:p>
          <w:p w14:paraId="0807F08A" w14:textId="77777777" w:rsidR="00704C1C" w:rsidRPr="00535567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33A39FFF" w14:textId="77777777" w:rsidR="00704C1C" w:rsidRPr="00535567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  <w:p w14:paraId="273DC684" w14:textId="77777777" w:rsidR="00704C1C" w:rsidRPr="00535567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5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07F5775F" w14:textId="77777777" w:rsidR="00704C1C" w:rsidRPr="00535567" w:rsidRDefault="00704C1C" w:rsidP="00D4678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FF4996" w14:paraId="544D8484" w14:textId="77777777" w:rsidTr="000F3C28">
        <w:tc>
          <w:tcPr>
            <w:tcW w:w="588" w:type="dxa"/>
          </w:tcPr>
          <w:p w14:paraId="329579E8" w14:textId="77777777" w:rsidR="00704C1C" w:rsidRPr="00FF4996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1932" w:type="dxa"/>
          </w:tcPr>
          <w:p w14:paraId="2B72808A" w14:textId="77777777" w:rsidR="00704C1C" w:rsidRPr="00FF4996" w:rsidRDefault="00704C1C" w:rsidP="00D4678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62B9FE01" w14:textId="77777777" w:rsidR="00704C1C" w:rsidRPr="00FF4996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чтения. </w:t>
            </w:r>
          </w:p>
          <w:p w14:paraId="14525E55" w14:textId="77777777" w:rsidR="00704C1C" w:rsidRPr="0082454C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4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Семь чудес света</w:t>
            </w:r>
          </w:p>
        </w:tc>
        <w:tc>
          <w:tcPr>
            <w:tcW w:w="2228" w:type="dxa"/>
            <w:gridSpan w:val="2"/>
          </w:tcPr>
          <w:p w14:paraId="36F9A0EC" w14:textId="77777777" w:rsidR="00704C1C" w:rsidRPr="00FF4996" w:rsidRDefault="00704C1C" w:rsidP="00D46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219F407F" w14:textId="77777777" w:rsidR="00704C1C" w:rsidRPr="00FF4996" w:rsidRDefault="00704C1C" w:rsidP="008245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в чтении и устной речи. </w:t>
            </w:r>
            <w:r w:rsidRPr="008245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Обзор </w:t>
            </w:r>
            <w:r w:rsidRPr="00824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страдательного залога в настоящем времени в тексте</w:t>
            </w:r>
          </w:p>
        </w:tc>
        <w:tc>
          <w:tcPr>
            <w:tcW w:w="2817" w:type="dxa"/>
            <w:gridSpan w:val="2"/>
          </w:tcPr>
          <w:p w14:paraId="757A1BE7" w14:textId="77777777" w:rsidR="00704C1C" w:rsidRPr="00FF4996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П.-умение работать с текстом, извлекать инф.</w:t>
            </w:r>
          </w:p>
          <w:p w14:paraId="688D6FF7" w14:textId="77777777" w:rsidR="00704C1C" w:rsidRPr="00FF4996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150D4B19" w14:textId="77777777" w:rsidR="00704C1C" w:rsidRPr="00FF4996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3A06B4EE" w14:textId="77777777" w:rsidR="00704C1C" w:rsidRPr="00FF4996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2E57E6CE" w14:textId="77777777" w:rsidR="00704C1C" w:rsidRPr="00FF4996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49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7D3E263A" w14:textId="77777777" w:rsidR="00704C1C" w:rsidRPr="00FF4996" w:rsidRDefault="00704C1C" w:rsidP="00D4678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2454C" w14:paraId="11494EA0" w14:textId="77777777" w:rsidTr="000D1F2A">
        <w:tc>
          <w:tcPr>
            <w:tcW w:w="588" w:type="dxa"/>
          </w:tcPr>
          <w:p w14:paraId="3CE1A920" w14:textId="77777777" w:rsidR="00704C1C" w:rsidRPr="0082454C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45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932" w:type="dxa"/>
          </w:tcPr>
          <w:p w14:paraId="3821FD0D" w14:textId="77777777" w:rsidR="00704C1C" w:rsidRPr="0082454C" w:rsidRDefault="00704C1C" w:rsidP="00D4678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0AF5C00E" w14:textId="77777777" w:rsidR="00704C1C" w:rsidRPr="0082454C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4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Оборот </w:t>
            </w:r>
            <w:proofErr w:type="spellStart"/>
            <w:r w:rsidRPr="00824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used</w:t>
            </w:r>
            <w:proofErr w:type="spellEnd"/>
            <w:r w:rsidRPr="00824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24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to</w:t>
            </w:r>
            <w:proofErr w:type="spellEnd"/>
          </w:p>
        </w:tc>
        <w:tc>
          <w:tcPr>
            <w:tcW w:w="2228" w:type="dxa"/>
            <w:gridSpan w:val="2"/>
          </w:tcPr>
          <w:p w14:paraId="10D594E2" w14:textId="77777777" w:rsidR="00704C1C" w:rsidRPr="0082454C" w:rsidRDefault="00704C1C" w:rsidP="00D46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45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245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6CBD53A0" w14:textId="77777777" w:rsidR="00704C1C" w:rsidRPr="0082454C" w:rsidRDefault="00704C1C" w:rsidP="008245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45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грам. навыков </w:t>
            </w:r>
            <w:r w:rsidRPr="00824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употребления оборота </w:t>
            </w:r>
            <w:proofErr w:type="spellStart"/>
            <w:r w:rsidRPr="00824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used</w:t>
            </w:r>
            <w:proofErr w:type="spellEnd"/>
            <w:r w:rsidRPr="00824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24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to</w:t>
            </w:r>
            <w:proofErr w:type="spellEnd"/>
            <w:r w:rsidRPr="008245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утвердительном, отрицательном и вопросительном предложении. Развитие навыков в чтении и устной речи.</w:t>
            </w:r>
          </w:p>
        </w:tc>
        <w:tc>
          <w:tcPr>
            <w:tcW w:w="2817" w:type="dxa"/>
            <w:gridSpan w:val="2"/>
          </w:tcPr>
          <w:p w14:paraId="363E23CD" w14:textId="77777777" w:rsidR="00704C1C" w:rsidRPr="0082454C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45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П.-умение ориентироваться   в своей системе знаний</w:t>
            </w:r>
          </w:p>
          <w:p w14:paraId="08F040EC" w14:textId="77777777" w:rsidR="00704C1C" w:rsidRPr="0082454C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45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К.- умение  работать индивидуально</w:t>
            </w:r>
          </w:p>
          <w:p w14:paraId="03F76239" w14:textId="77777777" w:rsidR="00704C1C" w:rsidRPr="0082454C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45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447FD8EF" w14:textId="77777777" w:rsidR="00704C1C" w:rsidRPr="0082454C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45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77B21373" w14:textId="77777777" w:rsidR="00704C1C" w:rsidRPr="0082454C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45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05A11FB0" w14:textId="77777777" w:rsidR="00704C1C" w:rsidRPr="0082454C" w:rsidRDefault="00704C1C" w:rsidP="00D4678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7A0905" w14:paraId="504CD402" w14:textId="77777777" w:rsidTr="009B1D8C">
        <w:tc>
          <w:tcPr>
            <w:tcW w:w="588" w:type="dxa"/>
          </w:tcPr>
          <w:p w14:paraId="4459FFA1" w14:textId="77777777" w:rsidR="00704C1C" w:rsidRPr="007A0905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1932" w:type="dxa"/>
          </w:tcPr>
          <w:p w14:paraId="4BB0A379" w14:textId="77777777" w:rsidR="00704C1C" w:rsidRPr="007A0905" w:rsidRDefault="00704C1C" w:rsidP="00D4678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527C2695" w14:textId="77777777" w:rsidR="00704C1C" w:rsidRPr="00CB2414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2414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Каникулы</w:t>
            </w:r>
            <w:r w:rsidRPr="00CB2414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8" w:type="dxa"/>
            <w:gridSpan w:val="2"/>
          </w:tcPr>
          <w:p w14:paraId="7FE102DC" w14:textId="77777777" w:rsidR="00704C1C" w:rsidRPr="007A0905" w:rsidRDefault="00704C1C" w:rsidP="00D46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711" w:type="dxa"/>
          </w:tcPr>
          <w:p w14:paraId="76379EDD" w14:textId="77777777" w:rsidR="00704C1C" w:rsidRPr="007A0905" w:rsidRDefault="00704C1C" w:rsidP="00CB24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отработка лексических навыков. Развитие навыков в устной речи. </w:t>
            </w:r>
          </w:p>
        </w:tc>
        <w:tc>
          <w:tcPr>
            <w:tcW w:w="2817" w:type="dxa"/>
            <w:gridSpan w:val="2"/>
          </w:tcPr>
          <w:p w14:paraId="4ED688AF" w14:textId="77777777" w:rsidR="00704C1C" w:rsidRPr="007A0905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- умение   применять полученные знания</w:t>
            </w:r>
          </w:p>
          <w:p w14:paraId="174679EB" w14:textId="77777777" w:rsidR="00704C1C" w:rsidRPr="007A0905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К.- готовность вести диалог и умение работать в парах</w:t>
            </w:r>
          </w:p>
          <w:p w14:paraId="05BFE5C5" w14:textId="77777777" w:rsidR="00704C1C" w:rsidRPr="007A0905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2DDE6F4A" w14:textId="77777777" w:rsidR="00704C1C" w:rsidRPr="007A0905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  <w:p w14:paraId="4960309D" w14:textId="77777777" w:rsidR="00704C1C" w:rsidRPr="007A0905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0A35E2DC" w14:textId="77777777" w:rsidR="00704C1C" w:rsidRPr="007A0905" w:rsidRDefault="00704C1C" w:rsidP="00D4678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CB2414" w14:paraId="7CD39260" w14:textId="77777777" w:rsidTr="00CB653F">
        <w:tc>
          <w:tcPr>
            <w:tcW w:w="588" w:type="dxa"/>
          </w:tcPr>
          <w:p w14:paraId="2E6E3282" w14:textId="77777777" w:rsidR="00704C1C" w:rsidRPr="00CB2414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24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1932" w:type="dxa"/>
          </w:tcPr>
          <w:p w14:paraId="549480A3" w14:textId="77777777" w:rsidR="00704C1C" w:rsidRPr="00CB2414" w:rsidRDefault="00704C1C" w:rsidP="00D4678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6017DE21" w14:textId="77777777" w:rsidR="00704C1C" w:rsidRPr="00CB2414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24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Вокруг света</w:t>
            </w:r>
          </w:p>
        </w:tc>
        <w:tc>
          <w:tcPr>
            <w:tcW w:w="2228" w:type="dxa"/>
            <w:gridSpan w:val="2"/>
          </w:tcPr>
          <w:p w14:paraId="0EB18DEE" w14:textId="77777777" w:rsidR="00704C1C" w:rsidRPr="00CB2414" w:rsidRDefault="00704C1C" w:rsidP="00D46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24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2711" w:type="dxa"/>
          </w:tcPr>
          <w:p w14:paraId="4C9E9331" w14:textId="77777777" w:rsidR="00704C1C" w:rsidRPr="00CB2414" w:rsidRDefault="00704C1C" w:rsidP="00CB24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24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 учащихся лингвострановедческой и социокультурной компетенции.</w:t>
            </w:r>
          </w:p>
          <w:p w14:paraId="7A818D53" w14:textId="77777777" w:rsidR="00704C1C" w:rsidRPr="00CB2414" w:rsidRDefault="00704C1C" w:rsidP="00CB24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24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навыков в чтении и аудировании. </w:t>
            </w:r>
          </w:p>
        </w:tc>
        <w:tc>
          <w:tcPr>
            <w:tcW w:w="2817" w:type="dxa"/>
            <w:gridSpan w:val="2"/>
          </w:tcPr>
          <w:p w14:paraId="571790C7" w14:textId="77777777" w:rsidR="00704C1C" w:rsidRPr="00CB2414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24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П.-умение   извлекать информацию из текста </w:t>
            </w:r>
          </w:p>
          <w:p w14:paraId="3E1A043A" w14:textId="77777777" w:rsidR="00704C1C" w:rsidRPr="00CB2414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24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0720E80F" w14:textId="77777777" w:rsidR="00704C1C" w:rsidRPr="00CB2414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24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147349C4" w14:textId="77777777" w:rsidR="00704C1C" w:rsidRPr="00CB2414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24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25E18E2A" w14:textId="77777777" w:rsidR="00704C1C" w:rsidRPr="00CB2414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24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</w:p>
        </w:tc>
        <w:tc>
          <w:tcPr>
            <w:tcW w:w="1134" w:type="dxa"/>
          </w:tcPr>
          <w:p w14:paraId="5917B04E" w14:textId="77777777" w:rsidR="00704C1C" w:rsidRPr="00CB2414" w:rsidRDefault="00704C1C" w:rsidP="00D4678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D15450" w14:paraId="0D04CB21" w14:textId="77777777" w:rsidTr="00A153D7">
        <w:tc>
          <w:tcPr>
            <w:tcW w:w="588" w:type="dxa"/>
          </w:tcPr>
          <w:p w14:paraId="5BA3583F" w14:textId="77777777" w:rsidR="00704C1C" w:rsidRPr="00D15450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4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932" w:type="dxa"/>
          </w:tcPr>
          <w:p w14:paraId="247D4DF8" w14:textId="77777777" w:rsidR="00704C1C" w:rsidRPr="00D15450" w:rsidRDefault="00704C1C" w:rsidP="00D4678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7624D7D7" w14:textId="77777777" w:rsidR="00704C1C" w:rsidRPr="00D15450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45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Обзор грамматических времён</w:t>
            </w:r>
            <w:r w:rsidRPr="00D1545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28" w:type="dxa"/>
            <w:gridSpan w:val="2"/>
          </w:tcPr>
          <w:p w14:paraId="7E794E82" w14:textId="77777777" w:rsidR="00704C1C" w:rsidRPr="00D15450" w:rsidRDefault="00704C1C" w:rsidP="00D46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4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«открытия» нового знания</w:t>
            </w:r>
          </w:p>
        </w:tc>
        <w:tc>
          <w:tcPr>
            <w:tcW w:w="2711" w:type="dxa"/>
          </w:tcPr>
          <w:p w14:paraId="0EC5D7BA" w14:textId="77777777" w:rsidR="00704C1C" w:rsidRPr="00D15450" w:rsidRDefault="00704C1C" w:rsidP="00D154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4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Формирование и отработка грамматических навыков </w:t>
            </w:r>
            <w:r w:rsidRPr="00D154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употребления всех изученных </w:t>
            </w:r>
            <w:proofErr w:type="spellStart"/>
            <w:proofErr w:type="gramStart"/>
            <w:r w:rsidRPr="00D154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видо</w:t>
            </w:r>
            <w:proofErr w:type="spellEnd"/>
            <w:r w:rsidRPr="00D154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-временных</w:t>
            </w:r>
            <w:proofErr w:type="gramEnd"/>
            <w:r w:rsidRPr="00D154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форм</w:t>
            </w:r>
            <w:r w:rsidRPr="00D154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Развитие навыков в чтении, аудировании и устной речи </w:t>
            </w:r>
          </w:p>
        </w:tc>
        <w:tc>
          <w:tcPr>
            <w:tcW w:w="2817" w:type="dxa"/>
            <w:gridSpan w:val="2"/>
          </w:tcPr>
          <w:p w14:paraId="56F1AFD8" w14:textId="77777777" w:rsidR="00704C1C" w:rsidRPr="00D15450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4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- умение применять полученные знания</w:t>
            </w:r>
          </w:p>
          <w:p w14:paraId="10F3D0EE" w14:textId="77777777" w:rsidR="00704C1C" w:rsidRPr="00D15450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4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 – готовность вести диалог </w:t>
            </w:r>
          </w:p>
          <w:p w14:paraId="74A2FDAB" w14:textId="77777777" w:rsidR="00704C1C" w:rsidRPr="00D15450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4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2BEA86B4" w14:textId="77777777" w:rsidR="00704C1C" w:rsidRPr="00D15450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4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  <w:p w14:paraId="5F3E6B59" w14:textId="77777777" w:rsidR="00704C1C" w:rsidRPr="00D15450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54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78A92BDE" w14:textId="77777777" w:rsidR="00704C1C" w:rsidRPr="00D15450" w:rsidRDefault="00704C1C" w:rsidP="00D4678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2F4041" w14:paraId="079229F4" w14:textId="77777777" w:rsidTr="00C05AC8">
        <w:tc>
          <w:tcPr>
            <w:tcW w:w="588" w:type="dxa"/>
          </w:tcPr>
          <w:p w14:paraId="0BF15EA0" w14:textId="77777777" w:rsidR="00704C1C" w:rsidRPr="002F4041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0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932" w:type="dxa"/>
          </w:tcPr>
          <w:p w14:paraId="45C7C4FD" w14:textId="77777777" w:rsidR="00704C1C" w:rsidRPr="002F4041" w:rsidRDefault="00704C1C" w:rsidP="00D4678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1BDD05D7" w14:textId="77777777" w:rsidR="00704C1C" w:rsidRPr="002F4041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Предстоящие каникулы</w:t>
            </w:r>
          </w:p>
        </w:tc>
        <w:tc>
          <w:tcPr>
            <w:tcW w:w="2228" w:type="dxa"/>
            <w:gridSpan w:val="2"/>
          </w:tcPr>
          <w:p w14:paraId="0935BA1D" w14:textId="77777777" w:rsidR="00704C1C" w:rsidRPr="002F4041" w:rsidRDefault="00704C1C" w:rsidP="00D46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0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711" w:type="dxa"/>
          </w:tcPr>
          <w:p w14:paraId="6D319611" w14:textId="77777777" w:rsidR="00704C1C" w:rsidRPr="002F4041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0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навыков письменной речи.  Формирование умений </w:t>
            </w:r>
            <w:r w:rsidRPr="002F40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выражать свои мысли в жанре  эссе о планах на предстоящие каникулы</w:t>
            </w:r>
          </w:p>
        </w:tc>
        <w:tc>
          <w:tcPr>
            <w:tcW w:w="2817" w:type="dxa"/>
            <w:gridSpan w:val="2"/>
          </w:tcPr>
          <w:p w14:paraId="2256F879" w14:textId="77777777" w:rsidR="00704C1C" w:rsidRPr="002F4041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0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применять полученные знания </w:t>
            </w:r>
          </w:p>
          <w:p w14:paraId="7D86FBD1" w14:textId="77777777" w:rsidR="00704C1C" w:rsidRPr="002F4041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0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владение приемами самоконтроля и самооценки</w:t>
            </w:r>
          </w:p>
        </w:tc>
        <w:tc>
          <w:tcPr>
            <w:tcW w:w="1418" w:type="dxa"/>
          </w:tcPr>
          <w:p w14:paraId="3E77742A" w14:textId="77777777" w:rsidR="00704C1C" w:rsidRPr="002F4041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0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Промежуточный </w:t>
            </w:r>
          </w:p>
          <w:p w14:paraId="07B05730" w14:textId="77777777" w:rsidR="00704C1C" w:rsidRPr="002F4041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0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14:paraId="130D7D72" w14:textId="77777777" w:rsidR="00704C1C" w:rsidRPr="002F4041" w:rsidRDefault="00704C1C" w:rsidP="00D4678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013125" w14:paraId="5F53711A" w14:textId="77777777" w:rsidTr="001C5FB2">
        <w:tc>
          <w:tcPr>
            <w:tcW w:w="588" w:type="dxa"/>
          </w:tcPr>
          <w:p w14:paraId="0D601736" w14:textId="77777777" w:rsidR="00704C1C" w:rsidRPr="00013125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1932" w:type="dxa"/>
          </w:tcPr>
          <w:p w14:paraId="3A67347B" w14:textId="77777777" w:rsidR="00704C1C" w:rsidRPr="00013125" w:rsidRDefault="00704C1C" w:rsidP="00D4678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24551F90" w14:textId="77777777" w:rsidR="00704C1C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диалогов. </w:t>
            </w:r>
          </w:p>
          <w:p w14:paraId="70A898B9" w14:textId="77777777" w:rsidR="00704C1C" w:rsidRPr="00CB294D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294D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банке</w:t>
            </w:r>
            <w:r w:rsidRPr="00CB294D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0EF7E101" w14:textId="77777777" w:rsidR="00704C1C" w:rsidRPr="00013125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8" w:type="dxa"/>
            <w:gridSpan w:val="2"/>
          </w:tcPr>
          <w:p w14:paraId="567F9723" w14:textId="77777777" w:rsidR="00704C1C" w:rsidRPr="00013125" w:rsidRDefault="00704C1C" w:rsidP="00D46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Урок актуализации знаний и умений</w:t>
            </w:r>
          </w:p>
        </w:tc>
        <w:tc>
          <w:tcPr>
            <w:tcW w:w="2711" w:type="dxa"/>
          </w:tcPr>
          <w:p w14:paraId="77D60742" w14:textId="77777777" w:rsidR="00704C1C" w:rsidRPr="00013125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диалога по образцу. Развитие </w:t>
            </w: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умений в диалогической речи в контексте реальных жизненных ситуаций.  </w:t>
            </w:r>
          </w:p>
        </w:tc>
        <w:tc>
          <w:tcPr>
            <w:tcW w:w="2817" w:type="dxa"/>
            <w:gridSpan w:val="2"/>
          </w:tcPr>
          <w:p w14:paraId="68E15E3E" w14:textId="77777777" w:rsidR="00704C1C" w:rsidRPr="00013125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К. – умение работать в парах, умение </w:t>
            </w: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воспринимать на слух основное содержание сообщений; готовность и умение вести диалог;</w:t>
            </w:r>
          </w:p>
          <w:p w14:paraId="28E966B0" w14:textId="77777777" w:rsidR="00704C1C" w:rsidRPr="00013125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знаний, применять полученные знания на практике </w:t>
            </w:r>
          </w:p>
          <w:p w14:paraId="1D153293" w14:textId="77777777" w:rsidR="00704C1C" w:rsidRPr="00013125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 и самооценка</w:t>
            </w:r>
          </w:p>
        </w:tc>
        <w:tc>
          <w:tcPr>
            <w:tcW w:w="1418" w:type="dxa"/>
          </w:tcPr>
          <w:p w14:paraId="5141F390" w14:textId="77777777" w:rsidR="00704C1C" w:rsidRPr="00013125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Промежуточный </w:t>
            </w:r>
            <w:r w:rsidRPr="00013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контроль  </w:t>
            </w:r>
          </w:p>
        </w:tc>
        <w:tc>
          <w:tcPr>
            <w:tcW w:w="1134" w:type="dxa"/>
          </w:tcPr>
          <w:p w14:paraId="6A29C40F" w14:textId="77777777" w:rsidR="00704C1C" w:rsidRPr="00013125" w:rsidRDefault="00704C1C" w:rsidP="00D4678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5F9632B3" w14:textId="77777777" w:rsidTr="005743CA">
        <w:tc>
          <w:tcPr>
            <w:tcW w:w="588" w:type="dxa"/>
          </w:tcPr>
          <w:p w14:paraId="1F26E3BD" w14:textId="77777777" w:rsidR="00704C1C" w:rsidRPr="00806FAE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1932" w:type="dxa"/>
          </w:tcPr>
          <w:p w14:paraId="31FB95B7" w14:textId="77777777" w:rsidR="00704C1C" w:rsidRPr="00806FAE" w:rsidRDefault="00704C1C" w:rsidP="00D4678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1BAB4EF8" w14:textId="77777777" w:rsidR="00704C1C" w:rsidRPr="00806FAE" w:rsidRDefault="00704C1C" w:rsidP="008245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контрольной работе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Чудесный мир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</w:tc>
        <w:tc>
          <w:tcPr>
            <w:tcW w:w="2228" w:type="dxa"/>
            <w:gridSpan w:val="2"/>
          </w:tcPr>
          <w:p w14:paraId="1601507F" w14:textId="77777777" w:rsidR="00704C1C" w:rsidRPr="00806FAE" w:rsidRDefault="00704C1C" w:rsidP="00D46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2711" w:type="dxa"/>
          </w:tcPr>
          <w:p w14:paraId="4B79C7CA" w14:textId="77777777" w:rsidR="00704C1C" w:rsidRPr="00806FAE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лексико-грамматических знаний</w:t>
            </w:r>
          </w:p>
        </w:tc>
        <w:tc>
          <w:tcPr>
            <w:tcW w:w="2817" w:type="dxa"/>
            <w:gridSpan w:val="2"/>
          </w:tcPr>
          <w:p w14:paraId="19F27E4E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ориентироваться в своей системе знаний;</w:t>
            </w:r>
          </w:p>
          <w:p w14:paraId="06E43BB9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задавать вопросы;</w:t>
            </w:r>
          </w:p>
          <w:p w14:paraId="7CD3E352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Р.- самоконтроль, самооценка</w:t>
            </w:r>
          </w:p>
        </w:tc>
        <w:tc>
          <w:tcPr>
            <w:tcW w:w="1418" w:type="dxa"/>
          </w:tcPr>
          <w:p w14:paraId="67C4CD0D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03FB6D21" w14:textId="77777777" w:rsidR="00704C1C" w:rsidRPr="00806FAE" w:rsidRDefault="00704C1C" w:rsidP="00D4678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77CC009B" w14:textId="77777777" w:rsidTr="005D474A">
        <w:tc>
          <w:tcPr>
            <w:tcW w:w="588" w:type="dxa"/>
          </w:tcPr>
          <w:p w14:paraId="2023E135" w14:textId="77777777" w:rsidR="00704C1C" w:rsidRPr="00806FAE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932" w:type="dxa"/>
          </w:tcPr>
          <w:p w14:paraId="1B83827A" w14:textId="77777777" w:rsidR="00704C1C" w:rsidRPr="00806FAE" w:rsidRDefault="00704C1C" w:rsidP="00D4678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1F313C18" w14:textId="77777777" w:rsidR="00704C1C" w:rsidRPr="00806FAE" w:rsidRDefault="00704C1C" w:rsidP="008245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Чудесный мир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228" w:type="dxa"/>
            <w:gridSpan w:val="2"/>
          </w:tcPr>
          <w:p w14:paraId="3EDB19EB" w14:textId="77777777" w:rsidR="00704C1C" w:rsidRPr="00806FAE" w:rsidRDefault="00704C1C" w:rsidP="00D46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2711" w:type="dxa"/>
          </w:tcPr>
          <w:p w14:paraId="767E24DC" w14:textId="77777777" w:rsidR="00704C1C" w:rsidRPr="00806FAE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уровня сформированности навыков и умений </w:t>
            </w:r>
          </w:p>
        </w:tc>
        <w:tc>
          <w:tcPr>
            <w:tcW w:w="2817" w:type="dxa"/>
            <w:gridSpan w:val="2"/>
          </w:tcPr>
          <w:p w14:paraId="6058F99E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П. – умение ориентироваться в своей системе знаний; </w:t>
            </w:r>
          </w:p>
          <w:p w14:paraId="506CF93D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7FA28700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контроль</w:t>
            </w:r>
          </w:p>
          <w:p w14:paraId="19221625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14:paraId="4BB848C1" w14:textId="77777777" w:rsidR="00704C1C" w:rsidRPr="00806FAE" w:rsidRDefault="00704C1C" w:rsidP="00D4678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390CEA6B" w14:textId="77777777" w:rsidTr="00B35A94">
        <w:tc>
          <w:tcPr>
            <w:tcW w:w="588" w:type="dxa"/>
          </w:tcPr>
          <w:p w14:paraId="68403B1C" w14:textId="77777777" w:rsidR="00704C1C" w:rsidRPr="00806FAE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32" w:type="dxa"/>
          </w:tcPr>
          <w:p w14:paraId="0328844E" w14:textId="77777777" w:rsidR="00704C1C" w:rsidRPr="00806FAE" w:rsidRDefault="00704C1C" w:rsidP="00D4678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446863BA" w14:textId="77777777" w:rsidR="00704C1C" w:rsidRPr="00806FAE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контрольной работы Повторение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грамм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атического материала 7-9 юнитов</w:t>
            </w:r>
          </w:p>
        </w:tc>
        <w:tc>
          <w:tcPr>
            <w:tcW w:w="2228" w:type="dxa"/>
            <w:gridSpan w:val="2"/>
          </w:tcPr>
          <w:p w14:paraId="73C6A3AC" w14:textId="77777777" w:rsidR="00704C1C" w:rsidRPr="00806FAE" w:rsidRDefault="00704C1C" w:rsidP="00D46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Урок коррекции знаний, умений и навыков</w:t>
            </w:r>
          </w:p>
        </w:tc>
        <w:tc>
          <w:tcPr>
            <w:tcW w:w="2711" w:type="dxa"/>
          </w:tcPr>
          <w:p w14:paraId="2681EACE" w14:textId="77777777" w:rsidR="00704C1C" w:rsidRPr="00806FAE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сформированности </w:t>
            </w:r>
          </w:p>
          <w:p w14:paraId="6119BB46" w14:textId="77777777" w:rsidR="00704C1C" w:rsidRPr="00806FAE" w:rsidRDefault="00704C1C" w:rsidP="00D467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лексико-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грамматических знаний</w:t>
            </w:r>
          </w:p>
        </w:tc>
        <w:tc>
          <w:tcPr>
            <w:tcW w:w="2817" w:type="dxa"/>
            <w:gridSpan w:val="2"/>
          </w:tcPr>
          <w:p w14:paraId="33324F7C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П. – умение анализировать </w:t>
            </w:r>
          </w:p>
          <w:p w14:paraId="2C2026D5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Р. – самоконтроль, 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самооценка</w:t>
            </w:r>
          </w:p>
        </w:tc>
        <w:tc>
          <w:tcPr>
            <w:tcW w:w="1418" w:type="dxa"/>
          </w:tcPr>
          <w:p w14:paraId="687E8A99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134" w:type="dxa"/>
          </w:tcPr>
          <w:p w14:paraId="59980BE3" w14:textId="77777777" w:rsidR="00704C1C" w:rsidRPr="00806FAE" w:rsidRDefault="00704C1C" w:rsidP="00D4678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48587CDA" w14:textId="77777777" w:rsidTr="007B0D41">
        <w:tc>
          <w:tcPr>
            <w:tcW w:w="588" w:type="dxa"/>
          </w:tcPr>
          <w:p w14:paraId="3F89D460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1932" w:type="dxa"/>
          </w:tcPr>
          <w:p w14:paraId="25A547FC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50C7519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076B">
              <w:rPr>
                <w:rFonts w:ascii="Times New Roman" w:hAnsi="Times New Roman" w:cs="Times New Roman"/>
                <w:sz w:val="24"/>
                <w:szCs w:val="24"/>
              </w:rPr>
              <w:t>Повторение грамматического и лексического материала</w:t>
            </w: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gridSpan w:val="2"/>
          </w:tcPr>
          <w:p w14:paraId="099296F5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076B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711" w:type="dxa"/>
          </w:tcPr>
          <w:p w14:paraId="57B5DAD7" w14:textId="77777777" w:rsidR="00704C1C" w:rsidRPr="00806FAE" w:rsidRDefault="00704C1C" w:rsidP="00223EE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сформированности </w:t>
            </w:r>
          </w:p>
          <w:p w14:paraId="76995FE4" w14:textId="77777777" w:rsidR="00704C1C" w:rsidRPr="00806FAE" w:rsidRDefault="00704C1C" w:rsidP="00223EE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лексико-</w:t>
            </w:r>
            <w:proofErr w:type="spellStart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</w:t>
            </w:r>
            <w:proofErr w:type="spellEnd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 знаний.</w:t>
            </w:r>
          </w:p>
          <w:p w14:paraId="75009C58" w14:textId="77777777" w:rsidR="00704C1C" w:rsidRPr="00806FAE" w:rsidRDefault="00704C1C" w:rsidP="00223EE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 пройденного грам. материала  </w:t>
            </w:r>
          </w:p>
        </w:tc>
        <w:tc>
          <w:tcPr>
            <w:tcW w:w="2817" w:type="dxa"/>
            <w:gridSpan w:val="2"/>
          </w:tcPr>
          <w:p w14:paraId="337AD92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анализировать; умение ориентироваться в своей системе знаний</w:t>
            </w:r>
          </w:p>
          <w:p w14:paraId="0AEA5AE8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задавать вопросы</w:t>
            </w:r>
          </w:p>
          <w:p w14:paraId="5BAE3BAA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4633CA3D" w14:textId="77777777" w:rsidR="00704C1C" w:rsidRPr="00806FAE" w:rsidRDefault="00704C1C" w:rsidP="0072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4BE26C10" w14:textId="77777777" w:rsidR="00704C1C" w:rsidRPr="00806FAE" w:rsidRDefault="00704C1C" w:rsidP="00720D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C1C" w:rsidRPr="00806FAE" w14:paraId="69A6A7AA" w14:textId="77777777" w:rsidTr="00254517">
        <w:tc>
          <w:tcPr>
            <w:tcW w:w="588" w:type="dxa"/>
          </w:tcPr>
          <w:p w14:paraId="05BA854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932" w:type="dxa"/>
          </w:tcPr>
          <w:p w14:paraId="5F978C3E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53EC211B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076B">
              <w:rPr>
                <w:rFonts w:ascii="Times New Roman" w:hAnsi="Times New Roman" w:cs="Times New Roman"/>
                <w:sz w:val="24"/>
                <w:szCs w:val="24"/>
              </w:rPr>
              <w:t>Повторение грамматического и лексического материала</w:t>
            </w:r>
          </w:p>
        </w:tc>
        <w:tc>
          <w:tcPr>
            <w:tcW w:w="2228" w:type="dxa"/>
            <w:gridSpan w:val="2"/>
          </w:tcPr>
          <w:p w14:paraId="24BEE8F2" w14:textId="77777777" w:rsidR="00704C1C" w:rsidRPr="00806FAE" w:rsidRDefault="00704C1C" w:rsidP="00223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076B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711" w:type="dxa"/>
          </w:tcPr>
          <w:p w14:paraId="4AFB411D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сформированности </w:t>
            </w:r>
          </w:p>
          <w:p w14:paraId="23FDCE07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лексико-</w:t>
            </w:r>
            <w:proofErr w:type="spellStart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</w:t>
            </w:r>
            <w:proofErr w:type="spellEnd"/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 знаний.</w:t>
            </w:r>
          </w:p>
          <w:p w14:paraId="5AD5A9E0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 пройденного грам. материала  </w:t>
            </w:r>
          </w:p>
        </w:tc>
        <w:tc>
          <w:tcPr>
            <w:tcW w:w="2817" w:type="dxa"/>
            <w:gridSpan w:val="2"/>
          </w:tcPr>
          <w:p w14:paraId="51E2CD37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– умение анализировать; умение ориентироваться в своей системе знаний</w:t>
            </w:r>
          </w:p>
          <w:p w14:paraId="04E7A4D4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– умение задавать вопросы</w:t>
            </w:r>
          </w:p>
          <w:p w14:paraId="45AB176E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 – самоконтроль, самооценка</w:t>
            </w:r>
          </w:p>
        </w:tc>
        <w:tc>
          <w:tcPr>
            <w:tcW w:w="1418" w:type="dxa"/>
          </w:tcPr>
          <w:p w14:paraId="4FAEBC90" w14:textId="77777777" w:rsidR="00704C1C" w:rsidRPr="00806FAE" w:rsidRDefault="00704C1C" w:rsidP="00D467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контроль</w:t>
            </w:r>
          </w:p>
        </w:tc>
        <w:tc>
          <w:tcPr>
            <w:tcW w:w="1134" w:type="dxa"/>
          </w:tcPr>
          <w:p w14:paraId="7D84C5D6" w14:textId="77777777" w:rsidR="00704C1C" w:rsidRPr="00806FAE" w:rsidRDefault="00704C1C" w:rsidP="00223EE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97B0797" w14:textId="77777777" w:rsidR="00972929" w:rsidRDefault="00972929" w:rsidP="00D4678D">
      <w:pPr>
        <w:spacing w:afterLines="100" w:after="240"/>
        <w:rPr>
          <w:rFonts w:ascii="Times New Roman" w:hAnsi="Times New Roman" w:cs="Times New Roman"/>
          <w:b/>
          <w:i/>
          <w:sz w:val="24"/>
          <w:szCs w:val="24"/>
        </w:rPr>
        <w:sectPr w:rsidR="00972929" w:rsidSect="007C100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3FDEF5BC" w14:textId="77777777" w:rsidR="007E1DFB" w:rsidRPr="00FF0582" w:rsidRDefault="007E1DFB" w:rsidP="007E1DFB">
      <w:pPr>
        <w:rPr>
          <w:rFonts w:ascii="Times New Roman" w:hAnsi="Times New Roman" w:cs="Times New Roman"/>
          <w:b/>
          <w:sz w:val="24"/>
          <w:szCs w:val="24"/>
        </w:rPr>
      </w:pPr>
      <w:r w:rsidRPr="00FF0582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и материально-техническое обеспечение</w:t>
      </w:r>
    </w:p>
    <w:p w14:paraId="67860AE1" w14:textId="77777777" w:rsidR="007E1DFB" w:rsidRPr="00FF0582" w:rsidRDefault="007E1DFB" w:rsidP="007E1DFB">
      <w:pPr>
        <w:rPr>
          <w:rFonts w:ascii="Times New Roman" w:hAnsi="Times New Roman" w:cs="Times New Roman"/>
          <w:sz w:val="24"/>
          <w:szCs w:val="24"/>
        </w:rPr>
      </w:pPr>
      <w:r w:rsidRPr="00FF0582">
        <w:rPr>
          <w:rFonts w:ascii="Times New Roman" w:hAnsi="Times New Roman" w:cs="Times New Roman"/>
          <w:sz w:val="24"/>
          <w:szCs w:val="24"/>
        </w:rPr>
        <w:t xml:space="preserve">1. Ю.А. Комарова, И.В. Ларионова, К. </w:t>
      </w:r>
      <w:r>
        <w:rPr>
          <w:rFonts w:ascii="Times New Roman" w:hAnsi="Times New Roman" w:cs="Times New Roman"/>
          <w:sz w:val="24"/>
          <w:szCs w:val="24"/>
        </w:rPr>
        <w:t>Макбет</w:t>
      </w:r>
      <w:r w:rsidRPr="00FF0582">
        <w:rPr>
          <w:rFonts w:ascii="Times New Roman" w:hAnsi="Times New Roman" w:cs="Times New Roman"/>
          <w:sz w:val="24"/>
          <w:szCs w:val="24"/>
        </w:rPr>
        <w:t xml:space="preserve"> «Английский язык»: учебник для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учреждений, Москва, «Русское слово», 201</w:t>
      </w:r>
      <w:r w:rsidR="00D65BA5" w:rsidRPr="00D65BA5"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>.</w:t>
      </w:r>
    </w:p>
    <w:p w14:paraId="1C5C54EC" w14:textId="77777777" w:rsidR="007E1DFB" w:rsidRPr="00FF0582" w:rsidRDefault="007E1DFB" w:rsidP="007E1DFB">
      <w:pPr>
        <w:rPr>
          <w:rFonts w:ascii="Times New Roman" w:hAnsi="Times New Roman" w:cs="Times New Roman"/>
          <w:sz w:val="24"/>
          <w:szCs w:val="24"/>
        </w:rPr>
      </w:pPr>
      <w:r w:rsidRPr="00FF0582">
        <w:rPr>
          <w:rFonts w:ascii="Times New Roman" w:hAnsi="Times New Roman" w:cs="Times New Roman"/>
          <w:sz w:val="24"/>
          <w:szCs w:val="24"/>
        </w:rPr>
        <w:t>2</w:t>
      </w:r>
      <w:r w:rsidRPr="00EB7A7C">
        <w:rPr>
          <w:rFonts w:ascii="Times New Roman" w:hAnsi="Times New Roman" w:cs="Times New Roman"/>
          <w:sz w:val="24"/>
          <w:szCs w:val="24"/>
        </w:rPr>
        <w:t xml:space="preserve">.  Ю.А. Комарова, И.В. Ларионова, </w:t>
      </w:r>
      <w:r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Билсборо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Билсборо</w:t>
      </w:r>
      <w:proofErr w:type="spellEnd"/>
      <w:r w:rsidRPr="00EB7A7C">
        <w:rPr>
          <w:rFonts w:ascii="Times New Roman" w:hAnsi="Times New Roman" w:cs="Times New Roman"/>
          <w:sz w:val="24"/>
          <w:szCs w:val="24"/>
        </w:rPr>
        <w:t>. Английский язык: Рабочая тетрадь к учебнику Ю.А. Комаровой, И.В. Ларионовой, К. Макбет</w:t>
      </w:r>
      <w:r w:rsidRPr="00FF0582">
        <w:rPr>
          <w:rFonts w:ascii="Times New Roman" w:hAnsi="Times New Roman" w:cs="Times New Roman"/>
          <w:sz w:val="24"/>
          <w:szCs w:val="24"/>
        </w:rPr>
        <w:t xml:space="preserve"> «Английский язык» для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учреждений, Москва, «Русское слово», 201</w:t>
      </w:r>
      <w:r w:rsidR="00D65BA5" w:rsidRPr="00D65BA5"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>.</w:t>
      </w:r>
    </w:p>
    <w:p w14:paraId="1D32ACE4" w14:textId="77777777" w:rsidR="007E1DFB" w:rsidRPr="00FF0582" w:rsidRDefault="007E1DFB" w:rsidP="007E1DFB">
      <w:pPr>
        <w:rPr>
          <w:rFonts w:ascii="Times New Roman" w:hAnsi="Times New Roman" w:cs="Times New Roman"/>
          <w:sz w:val="24"/>
          <w:szCs w:val="24"/>
        </w:rPr>
      </w:pPr>
      <w:r w:rsidRPr="00FF0582">
        <w:rPr>
          <w:rFonts w:ascii="Times New Roman" w:hAnsi="Times New Roman" w:cs="Times New Roman"/>
          <w:sz w:val="24"/>
          <w:szCs w:val="24"/>
        </w:rPr>
        <w:t xml:space="preserve">3.  Ю.А. Комарова, И.В. Ларионова, </w:t>
      </w:r>
      <w:r>
        <w:rPr>
          <w:rFonts w:ascii="Times New Roman" w:hAnsi="Times New Roman" w:cs="Times New Roman"/>
          <w:sz w:val="24"/>
          <w:szCs w:val="24"/>
        </w:rPr>
        <w:t xml:space="preserve">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Мохлин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F0582">
        <w:rPr>
          <w:rFonts w:ascii="Times New Roman" w:hAnsi="Times New Roman" w:cs="Times New Roman"/>
          <w:sz w:val="24"/>
          <w:szCs w:val="24"/>
        </w:rPr>
        <w:t xml:space="preserve"> Книга для учителя к учебнику Ю.А. Комаровой, И.В. Ларионовой, К. </w:t>
      </w:r>
      <w:r>
        <w:rPr>
          <w:rFonts w:ascii="Times New Roman" w:hAnsi="Times New Roman" w:cs="Times New Roman"/>
          <w:sz w:val="24"/>
          <w:szCs w:val="24"/>
        </w:rPr>
        <w:t>Макбет</w:t>
      </w:r>
      <w:r w:rsidRPr="00FF0582">
        <w:rPr>
          <w:rFonts w:ascii="Times New Roman" w:hAnsi="Times New Roman" w:cs="Times New Roman"/>
          <w:sz w:val="24"/>
          <w:szCs w:val="24"/>
        </w:rPr>
        <w:t xml:space="preserve"> «Английский язык» для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</w:t>
      </w:r>
      <w:r w:rsidR="00D65BA5">
        <w:rPr>
          <w:rFonts w:ascii="Times New Roman" w:hAnsi="Times New Roman" w:cs="Times New Roman"/>
          <w:sz w:val="24"/>
          <w:szCs w:val="24"/>
        </w:rPr>
        <w:t>й, Москва, «Русское слово», 201</w:t>
      </w:r>
      <w:r w:rsidR="00D65BA5" w:rsidRPr="00D65BA5"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>.</w:t>
      </w:r>
    </w:p>
    <w:p w14:paraId="3C1F616C" w14:textId="77777777" w:rsidR="007E1DFB" w:rsidRPr="00FF0582" w:rsidRDefault="007E1DFB" w:rsidP="007E1DFB">
      <w:pPr>
        <w:rPr>
          <w:rFonts w:ascii="Times New Roman" w:hAnsi="Times New Roman" w:cs="Times New Roman"/>
          <w:sz w:val="24"/>
          <w:szCs w:val="24"/>
        </w:rPr>
      </w:pPr>
      <w:r w:rsidRPr="00FF0582">
        <w:rPr>
          <w:rFonts w:ascii="Times New Roman" w:hAnsi="Times New Roman" w:cs="Times New Roman"/>
          <w:sz w:val="24"/>
          <w:szCs w:val="24"/>
        </w:rPr>
        <w:t xml:space="preserve">4. Аудиодиск к учебнику Ю.А. Комаровой, И.В. Ларионовой, К. </w:t>
      </w:r>
      <w:r>
        <w:rPr>
          <w:rFonts w:ascii="Times New Roman" w:hAnsi="Times New Roman" w:cs="Times New Roman"/>
          <w:sz w:val="24"/>
          <w:szCs w:val="24"/>
        </w:rPr>
        <w:t>Макбет</w:t>
      </w:r>
      <w:r w:rsidRPr="00FF0582">
        <w:rPr>
          <w:rFonts w:ascii="Times New Roman" w:hAnsi="Times New Roman" w:cs="Times New Roman"/>
          <w:sz w:val="24"/>
          <w:szCs w:val="24"/>
        </w:rPr>
        <w:t xml:space="preserve"> «Английский язык» для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F0582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учреждений, Москва, «Русское слово».</w:t>
      </w:r>
    </w:p>
    <w:p w14:paraId="1AE947B9" w14:textId="77777777" w:rsidR="007E1DFB" w:rsidRPr="00FF0582" w:rsidRDefault="007E1DFB" w:rsidP="007E1DFB">
      <w:pPr>
        <w:rPr>
          <w:rFonts w:ascii="Times New Roman" w:hAnsi="Times New Roman" w:cs="Times New Roman"/>
          <w:sz w:val="24"/>
          <w:szCs w:val="24"/>
        </w:rPr>
      </w:pPr>
      <w:r w:rsidRPr="00FF058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36AB0">
        <w:rPr>
          <w:rFonts w:ascii="Times New Roman" w:hAnsi="Times New Roman" w:cs="Times New Roman"/>
          <w:sz w:val="24"/>
          <w:szCs w:val="24"/>
        </w:rPr>
        <w:t xml:space="preserve">Ю. А. Комарова, </w:t>
      </w:r>
      <w:r>
        <w:rPr>
          <w:rFonts w:ascii="Times New Roman" w:hAnsi="Times New Roman" w:cs="Times New Roman"/>
          <w:sz w:val="24"/>
          <w:szCs w:val="24"/>
        </w:rPr>
        <w:t xml:space="preserve">И. В. Ларионова. Рабочая </w:t>
      </w:r>
      <w:r w:rsidRPr="00336AB0">
        <w:rPr>
          <w:rFonts w:ascii="Times New Roman" w:hAnsi="Times New Roman" w:cs="Times New Roman"/>
          <w:sz w:val="24"/>
          <w:szCs w:val="24"/>
        </w:rPr>
        <w:t>программа к учебникам «</w:t>
      </w:r>
      <w:r>
        <w:rPr>
          <w:rFonts w:ascii="Times New Roman" w:hAnsi="Times New Roman" w:cs="Times New Roman"/>
          <w:sz w:val="24"/>
          <w:szCs w:val="24"/>
        </w:rPr>
        <w:t xml:space="preserve">Английский язык» </w:t>
      </w:r>
      <w:r w:rsidRPr="00336AB0">
        <w:rPr>
          <w:rFonts w:ascii="Times New Roman" w:hAnsi="Times New Roman" w:cs="Times New Roman"/>
          <w:sz w:val="24"/>
          <w:szCs w:val="24"/>
        </w:rPr>
        <w:t>для 5- 9 классов, Москва, «Русское слово», 201</w:t>
      </w:r>
      <w:r>
        <w:rPr>
          <w:rFonts w:ascii="Times New Roman" w:hAnsi="Times New Roman" w:cs="Times New Roman"/>
          <w:sz w:val="24"/>
          <w:szCs w:val="24"/>
        </w:rPr>
        <w:t>8.</w:t>
      </w:r>
    </w:p>
    <w:p w14:paraId="027155BC" w14:textId="77777777" w:rsidR="002852F2" w:rsidRDefault="002852F2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852F2" w:rsidSect="005B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A75C2"/>
    <w:multiLevelType w:val="hybridMultilevel"/>
    <w:tmpl w:val="D312F2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7F2A65"/>
    <w:multiLevelType w:val="hybridMultilevel"/>
    <w:tmpl w:val="5EF40B5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9431993"/>
    <w:multiLevelType w:val="hybridMultilevel"/>
    <w:tmpl w:val="C22E0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6B2EC2"/>
    <w:multiLevelType w:val="hybridMultilevel"/>
    <w:tmpl w:val="731EC5D4"/>
    <w:lvl w:ilvl="0" w:tplc="E1AC064E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2F08F0"/>
    <w:multiLevelType w:val="multilevel"/>
    <w:tmpl w:val="34C8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D60674"/>
    <w:multiLevelType w:val="hybridMultilevel"/>
    <w:tmpl w:val="D4FE8B0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51A01FC4"/>
    <w:multiLevelType w:val="multilevel"/>
    <w:tmpl w:val="D5EC4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E51B4A"/>
    <w:multiLevelType w:val="hybridMultilevel"/>
    <w:tmpl w:val="A03E0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391CCD"/>
    <w:multiLevelType w:val="hybridMultilevel"/>
    <w:tmpl w:val="2E5CD3C8"/>
    <w:lvl w:ilvl="0" w:tplc="E1AC064E">
      <w:numFmt w:val="bullet"/>
      <w:lvlText w:val="•"/>
      <w:lvlJc w:val="left"/>
      <w:pPr>
        <w:ind w:left="18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51528D9"/>
    <w:multiLevelType w:val="hybridMultilevel"/>
    <w:tmpl w:val="C3460672"/>
    <w:lvl w:ilvl="0" w:tplc="3EC0BF36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7921DDD"/>
    <w:multiLevelType w:val="hybridMultilevel"/>
    <w:tmpl w:val="94E48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B2F45"/>
    <w:multiLevelType w:val="hybridMultilevel"/>
    <w:tmpl w:val="8A5ED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43FB4"/>
    <w:multiLevelType w:val="hybridMultilevel"/>
    <w:tmpl w:val="34284F20"/>
    <w:lvl w:ilvl="0" w:tplc="E1AC064E">
      <w:numFmt w:val="bullet"/>
      <w:lvlText w:val="•"/>
      <w:lvlJc w:val="left"/>
      <w:pPr>
        <w:ind w:left="177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0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9"/>
  </w:num>
  <w:num w:numId="10">
    <w:abstractNumId w:val="12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7C7"/>
    <w:rsid w:val="00012CED"/>
    <w:rsid w:val="00013125"/>
    <w:rsid w:val="000433BA"/>
    <w:rsid w:val="0008161D"/>
    <w:rsid w:val="000A61D5"/>
    <w:rsid w:val="000A7571"/>
    <w:rsid w:val="000B4D52"/>
    <w:rsid w:val="000C64AC"/>
    <w:rsid w:val="001020CA"/>
    <w:rsid w:val="00183A00"/>
    <w:rsid w:val="001F21EF"/>
    <w:rsid w:val="00211968"/>
    <w:rsid w:val="002141F6"/>
    <w:rsid w:val="00223EE6"/>
    <w:rsid w:val="00224897"/>
    <w:rsid w:val="00227076"/>
    <w:rsid w:val="002852F2"/>
    <w:rsid w:val="00294EBC"/>
    <w:rsid w:val="002A4693"/>
    <w:rsid w:val="002C23C8"/>
    <w:rsid w:val="002F4041"/>
    <w:rsid w:val="00301E4D"/>
    <w:rsid w:val="00380C32"/>
    <w:rsid w:val="00384B47"/>
    <w:rsid w:val="00391D75"/>
    <w:rsid w:val="003A56BA"/>
    <w:rsid w:val="003A7B8A"/>
    <w:rsid w:val="003B4452"/>
    <w:rsid w:val="004304FC"/>
    <w:rsid w:val="00451F4B"/>
    <w:rsid w:val="004570FD"/>
    <w:rsid w:val="0046127F"/>
    <w:rsid w:val="004A261E"/>
    <w:rsid w:val="004D25CC"/>
    <w:rsid w:val="00501E9B"/>
    <w:rsid w:val="00531385"/>
    <w:rsid w:val="00535567"/>
    <w:rsid w:val="005A67C7"/>
    <w:rsid w:val="005B1265"/>
    <w:rsid w:val="005E06CF"/>
    <w:rsid w:val="00620C00"/>
    <w:rsid w:val="00621E4F"/>
    <w:rsid w:val="00632F4E"/>
    <w:rsid w:val="00675D4B"/>
    <w:rsid w:val="006B1357"/>
    <w:rsid w:val="006D1D21"/>
    <w:rsid w:val="006E1CAC"/>
    <w:rsid w:val="00704C1C"/>
    <w:rsid w:val="007141C2"/>
    <w:rsid w:val="00720D3E"/>
    <w:rsid w:val="007502CF"/>
    <w:rsid w:val="007A0905"/>
    <w:rsid w:val="007C1004"/>
    <w:rsid w:val="007E1C6D"/>
    <w:rsid w:val="007E1DFB"/>
    <w:rsid w:val="00813B5B"/>
    <w:rsid w:val="0082454C"/>
    <w:rsid w:val="0084131D"/>
    <w:rsid w:val="0084528B"/>
    <w:rsid w:val="009363BD"/>
    <w:rsid w:val="00972929"/>
    <w:rsid w:val="009E7A2D"/>
    <w:rsid w:val="00A46B7A"/>
    <w:rsid w:val="00A57E93"/>
    <w:rsid w:val="00A60D70"/>
    <w:rsid w:val="00A904C2"/>
    <w:rsid w:val="00B1371C"/>
    <w:rsid w:val="00B45596"/>
    <w:rsid w:val="00C069F1"/>
    <w:rsid w:val="00C3299F"/>
    <w:rsid w:val="00C70C6D"/>
    <w:rsid w:val="00C7461E"/>
    <w:rsid w:val="00C81882"/>
    <w:rsid w:val="00CA5E0D"/>
    <w:rsid w:val="00CB2414"/>
    <w:rsid w:val="00CB294D"/>
    <w:rsid w:val="00CB6EC6"/>
    <w:rsid w:val="00D15450"/>
    <w:rsid w:val="00D4678D"/>
    <w:rsid w:val="00D65BA5"/>
    <w:rsid w:val="00DC5376"/>
    <w:rsid w:val="00E1110B"/>
    <w:rsid w:val="00E6563A"/>
    <w:rsid w:val="00E7790D"/>
    <w:rsid w:val="00E8377E"/>
    <w:rsid w:val="00E91689"/>
    <w:rsid w:val="00EA6467"/>
    <w:rsid w:val="00F41141"/>
    <w:rsid w:val="00F735B6"/>
    <w:rsid w:val="00FC17D9"/>
    <w:rsid w:val="00FE15E3"/>
    <w:rsid w:val="00FF06F7"/>
    <w:rsid w:val="00FF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25670"/>
  <w15:docId w15:val="{4CA877B9-9CF7-4F3C-B157-2740F3FED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67C7"/>
    <w:pPr>
      <w:spacing w:after="160" w:line="259" w:lineRule="auto"/>
    </w:pPr>
  </w:style>
  <w:style w:type="paragraph" w:styleId="1">
    <w:name w:val="heading 1"/>
    <w:basedOn w:val="a"/>
    <w:link w:val="10"/>
    <w:qFormat/>
    <w:rsid w:val="00CA5E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5E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Indent 2"/>
    <w:basedOn w:val="a"/>
    <w:link w:val="20"/>
    <w:rsid w:val="00CA5E0D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A5E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CA5E0D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rmal (Web)"/>
    <w:basedOn w:val="a"/>
    <w:uiPriority w:val="99"/>
    <w:unhideWhenUsed/>
    <w:rsid w:val="00461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83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Без интервала2"/>
    <w:rsid w:val="0097292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Стиль"/>
    <w:rsid w:val="009729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Основной текст2"/>
    <w:basedOn w:val="a"/>
    <w:rsid w:val="00972929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6">
    <w:name w:val="footer"/>
    <w:basedOn w:val="a"/>
    <w:link w:val="a7"/>
    <w:uiPriority w:val="99"/>
    <w:rsid w:val="009729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729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972929"/>
  </w:style>
  <w:style w:type="paragraph" w:styleId="a9">
    <w:name w:val="Balloon Text"/>
    <w:basedOn w:val="a"/>
    <w:link w:val="aa"/>
    <w:rsid w:val="00972929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rsid w:val="00972929"/>
    <w:rPr>
      <w:rFonts w:ascii="Segoe UI" w:eastAsia="Times New Roman" w:hAnsi="Segoe UI" w:cs="Times New Roman"/>
      <w:sz w:val="18"/>
      <w:szCs w:val="18"/>
    </w:rPr>
  </w:style>
  <w:style w:type="character" w:styleId="ab">
    <w:name w:val="Strong"/>
    <w:basedOn w:val="a0"/>
    <w:uiPriority w:val="22"/>
    <w:qFormat/>
    <w:rsid w:val="00972929"/>
    <w:rPr>
      <w:b/>
      <w:bCs/>
    </w:rPr>
  </w:style>
  <w:style w:type="character" w:customStyle="1" w:styleId="normaltextrun">
    <w:name w:val="normaltextrun"/>
    <w:basedOn w:val="a0"/>
    <w:rsid w:val="00FE15E3"/>
  </w:style>
  <w:style w:type="character" w:customStyle="1" w:styleId="eop">
    <w:name w:val="eop"/>
    <w:basedOn w:val="a0"/>
    <w:rsid w:val="00FE1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6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61F41-7EE4-4173-B0C3-6F5652CF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6497</Words>
  <Characters>37035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Эталон</cp:lastModifiedBy>
  <cp:revision>80</cp:revision>
  <cp:lastPrinted>2019-12-08T15:46:00Z</cp:lastPrinted>
  <dcterms:created xsi:type="dcterms:W3CDTF">2019-08-06T11:47:00Z</dcterms:created>
  <dcterms:modified xsi:type="dcterms:W3CDTF">2020-10-15T17:18:00Z</dcterms:modified>
</cp:coreProperties>
</file>